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B51" w:rsidRDefault="002D1B51" w:rsidP="002D1B51">
      <w:pPr>
        <w:rPr>
          <w:b/>
          <w:sz w:val="16"/>
          <w:szCs w:val="16"/>
        </w:rPr>
      </w:pPr>
    </w:p>
    <w:p w:rsidR="002D1B51" w:rsidRDefault="002D1B51" w:rsidP="002D1B51">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margin-left:0;margin-top:1in;width:522pt;height:18pt;z-index:251660288" adj="2084" fillcolor="black">
            <v:shadow color="#868686"/>
            <v:textpath style="font-family:&quot;Times New Roman&quot;;v-text-kern:t" trim="t" fitpath="t" string="информационный бюллетень"/>
            <w10:wrap type="square"/>
          </v:shape>
        </w:pict>
      </w:r>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20.25pt;height:68.95pt" adj="8717" fillcolor="gray" strokeweight="1pt">
            <v:fill r:id="rId5" o:title="Частый вертикальный" color2="yellow" type="pattern"/>
            <v:shadow on="t" opacity="52429f" offset="3pt"/>
            <v:textpath style="font-family:&quot;Arial&quot;;font-style:italic;v-text-kern:t" trim="t" fitpath="t" xscale="f" string="Канинский ВЕСТНИК"/>
          </v:shape>
        </w:pict>
      </w:r>
    </w:p>
    <w:p w:rsidR="002D1B51" w:rsidRPr="00F27EE0" w:rsidRDefault="002D1B51" w:rsidP="002D1B51"/>
    <w:p w:rsidR="002D1B51" w:rsidRDefault="002D1B51" w:rsidP="002D1B51">
      <w:pPr>
        <w:pBdr>
          <w:top w:val="single" w:sz="4" w:space="1" w:color="auto"/>
          <w:left w:val="single" w:sz="4" w:space="4" w:color="auto"/>
          <w:bottom w:val="single" w:sz="4" w:space="1" w:color="auto"/>
          <w:right w:val="single" w:sz="4" w:space="4" w:color="auto"/>
        </w:pBdr>
        <w:rPr>
          <w:sz w:val="16"/>
          <w:szCs w:val="16"/>
        </w:rPr>
      </w:pPr>
      <w:r>
        <w:rPr>
          <w:sz w:val="28"/>
        </w:rPr>
        <w:t>№  20  от  10 июля  2012</w:t>
      </w:r>
      <w:r w:rsidRPr="002D44CF">
        <w:rPr>
          <w:sz w:val="28"/>
        </w:rPr>
        <w:t xml:space="preserve"> г.  </w:t>
      </w:r>
    </w:p>
    <w:p w:rsidR="002D1B51" w:rsidRDefault="002D1B51" w:rsidP="002D1B51">
      <w:pPr>
        <w:pStyle w:val="1"/>
        <w:jc w:val="left"/>
        <w:rPr>
          <w:b/>
          <w:sz w:val="28"/>
          <w:szCs w:val="14"/>
        </w:rPr>
      </w:pPr>
    </w:p>
    <w:p w:rsidR="002D1B51" w:rsidRDefault="002D1B51" w:rsidP="002D1B51">
      <w:pPr>
        <w:jc w:val="center"/>
        <w:rPr>
          <w:b/>
          <w:sz w:val="20"/>
          <w:szCs w:val="20"/>
        </w:rPr>
      </w:pPr>
    </w:p>
    <w:p w:rsidR="002D1B51" w:rsidRDefault="002D1B51" w:rsidP="002D1B51">
      <w:pPr>
        <w:rPr>
          <w:b/>
          <w:sz w:val="32"/>
          <w:szCs w:val="32"/>
        </w:rPr>
      </w:pPr>
    </w:p>
    <w:p w:rsidR="002D1B51" w:rsidRDefault="002D1B51" w:rsidP="002D1B51">
      <w:pPr>
        <w:rPr>
          <w:b/>
          <w:sz w:val="32"/>
          <w:szCs w:val="32"/>
        </w:rPr>
      </w:pPr>
    </w:p>
    <w:p w:rsidR="002D1B51" w:rsidRPr="00441D49" w:rsidRDefault="002D1B51" w:rsidP="002D1B51">
      <w:pPr>
        <w:rPr>
          <w:sz w:val="32"/>
          <w:szCs w:val="32"/>
        </w:rPr>
      </w:pPr>
      <w:r w:rsidRPr="00441D49">
        <w:rPr>
          <w:b/>
          <w:sz w:val="32"/>
          <w:szCs w:val="32"/>
        </w:rPr>
        <w:t>ИНФОРМАЦИЯ</w:t>
      </w:r>
    </w:p>
    <w:p w:rsidR="002D1B51" w:rsidRDefault="002D1B51" w:rsidP="002D1B51">
      <w:pPr>
        <w:rPr>
          <w:sz w:val="20"/>
        </w:rPr>
      </w:pPr>
    </w:p>
    <w:p w:rsidR="002D1B51" w:rsidRDefault="002D1B51" w:rsidP="002D1B51">
      <w:pPr>
        <w:rPr>
          <w:sz w:val="20"/>
        </w:rPr>
      </w:pPr>
    </w:p>
    <w:p w:rsidR="002D1B51" w:rsidRDefault="002D1B51" w:rsidP="002D1B51">
      <w:pPr>
        <w:jc w:val="both"/>
      </w:pPr>
      <w:r>
        <w:tab/>
      </w:r>
      <w:proofErr w:type="gramStart"/>
      <w:r>
        <w:t xml:space="preserve">Совет депутатов муниципального образования «Канинский сельсовет» Ненецкого автономного округа сообщает, что  Управлением Министерства юстиции Российской Федерации по Архангельской области и Ненецкому автономному округу 22 июня  2012 года за государственным регистрационным номером </w:t>
      </w:r>
      <w:r>
        <w:rPr>
          <w:lang w:val="en-US"/>
        </w:rPr>
        <w:t>RU</w:t>
      </w:r>
      <w:r>
        <w:t xml:space="preserve"> 83501313201201 зарегистрировано Решение Совета депутатов муниципального образования «Канинский сельсовет» Ненецкого автономного округа от 07.05.2012</w:t>
      </w:r>
      <w:r w:rsidRPr="00B808CF">
        <w:t xml:space="preserve"> № </w:t>
      </w:r>
      <w:r>
        <w:t>24 «О внесении изменений и дополнений в Устав муниципального образования «Канинский сельсовет» Ненецкого автономного</w:t>
      </w:r>
      <w:proofErr w:type="gramEnd"/>
      <w:r>
        <w:t xml:space="preserve"> округа.</w:t>
      </w:r>
    </w:p>
    <w:p w:rsidR="002D1B51" w:rsidRDefault="002D1B51" w:rsidP="002D1B51">
      <w:pPr>
        <w:jc w:val="both"/>
        <w:rPr>
          <w:sz w:val="20"/>
        </w:rPr>
      </w:pPr>
      <w:r>
        <w:t xml:space="preserve"> </w:t>
      </w:r>
      <w:r>
        <w:tab/>
      </w:r>
      <w:proofErr w:type="gramStart"/>
      <w:r>
        <w:t xml:space="preserve">Руководствуясь частью 8 статьи 44 </w:t>
      </w:r>
      <w:r w:rsidRPr="00E55A8E">
        <w:t>Федеральн</w:t>
      </w:r>
      <w:r>
        <w:t>ого</w:t>
      </w:r>
      <w:r w:rsidRPr="00E55A8E">
        <w:t xml:space="preserve"> закон</w:t>
      </w:r>
      <w:r>
        <w:t>а</w:t>
      </w:r>
      <w:r w:rsidRPr="00E55A8E">
        <w:t xml:space="preserve"> от 06.10.2003 № 131 –</w:t>
      </w:r>
      <w:r>
        <w:t xml:space="preserve"> </w:t>
      </w:r>
      <w:r w:rsidRPr="00E55A8E">
        <w:t>ФЗ «Об общих принципах организации местного самоуправления в Российской Федерации»</w:t>
      </w:r>
      <w:r>
        <w:t>, Решение Совета депутатов муниципального образования «Канинский сельсовет» Ненецкого автономного округа от  07.05.2012</w:t>
      </w:r>
      <w:r w:rsidRPr="00B808CF">
        <w:t xml:space="preserve"> № </w:t>
      </w:r>
      <w:r>
        <w:t>24 «О внесении изменений и дополнений в Устав муниципального образования «Канинский сельсовет» Ненецкого автономного округа подлежит официальному опубликованию (обнародованию).</w:t>
      </w:r>
      <w:proofErr w:type="gramEnd"/>
    </w:p>
    <w:p w:rsidR="002D1B51" w:rsidRDefault="002D1B51" w:rsidP="002D1B51">
      <w:pPr>
        <w:jc w:val="center"/>
        <w:rPr>
          <w:b/>
          <w:sz w:val="20"/>
          <w:szCs w:val="20"/>
        </w:rPr>
      </w:pPr>
    </w:p>
    <w:p w:rsidR="002D1B51" w:rsidRDefault="002D1B51" w:rsidP="002D1B51">
      <w:pPr>
        <w:jc w:val="center"/>
        <w:rPr>
          <w:b/>
          <w:sz w:val="20"/>
          <w:szCs w:val="20"/>
        </w:rPr>
      </w:pPr>
    </w:p>
    <w:p w:rsidR="002D1B51" w:rsidRDefault="002D1B51" w:rsidP="002D1B51">
      <w:pPr>
        <w:jc w:val="center"/>
        <w:rPr>
          <w:b/>
          <w:sz w:val="20"/>
          <w:szCs w:val="20"/>
        </w:rPr>
      </w:pPr>
    </w:p>
    <w:p w:rsidR="002D1B51" w:rsidRDefault="002D1B51" w:rsidP="002D1B51">
      <w:pPr>
        <w:jc w:val="center"/>
        <w:rPr>
          <w:b/>
          <w:sz w:val="20"/>
          <w:szCs w:val="20"/>
        </w:rPr>
      </w:pPr>
      <w:r w:rsidRPr="00AF4997">
        <w:rPr>
          <w:b/>
          <w:sz w:val="20"/>
          <w:szCs w:val="20"/>
        </w:rPr>
        <w:t xml:space="preserve">СОВЕТ ДЕПУТАТОВ </w:t>
      </w:r>
    </w:p>
    <w:p w:rsidR="002D1B51" w:rsidRDefault="002D1B51" w:rsidP="002D1B51">
      <w:pPr>
        <w:jc w:val="center"/>
        <w:rPr>
          <w:b/>
          <w:sz w:val="20"/>
          <w:szCs w:val="20"/>
        </w:rPr>
      </w:pPr>
      <w:r w:rsidRPr="00AF4997">
        <w:rPr>
          <w:b/>
          <w:sz w:val="20"/>
          <w:szCs w:val="20"/>
        </w:rPr>
        <w:t>МУНИЦИПАЛЬНОГО ОБРАЗОВАНИЯ</w:t>
      </w:r>
      <w:r>
        <w:rPr>
          <w:b/>
          <w:sz w:val="20"/>
          <w:szCs w:val="20"/>
        </w:rPr>
        <w:t xml:space="preserve">  </w:t>
      </w:r>
      <w:r w:rsidRPr="00AF4997">
        <w:rPr>
          <w:b/>
          <w:sz w:val="20"/>
          <w:szCs w:val="20"/>
        </w:rPr>
        <w:t>«</w:t>
      </w:r>
      <w:r>
        <w:rPr>
          <w:b/>
          <w:sz w:val="20"/>
          <w:szCs w:val="20"/>
        </w:rPr>
        <w:t xml:space="preserve">КАНИНСКИЙ </w:t>
      </w:r>
      <w:r w:rsidRPr="00AF4997">
        <w:rPr>
          <w:b/>
          <w:sz w:val="20"/>
          <w:szCs w:val="20"/>
        </w:rPr>
        <w:t xml:space="preserve"> СЕЛЬСОВЕТ» </w:t>
      </w:r>
    </w:p>
    <w:p w:rsidR="002D1B51" w:rsidRDefault="002D1B51" w:rsidP="002D1B51">
      <w:pPr>
        <w:jc w:val="center"/>
        <w:rPr>
          <w:b/>
          <w:sz w:val="20"/>
          <w:szCs w:val="20"/>
        </w:rPr>
      </w:pPr>
      <w:r>
        <w:rPr>
          <w:b/>
          <w:sz w:val="20"/>
          <w:szCs w:val="20"/>
        </w:rPr>
        <w:t>НЕНЕЦКОГО АВТОНОМНОГО ОКРУГА</w:t>
      </w:r>
    </w:p>
    <w:p w:rsidR="002D1B51" w:rsidRDefault="002D1B51" w:rsidP="002D1B51">
      <w:pPr>
        <w:jc w:val="center"/>
        <w:rPr>
          <w:b/>
          <w:sz w:val="20"/>
          <w:szCs w:val="20"/>
        </w:rPr>
      </w:pPr>
    </w:p>
    <w:p w:rsidR="002D1B51" w:rsidRDefault="002D1B51" w:rsidP="002D1B51">
      <w:pPr>
        <w:jc w:val="center"/>
      </w:pPr>
      <w:r>
        <w:t xml:space="preserve"> </w:t>
      </w:r>
    </w:p>
    <w:p w:rsidR="002D1B51" w:rsidRDefault="002D1B51" w:rsidP="002D1B51">
      <w:pPr>
        <w:jc w:val="center"/>
      </w:pPr>
      <w:r>
        <w:t>Сорок восьмое  заседание   25-го</w:t>
      </w:r>
      <w:r w:rsidRPr="00AF4997">
        <w:t xml:space="preserve"> созыва</w:t>
      </w:r>
    </w:p>
    <w:p w:rsidR="002D1B51" w:rsidRDefault="002D1B51" w:rsidP="002D1B51">
      <w:pPr>
        <w:jc w:val="center"/>
      </w:pPr>
    </w:p>
    <w:p w:rsidR="002D1B51" w:rsidRDefault="002D1B51" w:rsidP="002D1B51">
      <w:pPr>
        <w:jc w:val="center"/>
        <w:rPr>
          <w:b/>
          <w:sz w:val="28"/>
          <w:szCs w:val="28"/>
        </w:rPr>
      </w:pPr>
      <w:r w:rsidRPr="00C479CB">
        <w:rPr>
          <w:b/>
          <w:sz w:val="28"/>
          <w:szCs w:val="28"/>
        </w:rPr>
        <w:t>РЕШЕНИЕ</w:t>
      </w:r>
      <w:r>
        <w:rPr>
          <w:b/>
          <w:sz w:val="28"/>
          <w:szCs w:val="28"/>
        </w:rPr>
        <w:t xml:space="preserve"> </w:t>
      </w:r>
    </w:p>
    <w:p w:rsidR="002D1B51" w:rsidRPr="0052405D" w:rsidRDefault="002D1B51" w:rsidP="002D1B51">
      <w:pPr>
        <w:jc w:val="center"/>
      </w:pPr>
      <w:r w:rsidRPr="0052405D">
        <w:t xml:space="preserve">от </w:t>
      </w:r>
      <w:r>
        <w:t xml:space="preserve">7 мая  </w:t>
      </w:r>
      <w:r w:rsidRPr="0052405D">
        <w:t>20</w:t>
      </w:r>
      <w:r>
        <w:t>12</w:t>
      </w:r>
      <w:r w:rsidRPr="0052405D">
        <w:t xml:space="preserve"> </w:t>
      </w:r>
      <w:r>
        <w:t xml:space="preserve"> </w:t>
      </w:r>
      <w:r w:rsidRPr="0052405D">
        <w:t xml:space="preserve">№ </w:t>
      </w:r>
      <w:r>
        <w:t xml:space="preserve"> 24</w:t>
      </w:r>
    </w:p>
    <w:p w:rsidR="002D1B51" w:rsidRDefault="002D1B51" w:rsidP="002D1B51">
      <w:pPr>
        <w:jc w:val="center"/>
        <w:rPr>
          <w:b/>
        </w:rPr>
      </w:pPr>
    </w:p>
    <w:p w:rsidR="002D1B51" w:rsidRDefault="002D1B51" w:rsidP="002D1B51">
      <w:pPr>
        <w:jc w:val="center"/>
        <w:rPr>
          <w:b/>
          <w:sz w:val="22"/>
          <w:szCs w:val="22"/>
        </w:rPr>
      </w:pPr>
    </w:p>
    <w:p w:rsidR="002D1B51" w:rsidRPr="002D69C2" w:rsidRDefault="002D1B51" w:rsidP="002D1B51">
      <w:pPr>
        <w:jc w:val="center"/>
        <w:rPr>
          <w:b/>
          <w:sz w:val="22"/>
          <w:szCs w:val="22"/>
        </w:rPr>
      </w:pPr>
      <w:r w:rsidRPr="002D69C2">
        <w:rPr>
          <w:b/>
          <w:sz w:val="22"/>
          <w:szCs w:val="22"/>
        </w:rPr>
        <w:t xml:space="preserve">О ВНЕСЕНИИ </w:t>
      </w:r>
      <w:r w:rsidRPr="0064675B">
        <w:rPr>
          <w:b/>
          <w:sz w:val="22"/>
          <w:szCs w:val="22"/>
        </w:rPr>
        <w:t>ИЗМЕНЕНИЙ И</w:t>
      </w:r>
      <w:r>
        <w:rPr>
          <w:b/>
          <w:sz w:val="22"/>
          <w:szCs w:val="22"/>
        </w:rPr>
        <w:t xml:space="preserve"> </w:t>
      </w:r>
      <w:r w:rsidRPr="002D69C2">
        <w:rPr>
          <w:b/>
          <w:sz w:val="22"/>
          <w:szCs w:val="22"/>
        </w:rPr>
        <w:t>ДОПОЛНЕНИЙ В УСТАВ МУНИЦ</w:t>
      </w:r>
      <w:r>
        <w:rPr>
          <w:b/>
          <w:sz w:val="22"/>
          <w:szCs w:val="22"/>
        </w:rPr>
        <w:t xml:space="preserve">ИПАЛЬНОГО ОБРАЗОВАНИЯ «КАНИНСКИЙ </w:t>
      </w:r>
      <w:r w:rsidRPr="002D69C2">
        <w:rPr>
          <w:b/>
          <w:sz w:val="22"/>
          <w:szCs w:val="22"/>
        </w:rPr>
        <w:t xml:space="preserve"> СЕЛЬСОВЕТ»  НЕНЕЦКОГО АВТОНОМНОГО ОКРУГА </w:t>
      </w:r>
    </w:p>
    <w:p w:rsidR="002D1B51" w:rsidRPr="002D69C2" w:rsidRDefault="002D1B51" w:rsidP="002D1B51">
      <w:pPr>
        <w:jc w:val="center"/>
        <w:rPr>
          <w:b/>
          <w:sz w:val="22"/>
          <w:szCs w:val="22"/>
        </w:rPr>
      </w:pPr>
    </w:p>
    <w:p w:rsidR="002D1B51" w:rsidRPr="00E55A8E" w:rsidRDefault="002D1B51" w:rsidP="002D1B51">
      <w:pPr>
        <w:jc w:val="both"/>
      </w:pPr>
      <w:r>
        <w:tab/>
      </w:r>
      <w:proofErr w:type="gramStart"/>
      <w:r w:rsidRPr="00E55A8E">
        <w:t>Руководствуясь</w:t>
      </w:r>
      <w:r>
        <w:t xml:space="preserve"> </w:t>
      </w:r>
      <w:r w:rsidRPr="00E55A8E">
        <w:t>Решением Совета депутатов МО</w:t>
      </w:r>
      <w:r>
        <w:t xml:space="preserve"> «Канинский сельсовет»</w:t>
      </w:r>
      <w:r w:rsidRPr="00E55A8E">
        <w:t xml:space="preserve"> </w:t>
      </w:r>
      <w:r>
        <w:t>НАО от 05.04.</w:t>
      </w:r>
      <w:r w:rsidRPr="00E55A8E">
        <w:t>20</w:t>
      </w:r>
      <w:r>
        <w:t>12</w:t>
      </w:r>
      <w:r w:rsidRPr="00E55A8E">
        <w:t xml:space="preserve"> № </w:t>
      </w:r>
      <w:r>
        <w:t>20</w:t>
      </w:r>
      <w:r w:rsidRPr="00E55A8E">
        <w:t xml:space="preserve"> «О проекте </w:t>
      </w:r>
      <w:r>
        <w:t>Решения «О в</w:t>
      </w:r>
      <w:r w:rsidRPr="00E55A8E">
        <w:t>несени</w:t>
      </w:r>
      <w:r>
        <w:t>и</w:t>
      </w:r>
      <w:r w:rsidRPr="00E55A8E">
        <w:t xml:space="preserve"> </w:t>
      </w:r>
      <w:r>
        <w:t>изменений и</w:t>
      </w:r>
      <w:r w:rsidRPr="00E55A8E">
        <w:t xml:space="preserve"> дополнений в </w:t>
      </w:r>
      <w:r>
        <w:t>У</w:t>
      </w:r>
      <w:r w:rsidRPr="00E55A8E">
        <w:t xml:space="preserve">став муниципального образования </w:t>
      </w:r>
      <w:r>
        <w:t xml:space="preserve"> «Канинский сельсовет»</w:t>
      </w:r>
      <w:r w:rsidRPr="00F37537">
        <w:t xml:space="preserve"> </w:t>
      </w:r>
      <w:r w:rsidRPr="00E55A8E">
        <w:t>Ненецкого автономного округа»</w:t>
      </w:r>
      <w:r>
        <w:t>, принимая во внимание результаты участия граждан в обсуждении проекта Решения «О в</w:t>
      </w:r>
      <w:r w:rsidRPr="00E55A8E">
        <w:t>несени</w:t>
      </w:r>
      <w:r>
        <w:t>и</w:t>
      </w:r>
      <w:r w:rsidRPr="00E55A8E">
        <w:t xml:space="preserve"> </w:t>
      </w:r>
      <w:r>
        <w:t>изменений и</w:t>
      </w:r>
      <w:r w:rsidRPr="00E55A8E">
        <w:t xml:space="preserve"> дополнений в </w:t>
      </w:r>
      <w:r>
        <w:t>У</w:t>
      </w:r>
      <w:r w:rsidRPr="00E55A8E">
        <w:t xml:space="preserve">став муниципального образования </w:t>
      </w:r>
      <w:r>
        <w:t xml:space="preserve"> «Канинский </w:t>
      </w:r>
      <w:r>
        <w:lastRenderedPageBreak/>
        <w:t>сельсовет»</w:t>
      </w:r>
      <w:r w:rsidRPr="00F37537">
        <w:t xml:space="preserve"> </w:t>
      </w:r>
      <w:r w:rsidRPr="00E55A8E">
        <w:t>Ненецкого автономного округа</w:t>
      </w:r>
      <w:r>
        <w:t xml:space="preserve">», </w:t>
      </w:r>
      <w:r w:rsidRPr="00E55A8E">
        <w:t>в целях приведения Уст</w:t>
      </w:r>
      <w:r>
        <w:t>ава муниципального образования «Канинский сельсовет</w:t>
      </w:r>
      <w:proofErr w:type="gramEnd"/>
      <w:r>
        <w:t>»</w:t>
      </w:r>
      <w:r w:rsidRPr="00F37537">
        <w:t xml:space="preserve"> </w:t>
      </w:r>
      <w:r w:rsidRPr="00E55A8E">
        <w:t>Ненецкого автономного округа в соответстви</w:t>
      </w:r>
      <w:r>
        <w:t>е</w:t>
      </w:r>
      <w:r w:rsidRPr="00E55A8E">
        <w:t xml:space="preserve"> с федеральным законодательством</w:t>
      </w:r>
      <w:r>
        <w:t>,</w:t>
      </w:r>
      <w:r w:rsidRPr="00E55A8E">
        <w:t xml:space="preserve"> Совет депутатов МО </w:t>
      </w:r>
      <w:r>
        <w:t xml:space="preserve"> «Канинский сельсовет»</w:t>
      </w:r>
      <w:r w:rsidRPr="00F37537">
        <w:t xml:space="preserve"> </w:t>
      </w:r>
      <w:r w:rsidRPr="00E55A8E">
        <w:t>НАО РЕШИЛ:</w:t>
      </w:r>
    </w:p>
    <w:p w:rsidR="002D1B51" w:rsidRDefault="002D1B51" w:rsidP="002D1B51">
      <w:pPr>
        <w:jc w:val="both"/>
      </w:pPr>
    </w:p>
    <w:p w:rsidR="002D1B51" w:rsidRPr="00025183" w:rsidRDefault="002D1B51" w:rsidP="002D1B5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025183">
        <w:rPr>
          <w:rFonts w:ascii="Times New Roman" w:hAnsi="Times New Roman" w:cs="Times New Roman"/>
          <w:sz w:val="24"/>
          <w:szCs w:val="24"/>
        </w:rPr>
        <w:t xml:space="preserve">1. </w:t>
      </w:r>
      <w:r>
        <w:rPr>
          <w:rFonts w:ascii="Times New Roman" w:hAnsi="Times New Roman" w:cs="Times New Roman"/>
          <w:sz w:val="24"/>
          <w:szCs w:val="24"/>
        </w:rPr>
        <w:t>В</w:t>
      </w:r>
      <w:r w:rsidRPr="00025183">
        <w:rPr>
          <w:rFonts w:ascii="Times New Roman" w:hAnsi="Times New Roman" w:cs="Times New Roman"/>
          <w:sz w:val="24"/>
          <w:szCs w:val="24"/>
        </w:rPr>
        <w:t>нес</w:t>
      </w:r>
      <w:r>
        <w:rPr>
          <w:rFonts w:ascii="Times New Roman" w:hAnsi="Times New Roman" w:cs="Times New Roman"/>
          <w:sz w:val="24"/>
          <w:szCs w:val="24"/>
        </w:rPr>
        <w:t>ти прилагаемые изменения и дополнения</w:t>
      </w:r>
      <w:r w:rsidRPr="00025183">
        <w:rPr>
          <w:rFonts w:ascii="Times New Roman" w:hAnsi="Times New Roman" w:cs="Times New Roman"/>
          <w:sz w:val="24"/>
          <w:szCs w:val="24"/>
        </w:rPr>
        <w:t xml:space="preserve"> в Устав муниципального образования </w:t>
      </w:r>
      <w:r>
        <w:t xml:space="preserve"> </w:t>
      </w:r>
      <w:r>
        <w:rPr>
          <w:rFonts w:ascii="Times New Roman" w:hAnsi="Times New Roman" w:cs="Times New Roman"/>
          <w:sz w:val="24"/>
          <w:szCs w:val="24"/>
        </w:rPr>
        <w:t>«Канинский</w:t>
      </w:r>
      <w:r w:rsidRPr="00E06DF3">
        <w:t xml:space="preserve"> </w:t>
      </w:r>
      <w:r>
        <w:rPr>
          <w:rFonts w:ascii="Times New Roman" w:hAnsi="Times New Roman" w:cs="Times New Roman"/>
          <w:sz w:val="24"/>
          <w:szCs w:val="24"/>
        </w:rPr>
        <w:t>сельсовет»</w:t>
      </w:r>
      <w:r w:rsidRPr="00F37537">
        <w:t xml:space="preserve"> </w:t>
      </w:r>
      <w:r w:rsidRPr="00025183">
        <w:rPr>
          <w:rFonts w:ascii="Times New Roman" w:hAnsi="Times New Roman" w:cs="Times New Roman"/>
          <w:sz w:val="24"/>
          <w:szCs w:val="24"/>
        </w:rPr>
        <w:t>Ненецкого автономного округа</w:t>
      </w:r>
      <w:r>
        <w:rPr>
          <w:rFonts w:ascii="Times New Roman" w:hAnsi="Times New Roman" w:cs="Times New Roman"/>
          <w:sz w:val="24"/>
          <w:szCs w:val="24"/>
        </w:rPr>
        <w:t>.</w:t>
      </w:r>
    </w:p>
    <w:p w:rsidR="002D1B51" w:rsidRDefault="002D1B51" w:rsidP="002D1B51">
      <w:pPr>
        <w:ind w:left="360"/>
        <w:jc w:val="both"/>
      </w:pPr>
    </w:p>
    <w:p w:rsidR="002D1B51" w:rsidRDefault="002D1B51" w:rsidP="002D1B51">
      <w:pPr>
        <w:ind w:firstLine="360"/>
        <w:jc w:val="both"/>
      </w:pPr>
      <w:r>
        <w:tab/>
        <w:t xml:space="preserve">2. Принятые изменения и дополнения подлежат государственной регистрации в установленном законом порядке. </w:t>
      </w:r>
    </w:p>
    <w:p w:rsidR="002D1B51" w:rsidRDefault="002D1B51" w:rsidP="002D1B51">
      <w:pPr>
        <w:ind w:left="360"/>
        <w:jc w:val="both"/>
      </w:pPr>
    </w:p>
    <w:p w:rsidR="002D1B51" w:rsidRDefault="002D1B51" w:rsidP="002D1B51">
      <w:pPr>
        <w:ind w:firstLine="360"/>
        <w:jc w:val="both"/>
      </w:pPr>
      <w:r>
        <w:t xml:space="preserve">     3. Настоящее решение вступает в силу после его официального опубликования (обнародования). </w:t>
      </w:r>
    </w:p>
    <w:p w:rsidR="002D1B51" w:rsidRDefault="002D1B51" w:rsidP="002D1B51">
      <w:pPr>
        <w:jc w:val="both"/>
      </w:pPr>
    </w:p>
    <w:p w:rsidR="002D1B51" w:rsidRPr="00E06DF3" w:rsidRDefault="002D1B51" w:rsidP="002D1B51">
      <w:pPr>
        <w:jc w:val="both"/>
      </w:pPr>
    </w:p>
    <w:p w:rsidR="002D1B51" w:rsidRDefault="002D1B51" w:rsidP="002D1B51">
      <w:pPr>
        <w:jc w:val="both"/>
      </w:pPr>
    </w:p>
    <w:p w:rsidR="002D1B51" w:rsidRDefault="002D1B51" w:rsidP="002D1B51">
      <w:pPr>
        <w:jc w:val="both"/>
      </w:pPr>
    </w:p>
    <w:p w:rsidR="002D1B51" w:rsidRDefault="002D1B51" w:rsidP="002D1B51">
      <w:pPr>
        <w:jc w:val="both"/>
      </w:pPr>
    </w:p>
    <w:p w:rsidR="002D1B51" w:rsidRDefault="002D1B51" w:rsidP="002D1B51">
      <w:pPr>
        <w:jc w:val="both"/>
      </w:pPr>
      <w:r>
        <w:t xml:space="preserve">   </w:t>
      </w:r>
    </w:p>
    <w:p w:rsidR="002D1B51" w:rsidRDefault="002D1B51" w:rsidP="002D1B51">
      <w:r>
        <w:t>Председатель</w:t>
      </w:r>
      <w:r w:rsidRPr="00E06DF3">
        <w:t xml:space="preserve"> </w:t>
      </w:r>
      <w:r>
        <w:t xml:space="preserve"> Совета депутатов                                        </w:t>
      </w:r>
      <w:r w:rsidRPr="00E06DF3">
        <w:t>Глава МО</w:t>
      </w:r>
      <w:r>
        <w:t xml:space="preserve">  «Канин</w:t>
      </w:r>
      <w:r w:rsidRPr="00E06DF3">
        <w:t xml:space="preserve">ский сельсовет» </w:t>
      </w:r>
      <w:r>
        <w:t xml:space="preserve"> </w:t>
      </w:r>
      <w:r w:rsidRPr="00E06DF3">
        <w:t>НАО</w:t>
      </w:r>
      <w:r>
        <w:t xml:space="preserve">   </w:t>
      </w:r>
      <w:r w:rsidRPr="00E06DF3">
        <w:t xml:space="preserve">                  </w:t>
      </w:r>
    </w:p>
    <w:p w:rsidR="002D1B51" w:rsidRPr="00E06DF3" w:rsidRDefault="002D1B51" w:rsidP="002D1B51">
      <w:r>
        <w:t>МО «Канин</w:t>
      </w:r>
      <w:r w:rsidRPr="00E06DF3">
        <w:t>ский сельсовет» НАО</w:t>
      </w:r>
      <w:r>
        <w:t xml:space="preserve">   </w:t>
      </w:r>
      <w:r w:rsidRPr="00E06DF3">
        <w:t xml:space="preserve">                                   </w:t>
      </w:r>
      <w:r>
        <w:t xml:space="preserve">                                   Б.Н. </w:t>
      </w:r>
      <w:proofErr w:type="spellStart"/>
      <w:r>
        <w:t>Коткин</w:t>
      </w:r>
      <w:proofErr w:type="spellEnd"/>
    </w:p>
    <w:p w:rsidR="002D1B51" w:rsidRPr="00E06DF3" w:rsidRDefault="002D1B51" w:rsidP="002D1B51">
      <w:r>
        <w:t xml:space="preserve">                           С.А. </w:t>
      </w:r>
      <w:proofErr w:type="spellStart"/>
      <w:r>
        <w:t>Коткина</w:t>
      </w:r>
      <w:proofErr w:type="spellEnd"/>
    </w:p>
    <w:p w:rsidR="002D1B51" w:rsidRDefault="002D1B51" w:rsidP="002D1B51">
      <w:pPr>
        <w:jc w:val="both"/>
      </w:pPr>
    </w:p>
    <w:p w:rsidR="002D1B51" w:rsidRDefault="002D1B51" w:rsidP="002D1B51">
      <w:pPr>
        <w:pStyle w:val="ConsPlusNormal"/>
        <w:widowControl/>
        <w:ind w:firstLine="0"/>
        <w:jc w:val="both"/>
        <w:rPr>
          <w:rFonts w:ascii="Times New Roman" w:hAnsi="Times New Roman" w:cs="Times New Roman"/>
          <w:b/>
          <w:sz w:val="24"/>
          <w:szCs w:val="24"/>
        </w:rPr>
      </w:pPr>
    </w:p>
    <w:p w:rsidR="002D1B51" w:rsidRDefault="002D1B51" w:rsidP="002D1B51">
      <w:pPr>
        <w:pStyle w:val="ConsPlusNormal"/>
        <w:widowControl/>
        <w:ind w:firstLine="540"/>
        <w:jc w:val="right"/>
        <w:rPr>
          <w:rFonts w:ascii="Times New Roman" w:hAnsi="Times New Roman" w:cs="Times New Roman"/>
          <w:b/>
          <w:sz w:val="24"/>
          <w:szCs w:val="24"/>
        </w:rPr>
      </w:pPr>
    </w:p>
    <w:p w:rsidR="002D1B51" w:rsidRDefault="002D1B51" w:rsidP="002D1B51">
      <w:pPr>
        <w:pStyle w:val="ConsPlusNormal"/>
        <w:widowControl/>
        <w:ind w:firstLine="540"/>
        <w:jc w:val="right"/>
        <w:rPr>
          <w:rFonts w:ascii="Times New Roman" w:hAnsi="Times New Roman" w:cs="Times New Roman"/>
          <w:b/>
          <w:sz w:val="24"/>
          <w:szCs w:val="24"/>
        </w:rPr>
      </w:pPr>
    </w:p>
    <w:p w:rsidR="002D1B51" w:rsidRDefault="002D1B51" w:rsidP="002D1B51">
      <w:pPr>
        <w:pStyle w:val="ConsPlusNormal"/>
        <w:widowControl/>
        <w:ind w:firstLine="540"/>
        <w:jc w:val="right"/>
        <w:rPr>
          <w:rFonts w:ascii="Times New Roman" w:hAnsi="Times New Roman" w:cs="Times New Roman"/>
          <w:b/>
          <w:sz w:val="24"/>
          <w:szCs w:val="24"/>
        </w:rPr>
      </w:pPr>
    </w:p>
    <w:p w:rsidR="002D1B51" w:rsidRDefault="002D1B51" w:rsidP="002D1B51">
      <w:pPr>
        <w:pStyle w:val="ConsPlusNormal"/>
        <w:widowControl/>
        <w:ind w:firstLine="540"/>
        <w:jc w:val="right"/>
        <w:rPr>
          <w:rFonts w:ascii="Times New Roman" w:hAnsi="Times New Roman" w:cs="Times New Roman"/>
          <w:b/>
          <w:sz w:val="24"/>
          <w:szCs w:val="24"/>
        </w:rPr>
      </w:pPr>
    </w:p>
    <w:p w:rsidR="002D1B51" w:rsidRDefault="002D1B51" w:rsidP="002D1B51">
      <w:pPr>
        <w:pStyle w:val="ConsPlusNormal"/>
        <w:widowControl/>
        <w:ind w:firstLine="540"/>
        <w:jc w:val="right"/>
        <w:rPr>
          <w:rFonts w:ascii="Times New Roman" w:hAnsi="Times New Roman" w:cs="Times New Roman"/>
          <w:b/>
          <w:sz w:val="24"/>
          <w:szCs w:val="24"/>
        </w:rPr>
      </w:pPr>
    </w:p>
    <w:p w:rsidR="002D1B51" w:rsidRDefault="002D1B51" w:rsidP="002D1B51">
      <w:pPr>
        <w:pStyle w:val="ConsPlusNormal"/>
        <w:widowControl/>
        <w:ind w:firstLine="540"/>
        <w:jc w:val="right"/>
        <w:rPr>
          <w:rFonts w:ascii="Times New Roman" w:hAnsi="Times New Roman" w:cs="Times New Roman"/>
          <w:b/>
          <w:sz w:val="24"/>
          <w:szCs w:val="24"/>
        </w:rPr>
      </w:pPr>
    </w:p>
    <w:p w:rsidR="002D1B51" w:rsidRDefault="002D1B51" w:rsidP="002D1B51">
      <w:pPr>
        <w:pStyle w:val="ConsPlusNormal"/>
        <w:widowControl/>
        <w:ind w:firstLine="540"/>
        <w:jc w:val="right"/>
        <w:rPr>
          <w:rFonts w:ascii="Times New Roman" w:hAnsi="Times New Roman" w:cs="Times New Roman"/>
          <w:b/>
          <w:sz w:val="24"/>
          <w:szCs w:val="24"/>
        </w:rPr>
      </w:pPr>
    </w:p>
    <w:p w:rsidR="002D1B51" w:rsidRDefault="002D1B51" w:rsidP="002D1B51">
      <w:pPr>
        <w:pStyle w:val="ConsPlusNormal"/>
        <w:widowControl/>
        <w:ind w:firstLine="540"/>
        <w:jc w:val="right"/>
        <w:rPr>
          <w:rFonts w:ascii="Times New Roman" w:hAnsi="Times New Roman" w:cs="Times New Roman"/>
          <w:b/>
          <w:sz w:val="24"/>
          <w:szCs w:val="24"/>
        </w:rPr>
      </w:pPr>
    </w:p>
    <w:p w:rsidR="002D1B51" w:rsidRDefault="002D1B51" w:rsidP="002D1B51">
      <w:pPr>
        <w:pStyle w:val="ConsPlusNormal"/>
        <w:widowControl/>
        <w:ind w:firstLine="540"/>
        <w:jc w:val="right"/>
        <w:rPr>
          <w:rFonts w:ascii="Times New Roman" w:hAnsi="Times New Roman" w:cs="Times New Roman"/>
          <w:b/>
          <w:sz w:val="24"/>
          <w:szCs w:val="24"/>
        </w:rPr>
      </w:pPr>
    </w:p>
    <w:p w:rsidR="002D1B51" w:rsidRDefault="002D1B51" w:rsidP="002D1B51">
      <w:pPr>
        <w:pStyle w:val="ConsPlusNormal"/>
        <w:widowControl/>
        <w:ind w:firstLine="540"/>
        <w:jc w:val="right"/>
        <w:rPr>
          <w:rFonts w:ascii="Times New Roman" w:hAnsi="Times New Roman" w:cs="Times New Roman"/>
          <w:b/>
          <w:sz w:val="24"/>
          <w:szCs w:val="24"/>
        </w:rPr>
      </w:pPr>
    </w:p>
    <w:p w:rsidR="002D1B51" w:rsidRDefault="002D1B51" w:rsidP="002D1B51">
      <w:pPr>
        <w:pStyle w:val="ConsPlusNormal"/>
        <w:widowControl/>
        <w:ind w:firstLine="540"/>
        <w:jc w:val="right"/>
        <w:rPr>
          <w:rFonts w:ascii="Times New Roman" w:hAnsi="Times New Roman" w:cs="Times New Roman"/>
          <w:b/>
          <w:sz w:val="24"/>
          <w:szCs w:val="24"/>
        </w:rPr>
      </w:pPr>
    </w:p>
    <w:p w:rsidR="002D1B51" w:rsidRPr="002078DF" w:rsidRDefault="002D1B51" w:rsidP="002D1B51">
      <w:pPr>
        <w:pStyle w:val="ConsPlusNormal"/>
        <w:widowControl/>
        <w:ind w:firstLine="540"/>
        <w:jc w:val="right"/>
        <w:rPr>
          <w:rFonts w:ascii="Times New Roman" w:hAnsi="Times New Roman" w:cs="Times New Roman"/>
          <w:b/>
          <w:sz w:val="24"/>
          <w:szCs w:val="24"/>
        </w:rPr>
      </w:pPr>
      <w:r w:rsidRPr="002078DF">
        <w:rPr>
          <w:rFonts w:ascii="Times New Roman" w:hAnsi="Times New Roman" w:cs="Times New Roman"/>
          <w:b/>
          <w:sz w:val="24"/>
          <w:szCs w:val="24"/>
        </w:rPr>
        <w:t>ПРИЛОЖЕНИЕ</w:t>
      </w:r>
      <w:r>
        <w:rPr>
          <w:rFonts w:ascii="Times New Roman" w:hAnsi="Times New Roman" w:cs="Times New Roman"/>
          <w:b/>
          <w:sz w:val="24"/>
          <w:szCs w:val="24"/>
        </w:rPr>
        <w:t xml:space="preserve"> </w:t>
      </w:r>
    </w:p>
    <w:p w:rsidR="002D1B51" w:rsidRPr="00253943" w:rsidRDefault="002D1B51" w:rsidP="002D1B51">
      <w:pPr>
        <w:pStyle w:val="ConsPlusNormal"/>
        <w:widowControl/>
        <w:ind w:firstLine="540"/>
        <w:jc w:val="right"/>
        <w:rPr>
          <w:rFonts w:ascii="Times New Roman" w:hAnsi="Times New Roman" w:cs="Times New Roman"/>
          <w:sz w:val="22"/>
          <w:szCs w:val="22"/>
        </w:rPr>
      </w:pPr>
      <w:r w:rsidRPr="00253943">
        <w:rPr>
          <w:rFonts w:ascii="Times New Roman" w:hAnsi="Times New Roman" w:cs="Times New Roman"/>
          <w:sz w:val="22"/>
          <w:szCs w:val="22"/>
        </w:rPr>
        <w:t xml:space="preserve">к Решению Совета депутатов </w:t>
      </w:r>
    </w:p>
    <w:p w:rsidR="002D1B51" w:rsidRPr="00253943" w:rsidRDefault="002D1B51" w:rsidP="002D1B51">
      <w:pPr>
        <w:pStyle w:val="ConsPlusNormal"/>
        <w:widowControl/>
        <w:ind w:firstLine="540"/>
        <w:jc w:val="right"/>
        <w:rPr>
          <w:rFonts w:ascii="Times New Roman" w:hAnsi="Times New Roman" w:cs="Times New Roman"/>
          <w:sz w:val="22"/>
          <w:szCs w:val="22"/>
        </w:rPr>
      </w:pPr>
      <w:r w:rsidRPr="00253943">
        <w:rPr>
          <w:rFonts w:ascii="Times New Roman" w:hAnsi="Times New Roman" w:cs="Times New Roman"/>
          <w:sz w:val="22"/>
          <w:szCs w:val="22"/>
        </w:rPr>
        <w:t xml:space="preserve">муниципального образования </w:t>
      </w:r>
    </w:p>
    <w:p w:rsidR="002D1B51" w:rsidRPr="00253943" w:rsidRDefault="002D1B51" w:rsidP="002D1B51">
      <w:pPr>
        <w:pStyle w:val="ConsPlusNormal"/>
        <w:widowControl/>
        <w:ind w:firstLine="540"/>
        <w:jc w:val="right"/>
        <w:rPr>
          <w:rFonts w:ascii="Times New Roman" w:hAnsi="Times New Roman" w:cs="Times New Roman"/>
          <w:sz w:val="22"/>
          <w:szCs w:val="22"/>
        </w:rPr>
      </w:pPr>
      <w:r>
        <w:rPr>
          <w:rFonts w:ascii="Times New Roman" w:hAnsi="Times New Roman" w:cs="Times New Roman"/>
          <w:sz w:val="22"/>
          <w:szCs w:val="22"/>
        </w:rPr>
        <w:t xml:space="preserve">«Канинский </w:t>
      </w:r>
      <w:r w:rsidRPr="00253943">
        <w:rPr>
          <w:rFonts w:ascii="Times New Roman" w:hAnsi="Times New Roman" w:cs="Times New Roman"/>
          <w:sz w:val="22"/>
          <w:szCs w:val="22"/>
        </w:rPr>
        <w:t xml:space="preserve">сельсовет» </w:t>
      </w:r>
    </w:p>
    <w:p w:rsidR="002D1B51" w:rsidRPr="00253943" w:rsidRDefault="002D1B51" w:rsidP="002D1B51">
      <w:pPr>
        <w:pStyle w:val="ConsPlusNormal"/>
        <w:widowControl/>
        <w:ind w:firstLine="540"/>
        <w:jc w:val="right"/>
        <w:rPr>
          <w:rFonts w:ascii="Times New Roman" w:hAnsi="Times New Roman" w:cs="Times New Roman"/>
          <w:sz w:val="22"/>
          <w:szCs w:val="22"/>
        </w:rPr>
      </w:pPr>
      <w:r w:rsidRPr="00253943">
        <w:rPr>
          <w:rFonts w:ascii="Times New Roman" w:hAnsi="Times New Roman" w:cs="Times New Roman"/>
          <w:sz w:val="22"/>
          <w:szCs w:val="22"/>
        </w:rPr>
        <w:t>Ненецкого автономного округа</w:t>
      </w:r>
    </w:p>
    <w:p w:rsidR="002D1B51" w:rsidRPr="00253943" w:rsidRDefault="002D1B51" w:rsidP="002D1B51">
      <w:pPr>
        <w:pStyle w:val="ConsPlusNormal"/>
        <w:widowControl/>
        <w:ind w:firstLine="540"/>
        <w:jc w:val="right"/>
        <w:rPr>
          <w:rFonts w:ascii="Times New Roman" w:hAnsi="Times New Roman" w:cs="Times New Roman"/>
          <w:sz w:val="22"/>
          <w:szCs w:val="22"/>
        </w:rPr>
      </w:pPr>
      <w:r>
        <w:rPr>
          <w:rFonts w:ascii="Times New Roman" w:hAnsi="Times New Roman" w:cs="Times New Roman"/>
          <w:sz w:val="22"/>
          <w:szCs w:val="22"/>
        </w:rPr>
        <w:t>от 07.05.2012  №  24</w:t>
      </w:r>
    </w:p>
    <w:p w:rsidR="002D1B51" w:rsidRDefault="002D1B51" w:rsidP="002D1B51">
      <w:pPr>
        <w:pStyle w:val="ConsPlusNormal"/>
        <w:widowControl/>
        <w:ind w:firstLine="540"/>
        <w:jc w:val="both"/>
        <w:rPr>
          <w:rFonts w:ascii="Times New Roman" w:hAnsi="Times New Roman" w:cs="Times New Roman"/>
          <w:sz w:val="24"/>
          <w:szCs w:val="24"/>
        </w:rPr>
      </w:pPr>
    </w:p>
    <w:p w:rsidR="002D1B51" w:rsidRDefault="002D1B51" w:rsidP="002D1B51">
      <w:pPr>
        <w:pStyle w:val="ConsPlusNormal"/>
        <w:widowControl/>
        <w:ind w:firstLine="540"/>
        <w:jc w:val="both"/>
        <w:rPr>
          <w:rFonts w:ascii="Times New Roman" w:hAnsi="Times New Roman" w:cs="Times New Roman"/>
          <w:sz w:val="24"/>
          <w:szCs w:val="24"/>
        </w:rPr>
      </w:pPr>
    </w:p>
    <w:p w:rsidR="002D1B51" w:rsidRDefault="002D1B51" w:rsidP="002D1B51">
      <w:pPr>
        <w:jc w:val="center"/>
        <w:rPr>
          <w:b/>
          <w:sz w:val="22"/>
          <w:szCs w:val="22"/>
        </w:rPr>
      </w:pPr>
    </w:p>
    <w:p w:rsidR="002D1B51" w:rsidRDefault="002D1B51" w:rsidP="002D1B51">
      <w:pPr>
        <w:jc w:val="center"/>
        <w:rPr>
          <w:b/>
          <w:sz w:val="22"/>
          <w:szCs w:val="22"/>
        </w:rPr>
      </w:pPr>
      <w:r>
        <w:rPr>
          <w:b/>
          <w:sz w:val="22"/>
          <w:szCs w:val="22"/>
        </w:rPr>
        <w:t xml:space="preserve">ИЗМЕНЕНИЯ И ДОПОЛНЕНИЯ В УСТАВ </w:t>
      </w:r>
    </w:p>
    <w:p w:rsidR="002D1B51" w:rsidRDefault="002D1B51" w:rsidP="002D1B51">
      <w:pPr>
        <w:jc w:val="center"/>
        <w:rPr>
          <w:b/>
          <w:sz w:val="22"/>
          <w:szCs w:val="22"/>
        </w:rPr>
      </w:pPr>
      <w:r>
        <w:rPr>
          <w:b/>
          <w:sz w:val="22"/>
          <w:szCs w:val="22"/>
        </w:rPr>
        <w:t>МУНИЦИПАЛЬНОГО ОБРАЗОВАНИЯ «КАНИНСКИЙ СЕЛЬСОВЕТ»</w:t>
      </w:r>
    </w:p>
    <w:p w:rsidR="002D1B51" w:rsidRDefault="002D1B51" w:rsidP="002D1B51">
      <w:pPr>
        <w:jc w:val="center"/>
        <w:rPr>
          <w:b/>
          <w:sz w:val="22"/>
          <w:szCs w:val="22"/>
        </w:rPr>
      </w:pPr>
      <w:r>
        <w:rPr>
          <w:b/>
          <w:sz w:val="22"/>
          <w:szCs w:val="22"/>
        </w:rPr>
        <w:t xml:space="preserve"> НЕНЕЦКОГО АВТОНОМНОГО ОКРУГА </w:t>
      </w:r>
    </w:p>
    <w:p w:rsidR="002D1B51" w:rsidRDefault="002D1B51" w:rsidP="002D1B51">
      <w:pPr>
        <w:pStyle w:val="ConsNormal"/>
        <w:widowControl/>
        <w:ind w:right="0"/>
        <w:jc w:val="both"/>
        <w:rPr>
          <w:rFonts w:ascii="Times New Roman" w:hAnsi="Times New Roman"/>
          <w:sz w:val="24"/>
          <w:szCs w:val="24"/>
        </w:rPr>
      </w:pPr>
    </w:p>
    <w:p w:rsidR="002D1B51" w:rsidRPr="00DF05D6" w:rsidRDefault="002D1B51" w:rsidP="002D1B51">
      <w:pPr>
        <w:pStyle w:val="ConsNormal"/>
        <w:widowControl/>
        <w:ind w:right="0"/>
        <w:jc w:val="both"/>
        <w:rPr>
          <w:rFonts w:ascii="Times New Roman" w:hAnsi="Times New Roman"/>
          <w:sz w:val="24"/>
          <w:szCs w:val="24"/>
        </w:rPr>
      </w:pPr>
    </w:p>
    <w:p w:rsidR="002D1B51" w:rsidRPr="00393707" w:rsidRDefault="002D1B51" w:rsidP="002D1B51">
      <w:pPr>
        <w:numPr>
          <w:ilvl w:val="0"/>
          <w:numId w:val="1"/>
        </w:numPr>
        <w:autoSpaceDE w:val="0"/>
        <w:autoSpaceDN w:val="0"/>
        <w:adjustRightInd w:val="0"/>
        <w:jc w:val="both"/>
      </w:pPr>
      <w:r>
        <w:t xml:space="preserve">Статью 7 </w:t>
      </w:r>
      <w:r w:rsidRPr="00393707">
        <w:t xml:space="preserve">  изложить в следующей редакции:</w:t>
      </w:r>
    </w:p>
    <w:p w:rsidR="002D1B51" w:rsidRPr="00D049DE" w:rsidRDefault="002D1B51" w:rsidP="002D1B51">
      <w:pPr>
        <w:autoSpaceDE w:val="0"/>
        <w:autoSpaceDN w:val="0"/>
        <w:adjustRightInd w:val="0"/>
        <w:ind w:firstLine="567"/>
        <w:jc w:val="both"/>
        <w:outlineLvl w:val="1"/>
        <w:rPr>
          <w:bCs/>
        </w:rPr>
      </w:pPr>
      <w:r>
        <w:rPr>
          <w:bCs/>
        </w:rPr>
        <w:t>«</w:t>
      </w:r>
      <w:r w:rsidRPr="00D049DE">
        <w:rPr>
          <w:bCs/>
        </w:rPr>
        <w:t xml:space="preserve">Статья </w:t>
      </w:r>
      <w:r>
        <w:rPr>
          <w:bCs/>
        </w:rPr>
        <w:t>7</w:t>
      </w:r>
      <w:r w:rsidRPr="00D049DE">
        <w:rPr>
          <w:bCs/>
        </w:rPr>
        <w:t>. Вопросы местного значения поселения</w:t>
      </w:r>
    </w:p>
    <w:p w:rsidR="002D1B51" w:rsidRPr="00587593" w:rsidRDefault="002D1B51" w:rsidP="002D1B51">
      <w:pPr>
        <w:pStyle w:val="ConsNormal"/>
        <w:widowControl/>
        <w:ind w:right="0" w:firstLine="540"/>
        <w:jc w:val="both"/>
        <w:rPr>
          <w:rFonts w:ascii="Times New Roman" w:hAnsi="Times New Roman"/>
          <w:sz w:val="24"/>
          <w:szCs w:val="24"/>
        </w:rPr>
      </w:pPr>
      <w:r w:rsidRPr="00587593">
        <w:rPr>
          <w:rFonts w:ascii="Times New Roman" w:hAnsi="Times New Roman"/>
          <w:sz w:val="24"/>
          <w:szCs w:val="24"/>
        </w:rPr>
        <w:lastRenderedPageBreak/>
        <w:t>1. Муниципальное образование «</w:t>
      </w:r>
      <w:r>
        <w:rPr>
          <w:rFonts w:ascii="Times New Roman" w:hAnsi="Times New Roman"/>
          <w:sz w:val="24"/>
          <w:szCs w:val="24"/>
        </w:rPr>
        <w:t>Канинский</w:t>
      </w:r>
      <w:r w:rsidRPr="00587593">
        <w:rPr>
          <w:rFonts w:ascii="Times New Roman" w:hAnsi="Times New Roman"/>
          <w:sz w:val="24"/>
          <w:szCs w:val="24"/>
        </w:rPr>
        <w:t xml:space="preserve">  сельсовет» Ненецкого автономного округа самостоятельно в пределах своих полномочий.</w:t>
      </w:r>
    </w:p>
    <w:p w:rsidR="002D1B51" w:rsidRPr="00587593" w:rsidRDefault="002D1B51" w:rsidP="002D1B51">
      <w:pPr>
        <w:pStyle w:val="ConsNormal"/>
        <w:widowControl/>
        <w:ind w:right="0" w:firstLine="540"/>
        <w:jc w:val="both"/>
        <w:rPr>
          <w:rFonts w:ascii="Times New Roman" w:hAnsi="Times New Roman"/>
          <w:sz w:val="24"/>
          <w:szCs w:val="24"/>
        </w:rPr>
      </w:pPr>
      <w:r w:rsidRPr="00587593">
        <w:rPr>
          <w:rFonts w:ascii="Times New Roman" w:hAnsi="Times New Roman"/>
          <w:sz w:val="24"/>
          <w:szCs w:val="24"/>
        </w:rPr>
        <w:t>2. В ведении муниципального образования находятся вопросы местного значения.</w:t>
      </w:r>
    </w:p>
    <w:p w:rsidR="002D1B51" w:rsidRPr="00587593" w:rsidRDefault="002D1B51" w:rsidP="002D1B51">
      <w:pPr>
        <w:pStyle w:val="ConsNormal"/>
        <w:widowControl/>
        <w:ind w:right="0" w:firstLine="0"/>
        <w:jc w:val="both"/>
        <w:rPr>
          <w:rFonts w:ascii="Times New Roman" w:hAnsi="Times New Roman"/>
          <w:sz w:val="24"/>
          <w:szCs w:val="24"/>
        </w:rPr>
      </w:pPr>
      <w:r w:rsidRPr="00587593">
        <w:rPr>
          <w:rFonts w:ascii="Times New Roman" w:hAnsi="Times New Roman"/>
          <w:sz w:val="24"/>
          <w:szCs w:val="24"/>
        </w:rPr>
        <w:t xml:space="preserve">         К вопросам местного значения поселения относятся:</w:t>
      </w:r>
    </w:p>
    <w:p w:rsidR="002D1B51" w:rsidRPr="00D049DE" w:rsidRDefault="002D1B51" w:rsidP="002D1B51">
      <w:pPr>
        <w:autoSpaceDE w:val="0"/>
        <w:autoSpaceDN w:val="0"/>
        <w:adjustRightInd w:val="0"/>
        <w:ind w:firstLine="567"/>
        <w:jc w:val="both"/>
        <w:outlineLvl w:val="1"/>
        <w:rPr>
          <w:bCs/>
        </w:rPr>
      </w:pPr>
      <w:r w:rsidRPr="00D049DE">
        <w:rPr>
          <w:bCs/>
        </w:rPr>
        <w:t xml:space="preserve">1) формирование, утверждение, исполнение бюджета поселения и </w:t>
      </w:r>
      <w:proofErr w:type="gramStart"/>
      <w:r w:rsidRPr="00D049DE">
        <w:rPr>
          <w:bCs/>
        </w:rPr>
        <w:t>контроль за</w:t>
      </w:r>
      <w:proofErr w:type="gramEnd"/>
      <w:r w:rsidRPr="00D049DE">
        <w:rPr>
          <w:bCs/>
        </w:rPr>
        <w:t xml:space="preserve"> исполнением данного бюджета;</w:t>
      </w:r>
    </w:p>
    <w:p w:rsidR="002D1B51" w:rsidRPr="00D049DE" w:rsidRDefault="002D1B51" w:rsidP="002D1B51">
      <w:pPr>
        <w:autoSpaceDE w:val="0"/>
        <w:autoSpaceDN w:val="0"/>
        <w:adjustRightInd w:val="0"/>
        <w:ind w:firstLine="567"/>
        <w:jc w:val="both"/>
        <w:outlineLvl w:val="1"/>
        <w:rPr>
          <w:bCs/>
        </w:rPr>
      </w:pPr>
      <w:r w:rsidRPr="00D049DE">
        <w:rPr>
          <w:bCs/>
        </w:rPr>
        <w:t>2) установление, изменение и отмена местных налогов и сборов поселения;</w:t>
      </w:r>
    </w:p>
    <w:p w:rsidR="002D1B51" w:rsidRPr="00D049DE" w:rsidRDefault="002D1B51" w:rsidP="002D1B51">
      <w:pPr>
        <w:autoSpaceDE w:val="0"/>
        <w:autoSpaceDN w:val="0"/>
        <w:adjustRightInd w:val="0"/>
        <w:ind w:firstLine="567"/>
        <w:jc w:val="both"/>
        <w:outlineLvl w:val="1"/>
        <w:rPr>
          <w:bCs/>
        </w:rPr>
      </w:pPr>
      <w:r w:rsidRPr="00D049DE">
        <w:rPr>
          <w:bCs/>
        </w:rPr>
        <w:t>3) владение, пользование и распоряжение имуществом, находящимся в муниципальной собственности поселения;</w:t>
      </w:r>
    </w:p>
    <w:p w:rsidR="002D1B51" w:rsidRPr="00D049DE" w:rsidRDefault="002D1B51" w:rsidP="002D1B51">
      <w:pPr>
        <w:autoSpaceDE w:val="0"/>
        <w:autoSpaceDN w:val="0"/>
        <w:adjustRightInd w:val="0"/>
        <w:ind w:firstLine="567"/>
        <w:jc w:val="both"/>
        <w:outlineLvl w:val="1"/>
        <w:rPr>
          <w:bCs/>
        </w:rPr>
      </w:pPr>
      <w:r w:rsidRPr="00D049DE">
        <w:rPr>
          <w:bCs/>
        </w:rPr>
        <w:t xml:space="preserve">4) организация в границах поселения </w:t>
      </w:r>
      <w:proofErr w:type="spellStart"/>
      <w:r w:rsidRPr="00D049DE">
        <w:rPr>
          <w:bCs/>
        </w:rPr>
        <w:t>электро</w:t>
      </w:r>
      <w:proofErr w:type="spellEnd"/>
      <w:r w:rsidRPr="00D049DE">
        <w:rPr>
          <w:bCs/>
        </w:rPr>
        <w:t>-, тепл</w:t>
      </w:r>
      <w:proofErr w:type="gramStart"/>
      <w:r w:rsidRPr="00D049DE">
        <w:rPr>
          <w:bCs/>
        </w:rPr>
        <w:t>о-</w:t>
      </w:r>
      <w:proofErr w:type="gramEnd"/>
      <w:r w:rsidRPr="00D049DE">
        <w:rPr>
          <w:bCs/>
        </w:rPr>
        <w:t xml:space="preserve">, </w:t>
      </w:r>
      <w:proofErr w:type="spellStart"/>
      <w:r w:rsidRPr="00D049DE">
        <w:rPr>
          <w:bCs/>
        </w:rPr>
        <w:t>газо</w:t>
      </w:r>
      <w:proofErr w:type="spellEnd"/>
      <w:r w:rsidRPr="00D049DE">
        <w:rPr>
          <w:bCs/>
        </w:rPr>
        <w:t>- и водоснабжения населения, водоотведения, снабжения населения топливом;</w:t>
      </w:r>
    </w:p>
    <w:p w:rsidR="002D1B51" w:rsidRPr="00D049DE" w:rsidRDefault="002D1B51" w:rsidP="002D1B51">
      <w:pPr>
        <w:autoSpaceDE w:val="0"/>
        <w:autoSpaceDN w:val="0"/>
        <w:adjustRightInd w:val="0"/>
        <w:ind w:firstLine="567"/>
        <w:jc w:val="both"/>
        <w:outlineLvl w:val="1"/>
        <w:rPr>
          <w:bCs/>
        </w:rPr>
      </w:pPr>
      <w:proofErr w:type="gramStart"/>
      <w:r w:rsidRPr="00D049DE">
        <w:rPr>
          <w:bC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049DE">
        <w:rPr>
          <w:bCs/>
        </w:rPr>
        <w:t xml:space="preserve"> </w:t>
      </w:r>
      <w:hyperlink r:id="rId6" w:history="1">
        <w:r w:rsidRPr="00D049DE">
          <w:rPr>
            <w:bCs/>
            <w:color w:val="000000"/>
          </w:rPr>
          <w:t>законодательством</w:t>
        </w:r>
      </w:hyperlink>
      <w:r w:rsidRPr="00D049DE">
        <w:rPr>
          <w:bCs/>
          <w:color w:val="000000"/>
        </w:rPr>
        <w:t xml:space="preserve"> </w:t>
      </w:r>
      <w:r w:rsidRPr="00D049DE">
        <w:rPr>
          <w:bCs/>
        </w:rPr>
        <w:t>Российской Федерации;</w:t>
      </w:r>
    </w:p>
    <w:p w:rsidR="002D1B51" w:rsidRPr="00D049DE" w:rsidRDefault="002D1B51" w:rsidP="002D1B51">
      <w:pPr>
        <w:autoSpaceDE w:val="0"/>
        <w:autoSpaceDN w:val="0"/>
        <w:adjustRightInd w:val="0"/>
        <w:ind w:firstLine="567"/>
        <w:jc w:val="both"/>
        <w:outlineLvl w:val="1"/>
        <w:rPr>
          <w:bCs/>
        </w:rPr>
      </w:pPr>
      <w:r w:rsidRPr="00D049DE">
        <w:rPr>
          <w:bCs/>
        </w:rPr>
        <w:t xml:space="preserve">6) обеспечение малоимущих граждан, проживающих в поселении и нуждающихся в улучшении жилищных условий, жилыми помещениями в соответствии с жилищным </w:t>
      </w:r>
      <w:hyperlink r:id="rId7" w:history="1">
        <w:r w:rsidRPr="00D049DE">
          <w:rPr>
            <w:bCs/>
            <w:color w:val="000000"/>
          </w:rPr>
          <w:t>законодательством</w:t>
        </w:r>
      </w:hyperlink>
      <w:r w:rsidRPr="00D049DE">
        <w:rPr>
          <w:bCs/>
          <w:color w:val="000000"/>
        </w:rPr>
        <w:t>,</w:t>
      </w:r>
      <w:r w:rsidRPr="00D049DE">
        <w:rPr>
          <w:bCs/>
        </w:rPr>
        <w:t xml:space="preserve"> организация строительства и содержания муниципального жилищного фонда, создание условий для жилищного строительства;</w:t>
      </w:r>
    </w:p>
    <w:p w:rsidR="002D1B51" w:rsidRPr="00D049DE" w:rsidRDefault="002D1B51" w:rsidP="002D1B51">
      <w:pPr>
        <w:autoSpaceDE w:val="0"/>
        <w:autoSpaceDN w:val="0"/>
        <w:adjustRightInd w:val="0"/>
        <w:ind w:firstLine="567"/>
        <w:jc w:val="both"/>
        <w:outlineLvl w:val="1"/>
        <w:rPr>
          <w:bCs/>
        </w:rPr>
      </w:pPr>
      <w:r w:rsidRPr="00D049DE">
        <w:rPr>
          <w:bC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D1B51" w:rsidRPr="00D049DE" w:rsidRDefault="002D1B51" w:rsidP="002D1B51">
      <w:pPr>
        <w:autoSpaceDE w:val="0"/>
        <w:autoSpaceDN w:val="0"/>
        <w:adjustRightInd w:val="0"/>
        <w:ind w:firstLine="567"/>
        <w:jc w:val="both"/>
        <w:outlineLvl w:val="1"/>
        <w:rPr>
          <w:bCs/>
        </w:rPr>
      </w:pPr>
      <w:r>
        <w:rPr>
          <w:bCs/>
        </w:rPr>
        <w:t>8</w:t>
      </w:r>
      <w:r w:rsidRPr="00D049DE">
        <w:rPr>
          <w:bCs/>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D1B51" w:rsidRPr="00D049DE" w:rsidRDefault="002D1B51" w:rsidP="002D1B51">
      <w:pPr>
        <w:autoSpaceDE w:val="0"/>
        <w:autoSpaceDN w:val="0"/>
        <w:adjustRightInd w:val="0"/>
        <w:ind w:firstLine="567"/>
        <w:jc w:val="both"/>
        <w:outlineLvl w:val="1"/>
        <w:rPr>
          <w:bCs/>
        </w:rPr>
      </w:pPr>
      <w:r>
        <w:rPr>
          <w:bCs/>
        </w:rPr>
        <w:t>9</w:t>
      </w:r>
      <w:r w:rsidRPr="00D049DE">
        <w:rPr>
          <w:bCs/>
        </w:rPr>
        <w:t>) участие в предупреждении и ликвидации последствий чрезвычайных ситуаций в границах поселения;</w:t>
      </w:r>
    </w:p>
    <w:p w:rsidR="002D1B51" w:rsidRPr="00D049DE" w:rsidRDefault="002D1B51" w:rsidP="002D1B51">
      <w:pPr>
        <w:autoSpaceDE w:val="0"/>
        <w:autoSpaceDN w:val="0"/>
        <w:adjustRightInd w:val="0"/>
        <w:ind w:firstLine="567"/>
        <w:jc w:val="both"/>
        <w:outlineLvl w:val="1"/>
        <w:rPr>
          <w:bCs/>
        </w:rPr>
      </w:pPr>
      <w:r>
        <w:rPr>
          <w:bCs/>
        </w:rPr>
        <w:t>10</w:t>
      </w:r>
      <w:r w:rsidRPr="00D049DE">
        <w:rPr>
          <w:bCs/>
        </w:rPr>
        <w:t>) обеспечение первичных мер пожарной безопасности в границах населенных пунктов поселения;</w:t>
      </w:r>
    </w:p>
    <w:p w:rsidR="002D1B51" w:rsidRPr="00D049DE" w:rsidRDefault="002D1B51" w:rsidP="002D1B51">
      <w:pPr>
        <w:autoSpaceDE w:val="0"/>
        <w:autoSpaceDN w:val="0"/>
        <w:adjustRightInd w:val="0"/>
        <w:ind w:firstLine="567"/>
        <w:jc w:val="both"/>
        <w:outlineLvl w:val="1"/>
        <w:rPr>
          <w:bCs/>
        </w:rPr>
      </w:pPr>
      <w:r w:rsidRPr="00D049DE">
        <w:rPr>
          <w:bCs/>
        </w:rPr>
        <w:t>1</w:t>
      </w:r>
      <w:r>
        <w:rPr>
          <w:bCs/>
        </w:rPr>
        <w:t>1</w:t>
      </w:r>
      <w:r w:rsidRPr="00D049DE">
        <w:rPr>
          <w:bCs/>
        </w:rPr>
        <w:t>) создание условий для обеспечения жителей поселения услугами связи, общественного питания, торговли и бытового обслуживания;</w:t>
      </w:r>
    </w:p>
    <w:p w:rsidR="002D1B51" w:rsidRPr="00D049DE" w:rsidRDefault="002D1B51" w:rsidP="002D1B51">
      <w:pPr>
        <w:autoSpaceDE w:val="0"/>
        <w:autoSpaceDN w:val="0"/>
        <w:adjustRightInd w:val="0"/>
        <w:ind w:firstLine="567"/>
        <w:jc w:val="both"/>
        <w:outlineLvl w:val="1"/>
        <w:rPr>
          <w:bCs/>
        </w:rPr>
      </w:pPr>
      <w:r w:rsidRPr="00D049DE">
        <w:rPr>
          <w:bCs/>
        </w:rPr>
        <w:t>1</w:t>
      </w:r>
      <w:r>
        <w:rPr>
          <w:bCs/>
        </w:rPr>
        <w:t>2</w:t>
      </w:r>
      <w:r w:rsidRPr="00D049DE">
        <w:rPr>
          <w:bCs/>
        </w:rPr>
        <w:t>) организация библиотечного обслуживания населения, комплектование и обеспечение сохранности библиотечных фондов библиотек поселения;</w:t>
      </w:r>
    </w:p>
    <w:p w:rsidR="002D1B51" w:rsidRPr="00D049DE" w:rsidRDefault="002D1B51" w:rsidP="002D1B51">
      <w:pPr>
        <w:autoSpaceDE w:val="0"/>
        <w:autoSpaceDN w:val="0"/>
        <w:adjustRightInd w:val="0"/>
        <w:ind w:firstLine="567"/>
        <w:jc w:val="both"/>
        <w:outlineLvl w:val="1"/>
        <w:rPr>
          <w:bCs/>
        </w:rPr>
      </w:pPr>
      <w:r w:rsidRPr="00D049DE">
        <w:rPr>
          <w:bCs/>
        </w:rPr>
        <w:t>1</w:t>
      </w:r>
      <w:r>
        <w:rPr>
          <w:bCs/>
        </w:rPr>
        <w:t>3</w:t>
      </w:r>
      <w:r w:rsidRPr="00D049DE">
        <w:rPr>
          <w:bCs/>
        </w:rPr>
        <w:t>) создание условий для организации досуга и обеспечения жителей поселения услугами организаций культуры;</w:t>
      </w:r>
    </w:p>
    <w:p w:rsidR="002D1B51" w:rsidRPr="00D049DE" w:rsidRDefault="002D1B51" w:rsidP="002D1B51">
      <w:pPr>
        <w:autoSpaceDE w:val="0"/>
        <w:autoSpaceDN w:val="0"/>
        <w:adjustRightInd w:val="0"/>
        <w:ind w:firstLine="567"/>
        <w:jc w:val="both"/>
        <w:outlineLvl w:val="1"/>
        <w:rPr>
          <w:bCs/>
        </w:rPr>
      </w:pPr>
      <w:r w:rsidRPr="00D049DE">
        <w:rPr>
          <w:bCs/>
        </w:rPr>
        <w:t>1</w:t>
      </w:r>
      <w:r>
        <w:rPr>
          <w:bCs/>
        </w:rPr>
        <w:t>4</w:t>
      </w:r>
      <w:r w:rsidRPr="00D049DE">
        <w:rPr>
          <w:bCs/>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D1B51" w:rsidRPr="00D049DE" w:rsidRDefault="002D1B51" w:rsidP="002D1B51">
      <w:pPr>
        <w:autoSpaceDE w:val="0"/>
        <w:autoSpaceDN w:val="0"/>
        <w:adjustRightInd w:val="0"/>
        <w:ind w:firstLine="567"/>
        <w:jc w:val="both"/>
        <w:outlineLvl w:val="1"/>
        <w:rPr>
          <w:bCs/>
        </w:rPr>
      </w:pPr>
      <w:r>
        <w:rPr>
          <w:bCs/>
        </w:rPr>
        <w:t>15</w:t>
      </w:r>
      <w:r w:rsidRPr="00D049DE">
        <w:rPr>
          <w:bCs/>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D1B51" w:rsidRPr="00D049DE" w:rsidRDefault="002D1B51" w:rsidP="002D1B51">
      <w:pPr>
        <w:autoSpaceDE w:val="0"/>
        <w:autoSpaceDN w:val="0"/>
        <w:adjustRightInd w:val="0"/>
        <w:ind w:firstLine="567"/>
        <w:jc w:val="both"/>
        <w:outlineLvl w:val="1"/>
        <w:rPr>
          <w:bCs/>
        </w:rPr>
      </w:pPr>
      <w:r w:rsidRPr="00D049DE">
        <w:rPr>
          <w:bCs/>
        </w:rPr>
        <w:t>1</w:t>
      </w:r>
      <w:r>
        <w:rPr>
          <w:bCs/>
        </w:rPr>
        <w:t>6</w:t>
      </w:r>
      <w:r w:rsidRPr="00D049DE">
        <w:rPr>
          <w:bCs/>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D1B51" w:rsidRPr="00D049DE" w:rsidRDefault="002D1B51" w:rsidP="002D1B51">
      <w:pPr>
        <w:autoSpaceDE w:val="0"/>
        <w:autoSpaceDN w:val="0"/>
        <w:adjustRightInd w:val="0"/>
        <w:ind w:firstLine="567"/>
        <w:jc w:val="both"/>
        <w:outlineLvl w:val="1"/>
        <w:rPr>
          <w:bCs/>
        </w:rPr>
      </w:pPr>
      <w:r w:rsidRPr="00D049DE">
        <w:rPr>
          <w:bCs/>
        </w:rPr>
        <w:t>1</w:t>
      </w:r>
      <w:r>
        <w:rPr>
          <w:bCs/>
        </w:rPr>
        <w:t>7</w:t>
      </w:r>
      <w:r w:rsidRPr="00D049DE">
        <w:rPr>
          <w:bCs/>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1B51" w:rsidRPr="00D049DE" w:rsidRDefault="002D1B51" w:rsidP="002D1B51">
      <w:pPr>
        <w:autoSpaceDE w:val="0"/>
        <w:autoSpaceDN w:val="0"/>
        <w:adjustRightInd w:val="0"/>
        <w:ind w:firstLine="567"/>
        <w:jc w:val="both"/>
        <w:outlineLvl w:val="1"/>
        <w:rPr>
          <w:bCs/>
        </w:rPr>
      </w:pPr>
      <w:r>
        <w:rPr>
          <w:bCs/>
        </w:rPr>
        <w:t>18</w:t>
      </w:r>
      <w:r w:rsidRPr="00D049DE">
        <w:rPr>
          <w:bCs/>
        </w:rPr>
        <w:t>) формирование архивных фондов поселения;</w:t>
      </w:r>
    </w:p>
    <w:p w:rsidR="002D1B51" w:rsidRPr="00D049DE" w:rsidRDefault="002D1B51" w:rsidP="002D1B51">
      <w:pPr>
        <w:autoSpaceDE w:val="0"/>
        <w:autoSpaceDN w:val="0"/>
        <w:adjustRightInd w:val="0"/>
        <w:ind w:firstLine="567"/>
        <w:jc w:val="both"/>
        <w:outlineLvl w:val="1"/>
        <w:rPr>
          <w:bCs/>
        </w:rPr>
      </w:pPr>
      <w:r w:rsidRPr="00D049DE">
        <w:rPr>
          <w:bCs/>
        </w:rPr>
        <w:t>1</w:t>
      </w:r>
      <w:r>
        <w:rPr>
          <w:bCs/>
        </w:rPr>
        <w:t>9</w:t>
      </w:r>
      <w:r w:rsidRPr="00D049DE">
        <w:rPr>
          <w:bCs/>
        </w:rPr>
        <w:t>) организация сбора и вывоза бытовых отходов и мусора;</w:t>
      </w:r>
    </w:p>
    <w:p w:rsidR="002D1B51" w:rsidRPr="00D049DE" w:rsidRDefault="002D1B51" w:rsidP="002D1B51">
      <w:pPr>
        <w:autoSpaceDE w:val="0"/>
        <w:autoSpaceDN w:val="0"/>
        <w:adjustRightInd w:val="0"/>
        <w:ind w:firstLine="567"/>
        <w:jc w:val="both"/>
        <w:outlineLvl w:val="1"/>
      </w:pPr>
      <w:r>
        <w:rPr>
          <w:bCs/>
        </w:rPr>
        <w:lastRenderedPageBreak/>
        <w:t>20</w:t>
      </w:r>
      <w:r w:rsidRPr="00D049DE">
        <w:rPr>
          <w:bCs/>
        </w:rPr>
        <w:t xml:space="preserve">) утверждение правил благоустройства территории поселения, </w:t>
      </w:r>
      <w:proofErr w:type="gramStart"/>
      <w:r w:rsidRPr="00D049DE">
        <w:rPr>
          <w:bCs/>
        </w:rPr>
        <w:t>устанавливающих</w:t>
      </w:r>
      <w:proofErr w:type="gramEnd"/>
      <w:r w:rsidRPr="00D049DE">
        <w:rPr>
          <w:bC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D1B51" w:rsidRPr="00D049DE" w:rsidRDefault="002D1B51" w:rsidP="002D1B51">
      <w:pPr>
        <w:autoSpaceDE w:val="0"/>
        <w:autoSpaceDN w:val="0"/>
        <w:adjustRightInd w:val="0"/>
        <w:ind w:firstLine="567"/>
        <w:jc w:val="both"/>
        <w:outlineLvl w:val="1"/>
        <w:rPr>
          <w:bCs/>
        </w:rPr>
      </w:pPr>
      <w:proofErr w:type="gramStart"/>
      <w:r w:rsidRPr="00D049DE">
        <w:rPr>
          <w:bCs/>
        </w:rPr>
        <w:t>2</w:t>
      </w:r>
      <w:r>
        <w:rPr>
          <w:bCs/>
        </w:rPr>
        <w:t>1</w:t>
      </w:r>
      <w:r w:rsidRPr="00D049DE">
        <w:rPr>
          <w:bCs/>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D049DE">
          <w:rPr>
            <w:bCs/>
            <w:color w:val="000000"/>
          </w:rPr>
          <w:t>кодексом</w:t>
        </w:r>
      </w:hyperlink>
      <w:r w:rsidRPr="00D049DE">
        <w:rPr>
          <w:bCs/>
          <w:color w:val="000000"/>
        </w:rPr>
        <w:t xml:space="preserve"> </w:t>
      </w:r>
      <w:r w:rsidRPr="00D049DE">
        <w:rPr>
          <w:bCs/>
        </w:rPr>
        <w:t>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w:t>
      </w:r>
      <w:proofErr w:type="gramEnd"/>
      <w:r w:rsidRPr="00D049DE">
        <w:rPr>
          <w:bCs/>
        </w:rPr>
        <w:t xml:space="preserve"> земель и изъятие, в том числе путем выкупа, земельных участков в границах поселения для муниципальных нужд, осуществление земельного </w:t>
      </w:r>
      <w:proofErr w:type="gramStart"/>
      <w:r w:rsidRPr="00D049DE">
        <w:rPr>
          <w:bCs/>
        </w:rPr>
        <w:t>контроля за</w:t>
      </w:r>
      <w:proofErr w:type="gramEnd"/>
      <w:r w:rsidRPr="00D049DE">
        <w:rPr>
          <w:bCs/>
        </w:rPr>
        <w:t xml:space="preserve"> использованием земель поселения;</w:t>
      </w:r>
    </w:p>
    <w:p w:rsidR="002D1B51" w:rsidRPr="00D049DE" w:rsidRDefault="002D1B51" w:rsidP="002D1B51">
      <w:pPr>
        <w:autoSpaceDE w:val="0"/>
        <w:autoSpaceDN w:val="0"/>
        <w:adjustRightInd w:val="0"/>
        <w:ind w:firstLine="567"/>
        <w:jc w:val="both"/>
        <w:outlineLvl w:val="1"/>
        <w:rPr>
          <w:bCs/>
        </w:rPr>
      </w:pPr>
      <w:r w:rsidRPr="00D049DE">
        <w:rPr>
          <w:bCs/>
        </w:rPr>
        <w:t>2</w:t>
      </w:r>
      <w:r>
        <w:rPr>
          <w:bCs/>
        </w:rPr>
        <w:t>2</w:t>
      </w:r>
      <w:r w:rsidRPr="00D049DE">
        <w:rPr>
          <w:bCs/>
        </w:rPr>
        <w:t>) присвоение наименований улицам, площадям и иным территориям проживания граждан в населенных пунктах, установление нумерации домов;</w:t>
      </w:r>
    </w:p>
    <w:p w:rsidR="002D1B51" w:rsidRPr="00D049DE" w:rsidRDefault="002D1B51" w:rsidP="002D1B51">
      <w:pPr>
        <w:autoSpaceDE w:val="0"/>
        <w:autoSpaceDN w:val="0"/>
        <w:adjustRightInd w:val="0"/>
        <w:ind w:firstLine="567"/>
        <w:jc w:val="both"/>
        <w:outlineLvl w:val="1"/>
        <w:rPr>
          <w:bCs/>
        </w:rPr>
      </w:pPr>
      <w:r w:rsidRPr="00D049DE">
        <w:rPr>
          <w:bCs/>
        </w:rPr>
        <w:t>2</w:t>
      </w:r>
      <w:r>
        <w:rPr>
          <w:bCs/>
        </w:rPr>
        <w:t>3</w:t>
      </w:r>
      <w:r w:rsidRPr="00D049DE">
        <w:rPr>
          <w:bCs/>
        </w:rPr>
        <w:t>) организация ритуальных услуг и содержание мест захоронения;</w:t>
      </w:r>
    </w:p>
    <w:p w:rsidR="002D1B51" w:rsidRPr="00D049DE" w:rsidRDefault="002D1B51" w:rsidP="002D1B51">
      <w:pPr>
        <w:autoSpaceDE w:val="0"/>
        <w:autoSpaceDN w:val="0"/>
        <w:adjustRightInd w:val="0"/>
        <w:ind w:firstLine="567"/>
        <w:jc w:val="both"/>
        <w:outlineLvl w:val="1"/>
        <w:rPr>
          <w:bCs/>
        </w:rPr>
      </w:pPr>
      <w:r w:rsidRPr="00D049DE">
        <w:rPr>
          <w:bCs/>
        </w:rPr>
        <w:t>2</w:t>
      </w:r>
      <w:r>
        <w:rPr>
          <w:bCs/>
        </w:rPr>
        <w:t>4</w:t>
      </w:r>
      <w:r w:rsidRPr="00D049DE">
        <w:rPr>
          <w:bCs/>
        </w:rPr>
        <w:t>)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2D1B51" w:rsidRPr="00D049DE" w:rsidRDefault="002D1B51" w:rsidP="002D1B51">
      <w:pPr>
        <w:autoSpaceDE w:val="0"/>
        <w:autoSpaceDN w:val="0"/>
        <w:adjustRightInd w:val="0"/>
        <w:ind w:firstLine="567"/>
        <w:jc w:val="both"/>
        <w:outlineLvl w:val="1"/>
        <w:rPr>
          <w:bCs/>
        </w:rPr>
      </w:pPr>
      <w:r w:rsidRPr="00D049DE">
        <w:rPr>
          <w:bCs/>
        </w:rPr>
        <w:t>2</w:t>
      </w:r>
      <w:r>
        <w:rPr>
          <w:bCs/>
        </w:rPr>
        <w:t>5</w:t>
      </w:r>
      <w:r w:rsidRPr="00D049DE">
        <w:rPr>
          <w:bC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D1B51" w:rsidRPr="00D049DE" w:rsidRDefault="002D1B51" w:rsidP="002D1B51">
      <w:pPr>
        <w:autoSpaceDE w:val="0"/>
        <w:autoSpaceDN w:val="0"/>
        <w:adjustRightInd w:val="0"/>
        <w:ind w:firstLine="567"/>
        <w:jc w:val="both"/>
        <w:outlineLvl w:val="1"/>
        <w:rPr>
          <w:bCs/>
        </w:rPr>
      </w:pPr>
      <w:r w:rsidRPr="00D049DE">
        <w:rPr>
          <w:bCs/>
        </w:rPr>
        <w:t>26) осуществление мероприятий по обеспечению безопасности людей на водных объектах, охране их жизни и здоровья;</w:t>
      </w:r>
    </w:p>
    <w:p w:rsidR="002D1B51" w:rsidRPr="00D049DE" w:rsidRDefault="002D1B51" w:rsidP="002D1B51">
      <w:pPr>
        <w:autoSpaceDE w:val="0"/>
        <w:autoSpaceDN w:val="0"/>
        <w:adjustRightInd w:val="0"/>
        <w:ind w:firstLine="567"/>
        <w:jc w:val="both"/>
        <w:outlineLvl w:val="1"/>
        <w:rPr>
          <w:bCs/>
        </w:rPr>
      </w:pPr>
      <w:r w:rsidRPr="00D049DE">
        <w:rPr>
          <w:bCs/>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D1B51" w:rsidRPr="00D049DE" w:rsidRDefault="002D1B51" w:rsidP="002D1B51">
      <w:pPr>
        <w:autoSpaceDE w:val="0"/>
        <w:autoSpaceDN w:val="0"/>
        <w:adjustRightInd w:val="0"/>
        <w:ind w:firstLine="567"/>
        <w:jc w:val="both"/>
        <w:outlineLvl w:val="1"/>
        <w:rPr>
          <w:bCs/>
        </w:rPr>
      </w:pPr>
      <w:r w:rsidRPr="00D049DE">
        <w:rPr>
          <w:bCs/>
        </w:rPr>
        <w:t>28) содействие в развитии сельскохозяйственного производства, создание условий для развития малого и среднего предпринимательства;</w:t>
      </w:r>
    </w:p>
    <w:p w:rsidR="002D1B51" w:rsidRPr="00D049DE" w:rsidRDefault="002D1B51" w:rsidP="002D1B51">
      <w:pPr>
        <w:autoSpaceDE w:val="0"/>
        <w:autoSpaceDN w:val="0"/>
        <w:adjustRightInd w:val="0"/>
        <w:ind w:firstLine="567"/>
        <w:jc w:val="both"/>
        <w:outlineLvl w:val="1"/>
        <w:rPr>
          <w:bCs/>
        </w:rPr>
      </w:pPr>
      <w:r w:rsidRPr="00D049DE">
        <w:rPr>
          <w:bCs/>
        </w:rPr>
        <w:t>29) организация и осуществление мероприятий по работе с детьми и молодежью в поселении;</w:t>
      </w:r>
    </w:p>
    <w:p w:rsidR="002D1B51" w:rsidRPr="00D049DE" w:rsidRDefault="002D1B51" w:rsidP="002D1B51">
      <w:pPr>
        <w:autoSpaceDE w:val="0"/>
        <w:autoSpaceDN w:val="0"/>
        <w:adjustRightInd w:val="0"/>
        <w:ind w:firstLine="567"/>
        <w:jc w:val="both"/>
        <w:outlineLvl w:val="1"/>
        <w:rPr>
          <w:bCs/>
        </w:rPr>
      </w:pPr>
      <w:r w:rsidRPr="00D049DE">
        <w:rPr>
          <w:bCs/>
        </w:rPr>
        <w:t>3</w:t>
      </w:r>
      <w:r>
        <w:rPr>
          <w:bCs/>
        </w:rPr>
        <w:t>0</w:t>
      </w:r>
      <w:r w:rsidRPr="00D049DE">
        <w:rPr>
          <w:bCs/>
        </w:rPr>
        <w:t xml:space="preserve">) осуществление в пределах, установленных водным </w:t>
      </w:r>
      <w:hyperlink r:id="rId9" w:history="1">
        <w:r w:rsidRPr="00D049DE">
          <w:rPr>
            <w:bCs/>
            <w:color w:val="000000"/>
          </w:rPr>
          <w:t>законодательством</w:t>
        </w:r>
      </w:hyperlink>
      <w:r w:rsidRPr="00D049DE">
        <w:rPr>
          <w:bCs/>
          <w:color w:val="000000"/>
        </w:rPr>
        <w:t xml:space="preserve"> </w:t>
      </w:r>
      <w:r w:rsidRPr="00D049DE">
        <w:rPr>
          <w:bCs/>
        </w:rPr>
        <w:t>Российской Федерации, полномочий собственника водных объектов, информирование населения об ограничениях их использования;</w:t>
      </w:r>
    </w:p>
    <w:p w:rsidR="002D1B51" w:rsidRPr="00D049DE" w:rsidRDefault="002D1B51" w:rsidP="002D1B51">
      <w:pPr>
        <w:autoSpaceDE w:val="0"/>
        <w:autoSpaceDN w:val="0"/>
        <w:adjustRightInd w:val="0"/>
        <w:ind w:firstLine="567"/>
        <w:jc w:val="both"/>
        <w:outlineLvl w:val="1"/>
        <w:rPr>
          <w:bCs/>
        </w:rPr>
      </w:pPr>
      <w:r>
        <w:rPr>
          <w:bCs/>
        </w:rPr>
        <w:t>31</w:t>
      </w:r>
      <w:r w:rsidRPr="00D049DE">
        <w:rPr>
          <w:bCs/>
        </w:rPr>
        <w:t>) осуществление муниципального лесного контроля;</w:t>
      </w:r>
    </w:p>
    <w:p w:rsidR="002D1B51" w:rsidRPr="00D049DE" w:rsidRDefault="002D1B51" w:rsidP="002D1B51">
      <w:pPr>
        <w:autoSpaceDE w:val="0"/>
        <w:autoSpaceDN w:val="0"/>
        <w:adjustRightInd w:val="0"/>
        <w:ind w:firstLine="567"/>
        <w:jc w:val="both"/>
        <w:outlineLvl w:val="1"/>
        <w:rPr>
          <w:bCs/>
        </w:rPr>
      </w:pPr>
      <w:r w:rsidRPr="00D049DE">
        <w:rPr>
          <w:bCs/>
        </w:rPr>
        <w:t>3</w:t>
      </w:r>
      <w:r>
        <w:rPr>
          <w:bCs/>
        </w:rPr>
        <w:t>2</w:t>
      </w:r>
      <w:r w:rsidRPr="00D049DE">
        <w:rPr>
          <w:bCs/>
        </w:rPr>
        <w:t>) создание условий для деятельности добровольных формирований населения по охране общественного порядка;</w:t>
      </w:r>
    </w:p>
    <w:p w:rsidR="002D1B51" w:rsidRPr="00D049DE" w:rsidRDefault="002D1B51" w:rsidP="002D1B51">
      <w:pPr>
        <w:autoSpaceDE w:val="0"/>
        <w:autoSpaceDN w:val="0"/>
        <w:adjustRightInd w:val="0"/>
        <w:ind w:firstLine="567"/>
        <w:jc w:val="both"/>
        <w:outlineLvl w:val="1"/>
        <w:rPr>
          <w:bCs/>
        </w:rPr>
      </w:pPr>
      <w:r w:rsidRPr="00D049DE">
        <w:rPr>
          <w:bCs/>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D1B51" w:rsidRPr="00D049DE" w:rsidRDefault="002D1B51" w:rsidP="002D1B51">
      <w:pPr>
        <w:autoSpaceDE w:val="0"/>
        <w:autoSpaceDN w:val="0"/>
        <w:adjustRightInd w:val="0"/>
        <w:ind w:firstLine="567"/>
        <w:jc w:val="both"/>
        <w:outlineLvl w:val="1"/>
        <w:rPr>
          <w:bCs/>
        </w:rPr>
      </w:pPr>
      <w:r w:rsidRPr="00D049DE">
        <w:rPr>
          <w:bCs/>
        </w:rPr>
        <w:t>3</w:t>
      </w:r>
      <w:r>
        <w:rPr>
          <w:bCs/>
        </w:rPr>
        <w:t>4</w:t>
      </w:r>
      <w:r w:rsidRPr="00D049DE">
        <w:rPr>
          <w:bCs/>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1B51" w:rsidRPr="00D049DE" w:rsidRDefault="002D1B51" w:rsidP="002D1B51">
      <w:pPr>
        <w:autoSpaceDE w:val="0"/>
        <w:autoSpaceDN w:val="0"/>
        <w:adjustRightInd w:val="0"/>
        <w:ind w:firstLine="567"/>
        <w:jc w:val="both"/>
        <w:outlineLvl w:val="1"/>
        <w:rPr>
          <w:bCs/>
        </w:rPr>
      </w:pPr>
      <w:r w:rsidRPr="00D049DE">
        <w:rPr>
          <w:bCs/>
        </w:rPr>
        <w:lastRenderedPageBreak/>
        <w:t>3</w:t>
      </w:r>
      <w:r>
        <w:rPr>
          <w:bCs/>
        </w:rPr>
        <w:t>5</w:t>
      </w:r>
      <w:r w:rsidRPr="00D049DE">
        <w:rPr>
          <w:bCs/>
        </w:rPr>
        <w:t xml:space="preserve">) оказание поддержки социально ориентированным некоммерческим организациям в пределах полномочий, установленных </w:t>
      </w:r>
      <w:hyperlink r:id="rId10" w:history="1">
        <w:r w:rsidRPr="00D049DE">
          <w:rPr>
            <w:bCs/>
            <w:color w:val="000000"/>
          </w:rPr>
          <w:t>статьями 31.1</w:t>
        </w:r>
      </w:hyperlink>
      <w:r w:rsidRPr="00D049DE">
        <w:rPr>
          <w:bCs/>
          <w:color w:val="000000"/>
        </w:rPr>
        <w:t xml:space="preserve"> и </w:t>
      </w:r>
      <w:hyperlink r:id="rId11" w:history="1">
        <w:r w:rsidRPr="00D049DE">
          <w:rPr>
            <w:bCs/>
            <w:color w:val="000000"/>
          </w:rPr>
          <w:t>31.3</w:t>
        </w:r>
      </w:hyperlink>
      <w:r w:rsidRPr="00D049DE">
        <w:rPr>
          <w:bCs/>
        </w:rPr>
        <w:t xml:space="preserve"> Федерального закона от 12 января 1996 года </w:t>
      </w:r>
      <w:r>
        <w:rPr>
          <w:bCs/>
        </w:rPr>
        <w:t>№</w:t>
      </w:r>
      <w:r w:rsidRPr="00D049DE">
        <w:rPr>
          <w:bCs/>
        </w:rPr>
        <w:t xml:space="preserve"> 7-ФЗ "О некоммерческих организациях";</w:t>
      </w:r>
    </w:p>
    <w:p w:rsidR="002D1B51" w:rsidRPr="00D049DE" w:rsidRDefault="002D1B51" w:rsidP="002D1B51">
      <w:pPr>
        <w:autoSpaceDE w:val="0"/>
        <w:autoSpaceDN w:val="0"/>
        <w:adjustRightInd w:val="0"/>
        <w:ind w:firstLine="567"/>
        <w:jc w:val="both"/>
        <w:outlineLvl w:val="1"/>
        <w:rPr>
          <w:bCs/>
        </w:rPr>
      </w:pPr>
      <w:r w:rsidRPr="00D049DE">
        <w:rPr>
          <w:bCs/>
        </w:rPr>
        <w:t>3</w:t>
      </w:r>
      <w:r>
        <w:rPr>
          <w:bCs/>
        </w:rPr>
        <w:t>6</w:t>
      </w:r>
      <w:r w:rsidRPr="00D049DE">
        <w:rPr>
          <w:bCs/>
        </w:rPr>
        <w:t xml:space="preserve">) осуществление муниципального </w:t>
      </w:r>
      <w:proofErr w:type="gramStart"/>
      <w:r w:rsidRPr="00D049DE">
        <w:rPr>
          <w:bCs/>
        </w:rPr>
        <w:t>контроля за</w:t>
      </w:r>
      <w:proofErr w:type="gramEnd"/>
      <w:r w:rsidRPr="00D049DE">
        <w:rPr>
          <w:bCs/>
        </w:rPr>
        <w:t xml:space="preserve"> проведением муниципальных лотерей;</w:t>
      </w:r>
    </w:p>
    <w:p w:rsidR="002D1B51" w:rsidRPr="00D049DE" w:rsidRDefault="002D1B51" w:rsidP="002D1B51">
      <w:pPr>
        <w:autoSpaceDE w:val="0"/>
        <w:autoSpaceDN w:val="0"/>
        <w:adjustRightInd w:val="0"/>
        <w:ind w:firstLine="567"/>
        <w:jc w:val="both"/>
        <w:outlineLvl w:val="1"/>
        <w:rPr>
          <w:bCs/>
        </w:rPr>
      </w:pPr>
      <w:r>
        <w:rPr>
          <w:bCs/>
        </w:rPr>
        <w:t>37</w:t>
      </w:r>
      <w:r w:rsidRPr="00D049DE">
        <w:rPr>
          <w:bCs/>
        </w:rPr>
        <w:t>) осуществление муниципального контроля на территории особой экономической зоны;</w:t>
      </w:r>
    </w:p>
    <w:p w:rsidR="002D1B51" w:rsidRPr="00D049DE" w:rsidRDefault="002D1B51" w:rsidP="002D1B51">
      <w:pPr>
        <w:autoSpaceDE w:val="0"/>
        <w:autoSpaceDN w:val="0"/>
        <w:adjustRightInd w:val="0"/>
        <w:ind w:firstLine="567"/>
        <w:jc w:val="both"/>
        <w:outlineLvl w:val="1"/>
        <w:rPr>
          <w:bCs/>
          <w:color w:val="000000"/>
        </w:rPr>
      </w:pPr>
      <w:r w:rsidRPr="00D049DE">
        <w:rPr>
          <w:bCs/>
        </w:rPr>
        <w:t>3</w:t>
      </w:r>
      <w:r>
        <w:rPr>
          <w:bCs/>
        </w:rPr>
        <w:t>8</w:t>
      </w:r>
      <w:r w:rsidRPr="00D049DE">
        <w:rPr>
          <w:bCs/>
        </w:rPr>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Pr="00D049DE">
          <w:rPr>
            <w:bCs/>
            <w:color w:val="000000"/>
          </w:rPr>
          <w:t>законом</w:t>
        </w:r>
      </w:hyperlink>
      <w:r w:rsidRPr="00D049DE">
        <w:rPr>
          <w:bCs/>
          <w:color w:val="000000"/>
        </w:rPr>
        <w:t>;</w:t>
      </w:r>
    </w:p>
    <w:p w:rsidR="002D1B51" w:rsidRPr="00D049DE" w:rsidRDefault="002D1B51" w:rsidP="002D1B51">
      <w:pPr>
        <w:autoSpaceDE w:val="0"/>
        <w:autoSpaceDN w:val="0"/>
        <w:adjustRightInd w:val="0"/>
        <w:ind w:firstLine="567"/>
        <w:jc w:val="both"/>
        <w:outlineLvl w:val="1"/>
        <w:rPr>
          <w:bCs/>
        </w:rPr>
      </w:pPr>
      <w:r w:rsidRPr="00D049DE">
        <w:rPr>
          <w:bCs/>
        </w:rPr>
        <w:t>3</w:t>
      </w:r>
      <w:r>
        <w:rPr>
          <w:bCs/>
        </w:rPr>
        <w:t>9</w:t>
      </w:r>
      <w:r w:rsidRPr="00D049DE">
        <w:rPr>
          <w:bCs/>
        </w:rPr>
        <w:t>) осуществление мер по противодействию коррупции в границах поселения</w:t>
      </w:r>
      <w:proofErr w:type="gramStart"/>
      <w:r w:rsidRPr="00D049DE">
        <w:rPr>
          <w:bCs/>
        </w:rPr>
        <w:t>.</w:t>
      </w:r>
      <w:r>
        <w:rPr>
          <w:bCs/>
        </w:rPr>
        <w:t>».</w:t>
      </w:r>
      <w:proofErr w:type="gramEnd"/>
    </w:p>
    <w:p w:rsidR="002D1B51" w:rsidRPr="00E06BC5" w:rsidRDefault="002D1B51" w:rsidP="002D1B51">
      <w:pPr>
        <w:widowControl w:val="0"/>
        <w:autoSpaceDE w:val="0"/>
        <w:autoSpaceDN w:val="0"/>
        <w:adjustRightInd w:val="0"/>
        <w:ind w:firstLine="709"/>
        <w:jc w:val="both"/>
        <w:outlineLvl w:val="0"/>
      </w:pPr>
    </w:p>
    <w:p w:rsidR="002D1B51" w:rsidRDefault="002D1B51" w:rsidP="002D1B51">
      <w:pPr>
        <w:widowControl w:val="0"/>
        <w:numPr>
          <w:ilvl w:val="0"/>
          <w:numId w:val="1"/>
        </w:numPr>
        <w:autoSpaceDE w:val="0"/>
        <w:autoSpaceDN w:val="0"/>
        <w:adjustRightInd w:val="0"/>
        <w:ind w:left="0" w:firstLine="567"/>
        <w:jc w:val="both"/>
        <w:outlineLvl w:val="0"/>
      </w:pPr>
      <w:r w:rsidRPr="00E06BC5">
        <w:t>Часть 1 статьи 7.1. дополнить пунктом 10 следующего содержания:</w:t>
      </w:r>
    </w:p>
    <w:p w:rsidR="002D1B51" w:rsidRDefault="002D1B51" w:rsidP="002D1B51">
      <w:pPr>
        <w:autoSpaceDE w:val="0"/>
        <w:autoSpaceDN w:val="0"/>
        <w:adjustRightInd w:val="0"/>
        <w:ind w:firstLine="540"/>
        <w:jc w:val="both"/>
        <w:outlineLvl w:val="1"/>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roofErr w:type="gramStart"/>
      <w:r>
        <w:t>.».</w:t>
      </w:r>
      <w:proofErr w:type="gramEnd"/>
    </w:p>
    <w:p w:rsidR="002D1B51" w:rsidRPr="00E06BC5" w:rsidRDefault="002D1B51" w:rsidP="002D1B51">
      <w:pPr>
        <w:widowControl w:val="0"/>
        <w:autoSpaceDE w:val="0"/>
        <w:autoSpaceDN w:val="0"/>
        <w:adjustRightInd w:val="0"/>
        <w:ind w:left="567"/>
        <w:jc w:val="both"/>
        <w:outlineLvl w:val="0"/>
      </w:pPr>
    </w:p>
    <w:p w:rsidR="002D1B51" w:rsidRDefault="002D1B51" w:rsidP="002D1B51">
      <w:pPr>
        <w:widowControl w:val="0"/>
        <w:numPr>
          <w:ilvl w:val="0"/>
          <w:numId w:val="1"/>
        </w:numPr>
        <w:autoSpaceDE w:val="0"/>
        <w:autoSpaceDN w:val="0"/>
        <w:adjustRightInd w:val="0"/>
        <w:ind w:left="0" w:firstLine="567"/>
        <w:jc w:val="both"/>
        <w:outlineLvl w:val="0"/>
      </w:pPr>
      <w:r w:rsidRPr="00E06BC5">
        <w:t xml:space="preserve">Часть </w:t>
      </w:r>
      <w:r>
        <w:t xml:space="preserve">7 </w:t>
      </w:r>
      <w:r w:rsidRPr="00E06BC5">
        <w:t xml:space="preserve"> статьи </w:t>
      </w:r>
      <w:r>
        <w:t xml:space="preserve">15 </w:t>
      </w:r>
      <w:r w:rsidRPr="00E06BC5">
        <w:t xml:space="preserve"> </w:t>
      </w:r>
      <w:r>
        <w:t>изложить в следующей редакции</w:t>
      </w:r>
      <w:r w:rsidRPr="00E06BC5">
        <w:t>:</w:t>
      </w:r>
    </w:p>
    <w:p w:rsidR="002D1B51" w:rsidRDefault="002D1B51" w:rsidP="002D1B51">
      <w:pPr>
        <w:autoSpaceDE w:val="0"/>
        <w:autoSpaceDN w:val="0"/>
        <w:adjustRightInd w:val="0"/>
        <w:ind w:firstLine="567"/>
        <w:jc w:val="both"/>
        <w:outlineLvl w:val="1"/>
      </w:pPr>
      <w: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1B51" w:rsidRDefault="002D1B51" w:rsidP="002D1B51">
      <w:pPr>
        <w:autoSpaceDE w:val="0"/>
        <w:autoSpaceDN w:val="0"/>
        <w:adjustRightInd w:val="0"/>
        <w:ind w:firstLine="567"/>
        <w:jc w:val="both"/>
        <w:outlineLvl w:val="1"/>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roofErr w:type="gramStart"/>
      <w:r>
        <w:t>.».</w:t>
      </w:r>
      <w:proofErr w:type="gramEnd"/>
    </w:p>
    <w:p w:rsidR="002D1B51" w:rsidRDefault="002D1B51" w:rsidP="002D1B51">
      <w:pPr>
        <w:widowControl w:val="0"/>
        <w:autoSpaceDE w:val="0"/>
        <w:autoSpaceDN w:val="0"/>
        <w:adjustRightInd w:val="0"/>
        <w:ind w:firstLine="567"/>
        <w:jc w:val="both"/>
        <w:outlineLvl w:val="0"/>
      </w:pPr>
    </w:p>
    <w:p w:rsidR="002D1B51" w:rsidRDefault="002D1B51" w:rsidP="002D1B51">
      <w:pPr>
        <w:widowControl w:val="0"/>
        <w:numPr>
          <w:ilvl w:val="0"/>
          <w:numId w:val="1"/>
        </w:numPr>
        <w:autoSpaceDE w:val="0"/>
        <w:autoSpaceDN w:val="0"/>
        <w:adjustRightInd w:val="0"/>
        <w:ind w:left="0" w:firstLine="567"/>
        <w:jc w:val="both"/>
        <w:outlineLvl w:val="0"/>
      </w:pPr>
      <w:r>
        <w:t>Пункт 3 ч</w:t>
      </w:r>
      <w:r w:rsidRPr="00E06BC5">
        <w:t xml:space="preserve">асть </w:t>
      </w:r>
      <w:r>
        <w:t xml:space="preserve">3 </w:t>
      </w:r>
      <w:r w:rsidRPr="00E06BC5">
        <w:t xml:space="preserve"> статьи </w:t>
      </w:r>
      <w:r>
        <w:t xml:space="preserve">16 </w:t>
      </w:r>
      <w:r w:rsidRPr="00E06BC5">
        <w:t xml:space="preserve"> </w:t>
      </w:r>
      <w:r>
        <w:t>изложить в следующей редакции</w:t>
      </w:r>
      <w:r w:rsidRPr="00E06BC5">
        <w:t>:</w:t>
      </w:r>
    </w:p>
    <w:p w:rsidR="002D1B51" w:rsidRDefault="002D1B51" w:rsidP="002D1B51">
      <w:pPr>
        <w:autoSpaceDE w:val="0"/>
        <w:autoSpaceDN w:val="0"/>
        <w:adjustRightInd w:val="0"/>
        <w:ind w:firstLine="540"/>
        <w:jc w:val="both"/>
        <w:outlineLvl w:val="1"/>
      </w:pPr>
      <w:proofErr w:type="gramStart"/>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t>;»</w:t>
      </w:r>
      <w:proofErr w:type="gramEnd"/>
      <w:r>
        <w:t>.</w:t>
      </w:r>
    </w:p>
    <w:p w:rsidR="002D1B51" w:rsidRDefault="002D1B51" w:rsidP="002D1B51">
      <w:pPr>
        <w:autoSpaceDE w:val="0"/>
        <w:autoSpaceDN w:val="0"/>
        <w:adjustRightInd w:val="0"/>
        <w:ind w:firstLine="540"/>
        <w:jc w:val="both"/>
        <w:outlineLvl w:val="1"/>
      </w:pPr>
    </w:p>
    <w:p w:rsidR="002D1B51" w:rsidRDefault="002D1B51" w:rsidP="002D1B51">
      <w:pPr>
        <w:numPr>
          <w:ilvl w:val="0"/>
          <w:numId w:val="1"/>
        </w:numPr>
        <w:autoSpaceDE w:val="0"/>
        <w:autoSpaceDN w:val="0"/>
        <w:adjustRightInd w:val="0"/>
        <w:ind w:left="0" w:firstLine="567"/>
        <w:jc w:val="both"/>
        <w:outlineLvl w:val="1"/>
      </w:pPr>
      <w:r>
        <w:t>Пункта  4 части 1 статьи 22 изложить в следующей редакции:</w:t>
      </w:r>
    </w:p>
    <w:p w:rsidR="002D1B51" w:rsidRPr="009746FF" w:rsidRDefault="002D1B51" w:rsidP="002D1B51">
      <w:pPr>
        <w:autoSpaceDE w:val="0"/>
        <w:autoSpaceDN w:val="0"/>
        <w:adjustRightInd w:val="0"/>
        <w:ind w:firstLine="567"/>
        <w:jc w:val="both"/>
        <w:outlineLvl w:val="1"/>
      </w:pPr>
      <w:r>
        <w:t>«</w:t>
      </w:r>
      <w:r w:rsidRPr="009746FF">
        <w:t>4) контрольн</w:t>
      </w:r>
      <w:r>
        <w:t>о-счетный</w:t>
      </w:r>
      <w:r w:rsidRPr="009746FF">
        <w:t xml:space="preserve"> орган муниципального образования «</w:t>
      </w:r>
      <w:r>
        <w:t>Канинский</w:t>
      </w:r>
      <w:r w:rsidRPr="009746FF">
        <w:t xml:space="preserve"> сельсовет» Ненецкого автономного округа - </w:t>
      </w:r>
      <w:r>
        <w:t xml:space="preserve"> </w:t>
      </w:r>
      <w:r w:rsidRPr="009746FF">
        <w:t>Контрольно-</w:t>
      </w:r>
      <w:r>
        <w:t>счет</w:t>
      </w:r>
      <w:r w:rsidRPr="009746FF">
        <w:t xml:space="preserve">ная </w:t>
      </w:r>
      <w:r>
        <w:t>палата</w:t>
      </w:r>
      <w:proofErr w:type="gramStart"/>
      <w:r w:rsidRPr="009746FF">
        <w:t>.</w:t>
      </w:r>
      <w:r>
        <w:t>».</w:t>
      </w:r>
      <w:proofErr w:type="gramEnd"/>
    </w:p>
    <w:p w:rsidR="002D1B51" w:rsidRDefault="002D1B51" w:rsidP="002D1B51"/>
    <w:p w:rsidR="002D1B51" w:rsidRDefault="002D1B51" w:rsidP="002D1B51">
      <w:pPr>
        <w:numPr>
          <w:ilvl w:val="0"/>
          <w:numId w:val="1"/>
        </w:numPr>
        <w:ind w:left="0" w:firstLine="567"/>
      </w:pPr>
      <w:r>
        <w:t>Пункт 6 части 1 статьи 24  изложить в следующей редакции:</w:t>
      </w:r>
    </w:p>
    <w:p w:rsidR="002D1B51" w:rsidRDefault="002D1B51" w:rsidP="002D1B51">
      <w:pPr>
        <w:autoSpaceDE w:val="0"/>
        <w:autoSpaceDN w:val="0"/>
        <w:adjustRightInd w:val="0"/>
        <w:ind w:firstLine="540"/>
        <w:jc w:val="both"/>
        <w:outlineLvl w:val="1"/>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roofErr w:type="gramStart"/>
      <w:r>
        <w:t>;»</w:t>
      </w:r>
      <w:proofErr w:type="gramEnd"/>
      <w:r>
        <w:t>.</w:t>
      </w:r>
    </w:p>
    <w:p w:rsidR="002D1B51" w:rsidRDefault="002D1B51" w:rsidP="002D1B51">
      <w:pPr>
        <w:autoSpaceDE w:val="0"/>
        <w:autoSpaceDN w:val="0"/>
        <w:adjustRightInd w:val="0"/>
        <w:ind w:firstLine="540"/>
        <w:jc w:val="both"/>
        <w:outlineLvl w:val="1"/>
      </w:pPr>
    </w:p>
    <w:p w:rsidR="002D1B51" w:rsidRDefault="002D1B51" w:rsidP="002D1B51">
      <w:pPr>
        <w:numPr>
          <w:ilvl w:val="0"/>
          <w:numId w:val="1"/>
        </w:numPr>
        <w:autoSpaceDE w:val="0"/>
        <w:autoSpaceDN w:val="0"/>
        <w:adjustRightInd w:val="0"/>
        <w:ind w:left="0" w:firstLine="567"/>
        <w:jc w:val="both"/>
        <w:outlineLvl w:val="1"/>
      </w:pPr>
      <w:r>
        <w:t>Статью 31 дополнить частью 5 следующего содержания:</w:t>
      </w:r>
    </w:p>
    <w:p w:rsidR="002D1B51" w:rsidRDefault="002D1B51" w:rsidP="002D1B51">
      <w:pPr>
        <w:autoSpaceDE w:val="0"/>
        <w:autoSpaceDN w:val="0"/>
        <w:adjustRightInd w:val="0"/>
        <w:ind w:firstLine="540"/>
        <w:jc w:val="both"/>
        <w:outlineLvl w:val="1"/>
      </w:pPr>
      <w:r>
        <w:lastRenderedPageBreak/>
        <w:t xml:space="preserve">«5. Депутат должен соблюдать ограничения и запреты и исполнять обязанности, которые установлены Федеральным </w:t>
      </w:r>
      <w:hyperlink r:id="rId13" w:history="1">
        <w:r w:rsidRPr="000A52C4">
          <w:rPr>
            <w:color w:val="000000"/>
          </w:rPr>
          <w:t>законом</w:t>
        </w:r>
      </w:hyperlink>
      <w:r>
        <w:t xml:space="preserve"> от 25 декабря 2008 года № 273-ФЗ "О противодействии коррупции" и другими федеральными законами</w:t>
      </w:r>
      <w:proofErr w:type="gramStart"/>
      <w:r>
        <w:t>.».</w:t>
      </w:r>
      <w:proofErr w:type="gramEnd"/>
    </w:p>
    <w:p w:rsidR="002D1B51" w:rsidRDefault="002D1B51" w:rsidP="002D1B51">
      <w:pPr>
        <w:autoSpaceDE w:val="0"/>
        <w:autoSpaceDN w:val="0"/>
        <w:adjustRightInd w:val="0"/>
        <w:ind w:firstLine="540"/>
        <w:jc w:val="both"/>
        <w:outlineLvl w:val="1"/>
      </w:pPr>
    </w:p>
    <w:p w:rsidR="002D1B51" w:rsidRDefault="002D1B51" w:rsidP="002D1B51">
      <w:pPr>
        <w:numPr>
          <w:ilvl w:val="0"/>
          <w:numId w:val="1"/>
        </w:numPr>
        <w:autoSpaceDE w:val="0"/>
        <w:autoSpaceDN w:val="0"/>
        <w:adjustRightInd w:val="0"/>
        <w:ind w:left="0" w:firstLine="567"/>
        <w:jc w:val="both"/>
        <w:outlineLvl w:val="1"/>
      </w:pPr>
      <w:r>
        <w:t>Статью 36 дополнить частью 6 следующего содержания:</w:t>
      </w:r>
    </w:p>
    <w:p w:rsidR="002D1B51" w:rsidRDefault="002D1B51" w:rsidP="002D1B51">
      <w:pPr>
        <w:autoSpaceDE w:val="0"/>
        <w:autoSpaceDN w:val="0"/>
        <w:adjustRightInd w:val="0"/>
        <w:ind w:firstLine="567"/>
        <w:jc w:val="both"/>
        <w:outlineLvl w:val="1"/>
      </w:pPr>
      <w:r>
        <w:t xml:space="preserve">«6.  Глава муниципального образования должен соблюдать ограничения и запреты и исполнять обязанности, которые установлены Федеральным </w:t>
      </w:r>
      <w:hyperlink r:id="rId14" w:history="1">
        <w:r w:rsidRPr="000A52C4">
          <w:rPr>
            <w:color w:val="000000"/>
          </w:rPr>
          <w:t>законом</w:t>
        </w:r>
      </w:hyperlink>
      <w:r>
        <w:t xml:space="preserve"> от 25 декабря 2008 года № 273-ФЗ "О противодействии коррупции" и другими федеральными законами</w:t>
      </w:r>
      <w:proofErr w:type="gramStart"/>
      <w:r>
        <w:t>.».</w:t>
      </w:r>
      <w:proofErr w:type="gramEnd"/>
    </w:p>
    <w:p w:rsidR="002D1B51" w:rsidRDefault="002D1B51" w:rsidP="002D1B51">
      <w:pPr>
        <w:autoSpaceDE w:val="0"/>
        <w:autoSpaceDN w:val="0"/>
        <w:adjustRightInd w:val="0"/>
        <w:ind w:firstLine="567"/>
        <w:jc w:val="both"/>
        <w:outlineLvl w:val="1"/>
      </w:pPr>
    </w:p>
    <w:p w:rsidR="002D1B51" w:rsidRDefault="002D1B51" w:rsidP="002D1B51">
      <w:pPr>
        <w:pStyle w:val="ConsNormal"/>
        <w:widowControl/>
        <w:numPr>
          <w:ilvl w:val="0"/>
          <w:numId w:val="1"/>
        </w:numPr>
        <w:ind w:left="0" w:right="0" w:firstLine="567"/>
        <w:jc w:val="both"/>
        <w:rPr>
          <w:rFonts w:ascii="Times New Roman" w:hAnsi="Times New Roman"/>
          <w:sz w:val="24"/>
          <w:szCs w:val="24"/>
        </w:rPr>
      </w:pPr>
      <w:r w:rsidRPr="005A5863">
        <w:rPr>
          <w:rFonts w:ascii="Times New Roman" w:hAnsi="Times New Roman"/>
          <w:sz w:val="24"/>
          <w:szCs w:val="24"/>
        </w:rPr>
        <w:t>Стать</w:t>
      </w:r>
      <w:r>
        <w:rPr>
          <w:rFonts w:ascii="Times New Roman" w:hAnsi="Times New Roman"/>
          <w:sz w:val="24"/>
          <w:szCs w:val="24"/>
        </w:rPr>
        <w:t>ю</w:t>
      </w:r>
      <w:r w:rsidRPr="005A5863">
        <w:rPr>
          <w:rFonts w:ascii="Times New Roman" w:hAnsi="Times New Roman"/>
          <w:sz w:val="24"/>
          <w:szCs w:val="24"/>
        </w:rPr>
        <w:t xml:space="preserve"> 42</w:t>
      </w:r>
      <w:r>
        <w:rPr>
          <w:rFonts w:ascii="Times New Roman" w:hAnsi="Times New Roman"/>
          <w:sz w:val="24"/>
          <w:szCs w:val="24"/>
        </w:rPr>
        <w:t xml:space="preserve"> </w:t>
      </w:r>
      <w:r w:rsidRPr="005A5863">
        <w:rPr>
          <w:rFonts w:ascii="Times New Roman" w:hAnsi="Times New Roman"/>
          <w:sz w:val="24"/>
          <w:szCs w:val="24"/>
        </w:rPr>
        <w:t xml:space="preserve"> </w:t>
      </w:r>
      <w:r>
        <w:rPr>
          <w:rFonts w:ascii="Times New Roman" w:hAnsi="Times New Roman"/>
          <w:sz w:val="24"/>
          <w:szCs w:val="24"/>
        </w:rPr>
        <w:t>изложить в следующей редакции:</w:t>
      </w:r>
    </w:p>
    <w:p w:rsidR="002D1B51" w:rsidRPr="005A5863" w:rsidRDefault="002D1B51" w:rsidP="002D1B51">
      <w:pPr>
        <w:pStyle w:val="ConsNormal"/>
        <w:widowControl/>
        <w:ind w:right="0" w:firstLine="567"/>
        <w:jc w:val="both"/>
        <w:rPr>
          <w:rFonts w:ascii="Times New Roman" w:hAnsi="Times New Roman"/>
          <w:sz w:val="24"/>
          <w:szCs w:val="24"/>
        </w:rPr>
      </w:pPr>
      <w:r>
        <w:rPr>
          <w:rFonts w:ascii="Times New Roman" w:hAnsi="Times New Roman"/>
          <w:sz w:val="24"/>
          <w:szCs w:val="24"/>
        </w:rPr>
        <w:t xml:space="preserve"> «Статья 42 </w:t>
      </w:r>
      <w:r w:rsidRPr="005A5863">
        <w:rPr>
          <w:rFonts w:ascii="Times New Roman" w:hAnsi="Times New Roman"/>
          <w:sz w:val="24"/>
          <w:szCs w:val="24"/>
        </w:rPr>
        <w:t>Основания досрочного прекращения полномочий главы муниципального образования</w:t>
      </w:r>
    </w:p>
    <w:p w:rsidR="002D1B51" w:rsidRPr="005A5863" w:rsidRDefault="002D1B51" w:rsidP="002D1B51">
      <w:pPr>
        <w:pStyle w:val="ConsNormal"/>
        <w:widowControl/>
        <w:ind w:right="0" w:firstLine="540"/>
        <w:jc w:val="both"/>
        <w:rPr>
          <w:rFonts w:ascii="Times New Roman" w:hAnsi="Times New Roman"/>
          <w:sz w:val="24"/>
          <w:szCs w:val="24"/>
        </w:rPr>
      </w:pPr>
      <w:r w:rsidRPr="005A5863">
        <w:rPr>
          <w:rFonts w:ascii="Times New Roman" w:hAnsi="Times New Roman"/>
          <w:sz w:val="24"/>
          <w:szCs w:val="24"/>
        </w:rPr>
        <w:t>1. Полномочия главы муниципального образования прекращаются досрочно в случае:</w:t>
      </w:r>
    </w:p>
    <w:p w:rsidR="002D1B51" w:rsidRPr="00D70A06" w:rsidRDefault="002D1B51" w:rsidP="002D1B51">
      <w:pPr>
        <w:autoSpaceDE w:val="0"/>
        <w:autoSpaceDN w:val="0"/>
        <w:adjustRightInd w:val="0"/>
        <w:ind w:firstLine="540"/>
        <w:jc w:val="both"/>
        <w:outlineLvl w:val="1"/>
      </w:pPr>
      <w:r w:rsidRPr="00D70A06">
        <w:t>1) смерти;</w:t>
      </w:r>
    </w:p>
    <w:p w:rsidR="002D1B51" w:rsidRPr="00D70A06" w:rsidRDefault="002D1B51" w:rsidP="002D1B51">
      <w:pPr>
        <w:autoSpaceDE w:val="0"/>
        <w:autoSpaceDN w:val="0"/>
        <w:adjustRightInd w:val="0"/>
        <w:ind w:firstLine="540"/>
        <w:jc w:val="both"/>
        <w:outlineLvl w:val="1"/>
      </w:pPr>
      <w:r w:rsidRPr="00D70A06">
        <w:t>2) отставки по собственному желанию;</w:t>
      </w:r>
    </w:p>
    <w:p w:rsidR="002D1B51" w:rsidRPr="00D70A06" w:rsidRDefault="002D1B51" w:rsidP="002D1B51">
      <w:pPr>
        <w:autoSpaceDE w:val="0"/>
        <w:autoSpaceDN w:val="0"/>
        <w:adjustRightInd w:val="0"/>
        <w:ind w:firstLine="540"/>
        <w:jc w:val="both"/>
        <w:outlineLvl w:val="1"/>
      </w:pPr>
      <w:r>
        <w:t>3</w:t>
      </w:r>
      <w:r w:rsidRPr="00D70A06">
        <w:t xml:space="preserve">) удаления в отставку в соответствии со </w:t>
      </w:r>
      <w:hyperlink r:id="rId15" w:history="1">
        <w:r w:rsidRPr="00D70A06">
          <w:rPr>
            <w:color w:val="000000"/>
          </w:rPr>
          <w:t>статьей 74.1</w:t>
        </w:r>
      </w:hyperlink>
      <w:r w:rsidRPr="00D70A06">
        <w:t xml:space="preserve"> </w:t>
      </w:r>
      <w:r w:rsidRPr="00FA64BB">
        <w:rPr>
          <w:rFonts w:eastAsia="Calibri"/>
        </w:rPr>
        <w:t xml:space="preserve">Федерального закона от Федерального закона от </w:t>
      </w:r>
      <w:r>
        <w:t xml:space="preserve">6 октября 2003 года </w:t>
      </w:r>
      <w:r w:rsidRPr="00FA64BB">
        <w:rPr>
          <w:rFonts w:eastAsia="Calibri"/>
        </w:rPr>
        <w:t xml:space="preserve">№ 131-ФЗ </w:t>
      </w:r>
      <w:r w:rsidRPr="00FA64BB">
        <w:t>«Об общих принципах организации местного самоуправления в Российской Федерации»</w:t>
      </w:r>
      <w:r w:rsidRPr="00D70A06">
        <w:t>;</w:t>
      </w:r>
    </w:p>
    <w:p w:rsidR="002D1B51" w:rsidRPr="00D70A06" w:rsidRDefault="002D1B51" w:rsidP="002D1B51">
      <w:pPr>
        <w:autoSpaceDE w:val="0"/>
        <w:autoSpaceDN w:val="0"/>
        <w:adjustRightInd w:val="0"/>
        <w:ind w:firstLine="540"/>
        <w:jc w:val="both"/>
        <w:outlineLvl w:val="1"/>
      </w:pPr>
      <w:r>
        <w:t>4</w:t>
      </w:r>
      <w:r w:rsidRPr="00D70A06">
        <w:t xml:space="preserve">) отрешения от должности в соответствии со </w:t>
      </w:r>
      <w:hyperlink r:id="rId16" w:history="1">
        <w:r w:rsidRPr="00D70A06">
          <w:rPr>
            <w:color w:val="000000"/>
          </w:rPr>
          <w:t>статьей 74</w:t>
        </w:r>
      </w:hyperlink>
      <w:r w:rsidRPr="00D70A06">
        <w:t xml:space="preserve"> </w:t>
      </w:r>
      <w:r w:rsidRPr="00FA64BB">
        <w:rPr>
          <w:rFonts w:eastAsia="Calibri"/>
        </w:rPr>
        <w:t xml:space="preserve">Федерального закона от </w:t>
      </w:r>
      <w:r>
        <w:t xml:space="preserve">6 октября 2003 года </w:t>
      </w:r>
      <w:r w:rsidRPr="00FA64BB">
        <w:rPr>
          <w:rFonts w:eastAsia="Calibri"/>
        </w:rPr>
        <w:t xml:space="preserve">№ 131-ФЗ </w:t>
      </w:r>
      <w:r w:rsidRPr="00FA64BB">
        <w:t>«Об общих принципах организации местного самоуправления в Российской Федерации»</w:t>
      </w:r>
      <w:r w:rsidRPr="00D70A06">
        <w:t>;</w:t>
      </w:r>
    </w:p>
    <w:p w:rsidR="002D1B51" w:rsidRPr="00D70A06" w:rsidRDefault="002D1B51" w:rsidP="002D1B51">
      <w:pPr>
        <w:autoSpaceDE w:val="0"/>
        <w:autoSpaceDN w:val="0"/>
        <w:adjustRightInd w:val="0"/>
        <w:ind w:firstLine="540"/>
        <w:jc w:val="both"/>
        <w:outlineLvl w:val="1"/>
      </w:pPr>
      <w:r>
        <w:t>5</w:t>
      </w:r>
      <w:r w:rsidRPr="00D70A06">
        <w:t>) признания судом недееспособным или ограниченно дееспособным;</w:t>
      </w:r>
    </w:p>
    <w:p w:rsidR="002D1B51" w:rsidRPr="00D70A06" w:rsidRDefault="002D1B51" w:rsidP="002D1B51">
      <w:pPr>
        <w:autoSpaceDE w:val="0"/>
        <w:autoSpaceDN w:val="0"/>
        <w:adjustRightInd w:val="0"/>
        <w:ind w:firstLine="540"/>
        <w:jc w:val="both"/>
        <w:outlineLvl w:val="1"/>
      </w:pPr>
      <w:r>
        <w:t>6</w:t>
      </w:r>
      <w:r w:rsidRPr="00D70A06">
        <w:t>) признания судом безвестно отсутствующим или объявления умершим;</w:t>
      </w:r>
    </w:p>
    <w:p w:rsidR="002D1B51" w:rsidRPr="00D70A06" w:rsidRDefault="002D1B51" w:rsidP="002D1B51">
      <w:pPr>
        <w:autoSpaceDE w:val="0"/>
        <w:autoSpaceDN w:val="0"/>
        <w:adjustRightInd w:val="0"/>
        <w:ind w:firstLine="540"/>
        <w:jc w:val="both"/>
        <w:outlineLvl w:val="1"/>
      </w:pPr>
      <w:r>
        <w:t>7</w:t>
      </w:r>
      <w:r w:rsidRPr="00D70A06">
        <w:t>) вступления в отношении его в законную силу обвинительного приговора суда;</w:t>
      </w:r>
    </w:p>
    <w:p w:rsidR="002D1B51" w:rsidRPr="00D70A06" w:rsidRDefault="002D1B51" w:rsidP="002D1B51">
      <w:pPr>
        <w:autoSpaceDE w:val="0"/>
        <w:autoSpaceDN w:val="0"/>
        <w:adjustRightInd w:val="0"/>
        <w:ind w:firstLine="540"/>
        <w:jc w:val="both"/>
        <w:outlineLvl w:val="1"/>
        <w:rPr>
          <w:rFonts w:ascii="Courier New" w:hAnsi="Courier New" w:cs="Courier New"/>
          <w:sz w:val="2"/>
          <w:szCs w:val="2"/>
        </w:rPr>
      </w:pPr>
      <w:r>
        <w:t>8</w:t>
      </w:r>
      <w:r w:rsidRPr="00D70A06">
        <w:t>) выезда за пределы Российской Федерации на постоянное место жительства;</w:t>
      </w:r>
    </w:p>
    <w:p w:rsidR="002D1B51" w:rsidRPr="00D70A06" w:rsidRDefault="002D1B51" w:rsidP="002D1B51">
      <w:pPr>
        <w:autoSpaceDE w:val="0"/>
        <w:autoSpaceDN w:val="0"/>
        <w:adjustRightInd w:val="0"/>
        <w:ind w:firstLine="540"/>
        <w:jc w:val="both"/>
        <w:outlineLvl w:val="1"/>
      </w:pPr>
      <w:proofErr w:type="gramStart"/>
      <w:r>
        <w:t>9</w:t>
      </w:r>
      <w:r w:rsidRPr="00D70A06">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70A06">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1B51" w:rsidRPr="00D70A06" w:rsidRDefault="002D1B51" w:rsidP="002D1B51">
      <w:pPr>
        <w:autoSpaceDE w:val="0"/>
        <w:autoSpaceDN w:val="0"/>
        <w:adjustRightInd w:val="0"/>
        <w:ind w:firstLine="540"/>
        <w:jc w:val="both"/>
        <w:outlineLvl w:val="1"/>
      </w:pPr>
      <w:r>
        <w:t>10</w:t>
      </w:r>
      <w:r w:rsidRPr="00D70A06">
        <w:t>) отзыва избирателями;</w:t>
      </w:r>
    </w:p>
    <w:p w:rsidR="002D1B51" w:rsidRPr="00D70A06" w:rsidRDefault="002D1B51" w:rsidP="002D1B51">
      <w:pPr>
        <w:autoSpaceDE w:val="0"/>
        <w:autoSpaceDN w:val="0"/>
        <w:adjustRightInd w:val="0"/>
        <w:ind w:firstLine="540"/>
        <w:jc w:val="both"/>
        <w:outlineLvl w:val="1"/>
      </w:pPr>
      <w:r w:rsidRPr="00D70A06">
        <w:t>1</w:t>
      </w:r>
      <w:r>
        <w:t>1</w:t>
      </w:r>
      <w:r w:rsidRPr="00D70A06">
        <w:t>) установленной в судебном порядке стойкой неспособности по состоянию здоровья осуществлять полномочия главы муниципального образования;</w:t>
      </w:r>
    </w:p>
    <w:p w:rsidR="002D1B51" w:rsidRPr="00D70A06" w:rsidRDefault="002D1B51" w:rsidP="002D1B51">
      <w:pPr>
        <w:autoSpaceDE w:val="0"/>
        <w:autoSpaceDN w:val="0"/>
        <w:adjustRightInd w:val="0"/>
        <w:ind w:firstLine="540"/>
        <w:jc w:val="both"/>
        <w:outlineLvl w:val="1"/>
      </w:pPr>
      <w:r w:rsidRPr="00D70A06">
        <w:t>1</w:t>
      </w:r>
      <w:r>
        <w:t>2</w:t>
      </w:r>
      <w:r w:rsidRPr="00D70A06">
        <w:t xml:space="preserve">) преобразования муниципального образования, осуществляемого в соответствии с </w:t>
      </w:r>
      <w:hyperlink r:id="rId17" w:history="1">
        <w:r w:rsidRPr="00D70A06">
          <w:rPr>
            <w:color w:val="000000"/>
          </w:rPr>
          <w:t>частями 3</w:t>
        </w:r>
      </w:hyperlink>
      <w:r w:rsidRPr="00D70A06">
        <w:rPr>
          <w:color w:val="000000"/>
        </w:rPr>
        <w:t xml:space="preserve">, </w:t>
      </w:r>
      <w:hyperlink r:id="rId18" w:history="1">
        <w:r w:rsidRPr="00D70A06">
          <w:rPr>
            <w:color w:val="000000"/>
          </w:rPr>
          <w:t>4</w:t>
        </w:r>
      </w:hyperlink>
      <w:r w:rsidRPr="00D70A06">
        <w:rPr>
          <w:color w:val="000000"/>
        </w:rPr>
        <w:t xml:space="preserve"> - </w:t>
      </w:r>
      <w:hyperlink r:id="rId19" w:history="1">
        <w:r w:rsidRPr="00D70A06">
          <w:rPr>
            <w:color w:val="000000"/>
          </w:rPr>
          <w:t>7 статьи 13</w:t>
        </w:r>
      </w:hyperlink>
      <w:r w:rsidRPr="00D70A06">
        <w:t xml:space="preserve"> </w:t>
      </w:r>
      <w:r w:rsidRPr="00FA64BB">
        <w:rPr>
          <w:rFonts w:eastAsia="Calibri"/>
        </w:rPr>
        <w:t xml:space="preserve">Федерального закона от </w:t>
      </w:r>
      <w:r>
        <w:t xml:space="preserve">6 октября 2003 года </w:t>
      </w:r>
      <w:r w:rsidRPr="00FA64BB">
        <w:rPr>
          <w:rFonts w:eastAsia="Calibri"/>
        </w:rPr>
        <w:t xml:space="preserve">№ 131-ФЗ </w:t>
      </w:r>
      <w:r w:rsidRPr="00FA64BB">
        <w:t>«Об общих принципах организации местного самоуправления в Российской Федерации»</w:t>
      </w:r>
      <w:r w:rsidRPr="00D70A06">
        <w:t>, а также в случае упразднения муниципального образования;</w:t>
      </w:r>
    </w:p>
    <w:p w:rsidR="002D1B51" w:rsidRPr="00D70A06" w:rsidRDefault="002D1B51" w:rsidP="002D1B51">
      <w:pPr>
        <w:autoSpaceDE w:val="0"/>
        <w:autoSpaceDN w:val="0"/>
        <w:adjustRightInd w:val="0"/>
        <w:ind w:firstLine="540"/>
        <w:jc w:val="both"/>
        <w:outlineLvl w:val="1"/>
      </w:pPr>
      <w:r>
        <w:t>13</w:t>
      </w:r>
      <w:r w:rsidRPr="00D70A06">
        <w:t>) утраты поселением статуса муниципального образования в связи с его объединением с городским округом;</w:t>
      </w:r>
    </w:p>
    <w:p w:rsidR="002D1B51" w:rsidRPr="00D70A06" w:rsidRDefault="002D1B51" w:rsidP="002D1B51">
      <w:pPr>
        <w:autoSpaceDE w:val="0"/>
        <w:autoSpaceDN w:val="0"/>
        <w:adjustRightInd w:val="0"/>
        <w:ind w:firstLine="540"/>
        <w:jc w:val="both"/>
        <w:outlineLvl w:val="1"/>
      </w:pPr>
      <w:r>
        <w:t>14</w:t>
      </w:r>
      <w:r w:rsidRPr="00D70A06">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D1B51" w:rsidRDefault="002D1B51" w:rsidP="002D1B51">
      <w:pPr>
        <w:autoSpaceDE w:val="0"/>
        <w:autoSpaceDN w:val="0"/>
        <w:adjustRightInd w:val="0"/>
        <w:ind w:firstLine="540"/>
        <w:jc w:val="both"/>
        <w:outlineLvl w:val="1"/>
      </w:pPr>
      <w:r w:rsidRPr="005A5863">
        <w:t>2.</w:t>
      </w:r>
      <w:r w:rsidRPr="006275EA">
        <w:t xml:space="preserve"> </w:t>
      </w:r>
      <w:r>
        <w:t>Полномочия главы муниципального образования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2D1B51" w:rsidRDefault="002D1B51" w:rsidP="002D1B51">
      <w:pPr>
        <w:pStyle w:val="ConsNormal"/>
        <w:widowControl/>
        <w:ind w:right="0" w:firstLine="540"/>
        <w:jc w:val="both"/>
        <w:rPr>
          <w:rFonts w:ascii="Times New Roman" w:hAnsi="Times New Roman"/>
          <w:sz w:val="24"/>
          <w:szCs w:val="24"/>
        </w:rPr>
      </w:pPr>
      <w:r>
        <w:rPr>
          <w:rFonts w:ascii="Times New Roman" w:hAnsi="Times New Roman"/>
          <w:sz w:val="24"/>
          <w:szCs w:val="24"/>
        </w:rPr>
        <w:lastRenderedPageBreak/>
        <w:t xml:space="preserve">3. </w:t>
      </w:r>
      <w:r w:rsidRPr="005A5863">
        <w:rPr>
          <w:rFonts w:ascii="Times New Roman" w:hAnsi="Times New Roman"/>
          <w:sz w:val="24"/>
          <w:szCs w:val="24"/>
        </w:rPr>
        <w:t xml:space="preserve"> В случае досрочного прекращения полномочий главы муниципального образования</w:t>
      </w:r>
      <w:r>
        <w:rPr>
          <w:rFonts w:ascii="Times New Roman" w:hAnsi="Times New Roman"/>
          <w:sz w:val="24"/>
          <w:szCs w:val="24"/>
        </w:rPr>
        <w:t xml:space="preserve">, </w:t>
      </w:r>
      <w:r w:rsidRPr="005A5863">
        <w:rPr>
          <w:rFonts w:ascii="Times New Roman" w:hAnsi="Times New Roman"/>
          <w:sz w:val="24"/>
          <w:szCs w:val="24"/>
        </w:rPr>
        <w:t xml:space="preserve"> </w:t>
      </w:r>
      <w:r>
        <w:rPr>
          <w:rFonts w:ascii="Times New Roman" w:hAnsi="Times New Roman"/>
          <w:sz w:val="24"/>
          <w:szCs w:val="24"/>
        </w:rPr>
        <w:t>досроч</w:t>
      </w:r>
      <w:r w:rsidRPr="005A5863">
        <w:rPr>
          <w:rFonts w:ascii="Times New Roman" w:hAnsi="Times New Roman"/>
          <w:sz w:val="24"/>
          <w:szCs w:val="24"/>
        </w:rPr>
        <w:t>ные выборы главы муниципального образования проводятся в порядке и сроки, установленные законодательством. При этом полномочия главы муниципального образования со времени их прекращения и до вступления в должность вновь избранного главы муниципального образования осуществляет заместитель главы  местной администрации. В случае отсутствия заместителя главы  местной администрации Совет депутатов принимает решение о возложении исполнения обязанностей главы муниципального образования на одного из муниципальных служащих администр</w:t>
      </w:r>
      <w:r>
        <w:rPr>
          <w:rFonts w:ascii="Times New Roman" w:hAnsi="Times New Roman"/>
          <w:sz w:val="24"/>
          <w:szCs w:val="24"/>
        </w:rPr>
        <w:t>ации муниципального образования</w:t>
      </w:r>
      <w:proofErr w:type="gramStart"/>
      <w:r w:rsidRPr="005A5863">
        <w:rPr>
          <w:rFonts w:ascii="Times New Roman" w:hAnsi="Times New Roman"/>
          <w:sz w:val="24"/>
          <w:szCs w:val="24"/>
        </w:rPr>
        <w:t>.</w:t>
      </w:r>
      <w:r>
        <w:rPr>
          <w:rFonts w:ascii="Times New Roman" w:hAnsi="Times New Roman"/>
          <w:sz w:val="24"/>
          <w:szCs w:val="24"/>
        </w:rPr>
        <w:t>».</w:t>
      </w:r>
      <w:proofErr w:type="gramEnd"/>
    </w:p>
    <w:p w:rsidR="002D1B51" w:rsidRDefault="002D1B51" w:rsidP="002D1B51">
      <w:pPr>
        <w:pStyle w:val="ConsNormal"/>
        <w:widowControl/>
        <w:ind w:right="0" w:firstLine="540"/>
        <w:jc w:val="both"/>
        <w:rPr>
          <w:rFonts w:ascii="Times New Roman" w:hAnsi="Times New Roman"/>
          <w:sz w:val="24"/>
          <w:szCs w:val="24"/>
        </w:rPr>
      </w:pPr>
    </w:p>
    <w:p w:rsidR="002D1B51" w:rsidRPr="002D36B9" w:rsidRDefault="002D1B51" w:rsidP="002D1B51">
      <w:pPr>
        <w:pStyle w:val="a3"/>
        <w:numPr>
          <w:ilvl w:val="0"/>
          <w:numId w:val="1"/>
        </w:numPr>
        <w:ind w:left="0" w:firstLine="567"/>
        <w:rPr>
          <w:rFonts w:ascii="Times New Roman" w:hAnsi="Times New Roman"/>
          <w:sz w:val="24"/>
          <w:szCs w:val="24"/>
        </w:rPr>
      </w:pPr>
      <w:r w:rsidRPr="002D36B9">
        <w:rPr>
          <w:rFonts w:ascii="Times New Roman" w:hAnsi="Times New Roman"/>
          <w:sz w:val="24"/>
          <w:szCs w:val="24"/>
        </w:rPr>
        <w:t>Статья 56 изложить в следующей редакции:</w:t>
      </w:r>
    </w:p>
    <w:p w:rsidR="002D1B51" w:rsidRDefault="002D1B51" w:rsidP="002D1B51">
      <w:pPr>
        <w:autoSpaceDE w:val="0"/>
        <w:autoSpaceDN w:val="0"/>
        <w:adjustRightInd w:val="0"/>
        <w:ind w:firstLine="540"/>
        <w:jc w:val="both"/>
        <w:outlineLvl w:val="1"/>
      </w:pPr>
      <w:r>
        <w:t>«</w:t>
      </w:r>
      <w:r w:rsidRPr="008D5A98">
        <w:t xml:space="preserve">Статья 56. </w:t>
      </w:r>
      <w:r>
        <w:t>Муниципальное имущество</w:t>
      </w:r>
    </w:p>
    <w:p w:rsidR="002D1B51" w:rsidRPr="00E36EDF" w:rsidRDefault="002D1B51" w:rsidP="002D1B51">
      <w:pPr>
        <w:pStyle w:val="ConsNormal"/>
        <w:widowControl/>
        <w:ind w:left="540" w:right="0" w:firstLine="0"/>
        <w:jc w:val="both"/>
        <w:rPr>
          <w:rFonts w:ascii="Times New Roman" w:hAnsi="Times New Roman"/>
          <w:sz w:val="24"/>
          <w:szCs w:val="24"/>
        </w:rPr>
      </w:pPr>
      <w:r>
        <w:rPr>
          <w:rFonts w:ascii="Times New Roman" w:hAnsi="Times New Roman"/>
          <w:sz w:val="24"/>
          <w:szCs w:val="24"/>
        </w:rPr>
        <w:t xml:space="preserve">1. </w:t>
      </w:r>
      <w:r w:rsidRPr="00E36EDF">
        <w:rPr>
          <w:rFonts w:ascii="Times New Roman" w:hAnsi="Times New Roman"/>
          <w:sz w:val="24"/>
          <w:szCs w:val="24"/>
        </w:rPr>
        <w:t>В собственности муниципального образования могут находиться:</w:t>
      </w:r>
    </w:p>
    <w:p w:rsidR="002D1B51" w:rsidRDefault="002D1B51" w:rsidP="002D1B51">
      <w:pPr>
        <w:autoSpaceDE w:val="0"/>
        <w:autoSpaceDN w:val="0"/>
        <w:adjustRightInd w:val="0"/>
        <w:ind w:firstLine="540"/>
        <w:jc w:val="both"/>
        <w:outlineLvl w:val="1"/>
      </w:pPr>
      <w:r>
        <w:t xml:space="preserve">1) имущество, предназначенное для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для освещения улиц населенных пунктов поселения;</w:t>
      </w:r>
    </w:p>
    <w:p w:rsidR="002D1B51" w:rsidRDefault="002D1B51" w:rsidP="002D1B51">
      <w:pPr>
        <w:autoSpaceDE w:val="0"/>
        <w:autoSpaceDN w:val="0"/>
        <w:adjustRightInd w:val="0"/>
        <w:ind w:firstLine="540"/>
        <w:jc w:val="both"/>
        <w:outlineLvl w:val="1"/>
      </w:pPr>
      <w: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2D1B51" w:rsidRDefault="002D1B51" w:rsidP="002D1B51">
      <w:pPr>
        <w:autoSpaceDE w:val="0"/>
        <w:autoSpaceDN w:val="0"/>
        <w:adjustRightInd w:val="0"/>
        <w:ind w:firstLine="540"/>
        <w:jc w:val="both"/>
        <w:outlineLvl w:val="1"/>
      </w:pPr>
      <w:r>
        <w:t>3) имущество, предназначенное для организации охраны общественного порядка в границах поселения;</w:t>
      </w:r>
    </w:p>
    <w:p w:rsidR="002D1B51" w:rsidRDefault="002D1B51" w:rsidP="002D1B51">
      <w:pPr>
        <w:autoSpaceDE w:val="0"/>
        <w:autoSpaceDN w:val="0"/>
        <w:adjustRightInd w:val="0"/>
        <w:ind w:firstLine="540"/>
        <w:jc w:val="both"/>
        <w:outlineLvl w:val="1"/>
      </w:pPr>
      <w:r>
        <w:t>4)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2D1B51" w:rsidRDefault="002D1B51" w:rsidP="002D1B51">
      <w:pPr>
        <w:autoSpaceDE w:val="0"/>
        <w:autoSpaceDN w:val="0"/>
        <w:adjustRightInd w:val="0"/>
        <w:ind w:firstLine="540"/>
        <w:jc w:val="both"/>
        <w:outlineLvl w:val="1"/>
      </w:pPr>
      <w:r>
        <w:t>5) пассажирский транспорт и другое имущество, предназначенные для транспортного обслуживания населения в границах поселения;</w:t>
      </w:r>
    </w:p>
    <w:p w:rsidR="002D1B51" w:rsidRDefault="002D1B51" w:rsidP="002D1B51">
      <w:pPr>
        <w:autoSpaceDE w:val="0"/>
        <w:autoSpaceDN w:val="0"/>
        <w:adjustRightInd w:val="0"/>
        <w:ind w:firstLine="540"/>
        <w:jc w:val="both"/>
        <w:outlineLvl w:val="1"/>
      </w:pPr>
      <w:r>
        <w:t>6) имущество, предназначенное для предупреждения и ликвидации последствий чрезвычайных ситуаций в границах поселения;</w:t>
      </w:r>
    </w:p>
    <w:p w:rsidR="002D1B51" w:rsidRDefault="002D1B51" w:rsidP="002D1B51">
      <w:pPr>
        <w:autoSpaceDE w:val="0"/>
        <w:autoSpaceDN w:val="0"/>
        <w:adjustRightInd w:val="0"/>
        <w:ind w:firstLine="540"/>
        <w:jc w:val="both"/>
        <w:outlineLvl w:val="1"/>
      </w:pPr>
      <w:r>
        <w:t>7) имущество, предназначенное для обеспечения первичных мер пожарной безопасности;</w:t>
      </w:r>
    </w:p>
    <w:p w:rsidR="002D1B51" w:rsidRDefault="002D1B51" w:rsidP="002D1B51">
      <w:pPr>
        <w:autoSpaceDE w:val="0"/>
        <w:autoSpaceDN w:val="0"/>
        <w:adjustRightInd w:val="0"/>
        <w:ind w:firstLine="540"/>
        <w:jc w:val="both"/>
        <w:outlineLvl w:val="1"/>
      </w:pPr>
      <w:r>
        <w:t>8) имущество библиотек поселения;</w:t>
      </w:r>
    </w:p>
    <w:p w:rsidR="002D1B51" w:rsidRDefault="002D1B51" w:rsidP="002D1B51">
      <w:pPr>
        <w:autoSpaceDE w:val="0"/>
        <w:autoSpaceDN w:val="0"/>
        <w:adjustRightInd w:val="0"/>
        <w:ind w:firstLine="540"/>
        <w:jc w:val="both"/>
        <w:outlineLvl w:val="1"/>
      </w:pPr>
      <w:r>
        <w:t>9) имущество, предназначенное для организации досуга и обеспечения жителей поселения услугами организаций культуры;</w:t>
      </w:r>
    </w:p>
    <w:p w:rsidR="002D1B51" w:rsidRDefault="002D1B51" w:rsidP="002D1B51">
      <w:pPr>
        <w:autoSpaceDE w:val="0"/>
        <w:autoSpaceDN w:val="0"/>
        <w:adjustRightInd w:val="0"/>
        <w:ind w:firstLine="540"/>
        <w:jc w:val="both"/>
        <w:outlineLvl w:val="1"/>
      </w:pPr>
      <w:r>
        <w:t xml:space="preserve">10) объекты культурного наследия (памятники истории и культуры) независимо от категории их историко-культурного значения в соответствии с </w:t>
      </w:r>
      <w:hyperlink r:id="rId20" w:history="1">
        <w:r w:rsidRPr="00A948E2">
          <w:rPr>
            <w:color w:val="000000"/>
          </w:rPr>
          <w:t>законодательством</w:t>
        </w:r>
      </w:hyperlink>
      <w:r w:rsidRPr="00A948E2">
        <w:rPr>
          <w:color w:val="000000"/>
        </w:rPr>
        <w:t xml:space="preserve"> </w:t>
      </w:r>
      <w:r>
        <w:t>Российской Федерации;</w:t>
      </w:r>
    </w:p>
    <w:p w:rsidR="002D1B51" w:rsidRDefault="002D1B51" w:rsidP="002D1B51">
      <w:pPr>
        <w:autoSpaceDE w:val="0"/>
        <w:autoSpaceDN w:val="0"/>
        <w:adjustRightInd w:val="0"/>
        <w:ind w:firstLine="540"/>
        <w:jc w:val="both"/>
        <w:outlineLvl w:val="1"/>
      </w:pPr>
      <w:r>
        <w:t>11) имущество, предназначенное для развития на территории поселения физической культуры и массового спорта;</w:t>
      </w:r>
    </w:p>
    <w:p w:rsidR="002D1B51" w:rsidRDefault="002D1B51" w:rsidP="002D1B51">
      <w:pPr>
        <w:autoSpaceDE w:val="0"/>
        <w:autoSpaceDN w:val="0"/>
        <w:adjustRightInd w:val="0"/>
        <w:ind w:firstLine="540"/>
        <w:jc w:val="both"/>
        <w:outlineLvl w:val="1"/>
      </w:pPr>
      <w:r>
        <w:t>12)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2D1B51" w:rsidRDefault="002D1B51" w:rsidP="002D1B51">
      <w:pPr>
        <w:autoSpaceDE w:val="0"/>
        <w:autoSpaceDN w:val="0"/>
        <w:adjustRightInd w:val="0"/>
        <w:ind w:firstLine="540"/>
        <w:jc w:val="both"/>
        <w:outlineLvl w:val="1"/>
      </w:pPr>
      <w:r>
        <w:t>13) имущество, предназначенное для сбора и вывоза бытовых отходов и мусора;</w:t>
      </w:r>
    </w:p>
    <w:p w:rsidR="002D1B51" w:rsidRDefault="002D1B51" w:rsidP="002D1B51">
      <w:pPr>
        <w:autoSpaceDE w:val="0"/>
        <w:autoSpaceDN w:val="0"/>
        <w:adjustRightInd w:val="0"/>
        <w:ind w:firstLine="540"/>
        <w:jc w:val="both"/>
        <w:outlineLvl w:val="1"/>
      </w:pPr>
      <w:r>
        <w:t>14) имущество, включая земельные участки, предназначенные для организации ритуальных услуг и содержания мест захоронения;</w:t>
      </w:r>
    </w:p>
    <w:p w:rsidR="002D1B51" w:rsidRDefault="002D1B51" w:rsidP="002D1B51">
      <w:pPr>
        <w:autoSpaceDE w:val="0"/>
        <w:autoSpaceDN w:val="0"/>
        <w:adjustRightInd w:val="0"/>
        <w:ind w:firstLine="540"/>
        <w:jc w:val="both"/>
        <w:outlineLvl w:val="1"/>
      </w:pPr>
      <w:r>
        <w:t>15) имущество, предназначенное для официального опубликования (обнародования) муниципальных правовых актов, иной официальной информации;</w:t>
      </w:r>
    </w:p>
    <w:p w:rsidR="002D1B51" w:rsidRDefault="002D1B51" w:rsidP="002D1B51">
      <w:pPr>
        <w:autoSpaceDE w:val="0"/>
        <w:autoSpaceDN w:val="0"/>
        <w:adjustRightInd w:val="0"/>
        <w:ind w:firstLine="540"/>
        <w:jc w:val="both"/>
        <w:outlineLvl w:val="1"/>
      </w:pPr>
      <w:r>
        <w:t>16) земельные участки, отнесенные к муниципальной собственности поселения в соответствии с федеральными законами;</w:t>
      </w:r>
    </w:p>
    <w:p w:rsidR="002D1B51" w:rsidRDefault="002D1B51" w:rsidP="002D1B51">
      <w:pPr>
        <w:autoSpaceDE w:val="0"/>
        <w:autoSpaceDN w:val="0"/>
        <w:adjustRightInd w:val="0"/>
        <w:ind w:firstLine="540"/>
        <w:jc w:val="both"/>
        <w:outlineLvl w:val="1"/>
      </w:pPr>
      <w:r>
        <w:t>17) пруды, обводненные карьеры на территории поселения;</w:t>
      </w:r>
    </w:p>
    <w:p w:rsidR="002D1B51" w:rsidRDefault="002D1B51" w:rsidP="002D1B51">
      <w:pPr>
        <w:autoSpaceDE w:val="0"/>
        <w:autoSpaceDN w:val="0"/>
        <w:adjustRightInd w:val="0"/>
        <w:ind w:firstLine="540"/>
        <w:jc w:val="both"/>
        <w:outlineLvl w:val="1"/>
      </w:pPr>
      <w:r>
        <w:lastRenderedPageBreak/>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2D1B51" w:rsidRDefault="002D1B51" w:rsidP="002D1B51">
      <w:pPr>
        <w:autoSpaceDE w:val="0"/>
        <w:autoSpaceDN w:val="0"/>
        <w:adjustRightInd w:val="0"/>
        <w:ind w:firstLine="540"/>
        <w:jc w:val="both"/>
        <w:outlineLvl w:val="1"/>
      </w:pPr>
      <w: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2D1B51" w:rsidRDefault="002D1B51" w:rsidP="002D1B51">
      <w:pPr>
        <w:autoSpaceDE w:val="0"/>
        <w:autoSpaceDN w:val="0"/>
        <w:adjustRightInd w:val="0"/>
        <w:ind w:firstLine="540"/>
        <w:jc w:val="both"/>
        <w:outlineLvl w:val="1"/>
      </w:pPr>
      <w:r>
        <w:t>20) имущество, предназначенное для обеспечения безопасности людей на водных объектах, охраны их жизни и здоровья;</w:t>
      </w:r>
    </w:p>
    <w:p w:rsidR="002D1B51" w:rsidRDefault="002D1B51" w:rsidP="002D1B51">
      <w:pPr>
        <w:autoSpaceDE w:val="0"/>
        <w:autoSpaceDN w:val="0"/>
        <w:adjustRightInd w:val="0"/>
        <w:ind w:firstLine="540"/>
        <w:jc w:val="both"/>
        <w:outlineLvl w:val="1"/>
      </w:pPr>
      <w: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2D1B51" w:rsidRDefault="002D1B51" w:rsidP="002D1B51">
      <w:pPr>
        <w:autoSpaceDE w:val="0"/>
        <w:autoSpaceDN w:val="0"/>
        <w:adjustRightInd w:val="0"/>
        <w:ind w:firstLine="540"/>
        <w:jc w:val="both"/>
        <w:outlineLvl w:val="1"/>
      </w:pPr>
      <w: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2D1B51" w:rsidRDefault="002D1B51" w:rsidP="002D1B51">
      <w:pPr>
        <w:autoSpaceDE w:val="0"/>
        <w:autoSpaceDN w:val="0"/>
        <w:adjustRightInd w:val="0"/>
        <w:ind w:firstLine="540"/>
        <w:jc w:val="both"/>
        <w:outlineLvl w:val="1"/>
      </w:pPr>
      <w:r>
        <w:t>2.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roofErr w:type="gramStart"/>
      <w:r>
        <w:t>.».</w:t>
      </w:r>
      <w:proofErr w:type="gramEnd"/>
    </w:p>
    <w:p w:rsidR="002D1B51" w:rsidRDefault="002D1B51" w:rsidP="002D1B51"/>
    <w:p w:rsidR="002D1B51" w:rsidRDefault="002D1B51" w:rsidP="002D1B51">
      <w:pPr>
        <w:numPr>
          <w:ilvl w:val="0"/>
          <w:numId w:val="1"/>
        </w:numPr>
        <w:autoSpaceDE w:val="0"/>
        <w:autoSpaceDN w:val="0"/>
        <w:adjustRightInd w:val="0"/>
        <w:ind w:left="0" w:firstLine="567"/>
        <w:jc w:val="both"/>
        <w:outlineLvl w:val="1"/>
      </w:pPr>
      <w:r>
        <w:t>Статью 81 дополнить частью 6 следующего содержания:</w:t>
      </w:r>
    </w:p>
    <w:p w:rsidR="002D1B51" w:rsidRDefault="002D1B51" w:rsidP="002D1B51">
      <w:pPr>
        <w:autoSpaceDE w:val="0"/>
        <w:autoSpaceDN w:val="0"/>
        <w:adjustRightInd w:val="0"/>
        <w:ind w:firstLine="540"/>
        <w:jc w:val="both"/>
        <w:outlineLvl w:val="1"/>
      </w:pPr>
      <w:r>
        <w:t xml:space="preserve">«6. </w:t>
      </w:r>
      <w:proofErr w:type="gramStart"/>
      <w: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D1B51" w:rsidRDefault="002D1B51" w:rsidP="002D1B51">
      <w:pPr>
        <w:autoSpaceDE w:val="0"/>
        <w:autoSpaceDN w:val="0"/>
        <w:adjustRightInd w:val="0"/>
        <w:ind w:firstLine="567"/>
        <w:jc w:val="both"/>
        <w:outlineLvl w:val="1"/>
      </w:pPr>
    </w:p>
    <w:p w:rsidR="002D1B51" w:rsidRDefault="002D1B51" w:rsidP="002D1B51">
      <w:pPr>
        <w:jc w:val="both"/>
      </w:pPr>
    </w:p>
    <w:p w:rsidR="002D1B51" w:rsidRDefault="002D1B51" w:rsidP="002D1B51">
      <w:pPr>
        <w:jc w:val="both"/>
      </w:pPr>
      <w:r>
        <w:t xml:space="preserve">   </w:t>
      </w:r>
    </w:p>
    <w:p w:rsidR="002D1B51" w:rsidRDefault="002D1B51" w:rsidP="002D1B51">
      <w:r>
        <w:t>Председатель</w:t>
      </w:r>
      <w:r w:rsidRPr="00E06DF3">
        <w:t xml:space="preserve"> </w:t>
      </w:r>
      <w:r>
        <w:t xml:space="preserve"> Совета депутатов                                        </w:t>
      </w:r>
      <w:r w:rsidRPr="00E06DF3">
        <w:t>Глава МО</w:t>
      </w:r>
      <w:r>
        <w:t xml:space="preserve">  «Канин</w:t>
      </w:r>
      <w:r w:rsidRPr="00E06DF3">
        <w:t xml:space="preserve">ский сельсовет» </w:t>
      </w:r>
      <w:r>
        <w:t xml:space="preserve"> </w:t>
      </w:r>
      <w:r w:rsidRPr="00E06DF3">
        <w:t>НАО</w:t>
      </w:r>
      <w:r>
        <w:t xml:space="preserve">   </w:t>
      </w:r>
      <w:r w:rsidRPr="00E06DF3">
        <w:t xml:space="preserve">                  </w:t>
      </w:r>
    </w:p>
    <w:p w:rsidR="002D1B51" w:rsidRPr="00E06DF3" w:rsidRDefault="002D1B51" w:rsidP="002D1B51">
      <w:r>
        <w:t>МО «Канин</w:t>
      </w:r>
      <w:r w:rsidRPr="00E06DF3">
        <w:t>ский сельсовет» НАО</w:t>
      </w:r>
      <w:r>
        <w:t xml:space="preserve">   </w:t>
      </w:r>
      <w:r w:rsidRPr="00E06DF3">
        <w:t xml:space="preserve">                                   </w:t>
      </w:r>
      <w:r>
        <w:t xml:space="preserve">                                   Б.Н. </w:t>
      </w:r>
      <w:proofErr w:type="spellStart"/>
      <w:r>
        <w:t>Коткин</w:t>
      </w:r>
      <w:proofErr w:type="spellEnd"/>
    </w:p>
    <w:p w:rsidR="002D1B51" w:rsidRPr="00E06DF3" w:rsidRDefault="002D1B51" w:rsidP="002D1B51">
      <w:r>
        <w:t xml:space="preserve">                           С.А. </w:t>
      </w:r>
      <w:proofErr w:type="spellStart"/>
      <w:r>
        <w:t>Коткина</w:t>
      </w:r>
      <w:proofErr w:type="spellEnd"/>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pStyle w:val="ConsPlusNormal"/>
        <w:widowControl/>
        <w:ind w:firstLine="0"/>
        <w:jc w:val="right"/>
        <w:rPr>
          <w:rFonts w:ascii="Times New Roman" w:hAnsi="Times New Roman" w:cs="Times New Roman"/>
          <w:sz w:val="24"/>
          <w:szCs w:val="24"/>
        </w:rPr>
      </w:pPr>
    </w:p>
    <w:p w:rsidR="002D1B51" w:rsidRDefault="002D1B51" w:rsidP="002D1B51">
      <w:pPr>
        <w:jc w:val="both"/>
      </w:pPr>
    </w:p>
    <w:p w:rsidR="002D1B51" w:rsidRDefault="002D1B51" w:rsidP="002D1B51">
      <w:pPr>
        <w:jc w:val="both"/>
      </w:pPr>
    </w:p>
    <w:p w:rsidR="002D1B51" w:rsidRDefault="002D1B51" w:rsidP="002D1B51">
      <w:pPr>
        <w:jc w:val="center"/>
        <w:rPr>
          <w:sz w:val="16"/>
          <w:szCs w:val="16"/>
        </w:rPr>
      </w:pPr>
    </w:p>
    <w:p w:rsidR="002D1B51" w:rsidRDefault="002D1B51" w:rsidP="002D1B51">
      <w:pPr>
        <w:jc w:val="center"/>
        <w:rPr>
          <w:sz w:val="16"/>
          <w:szCs w:val="16"/>
        </w:rPr>
      </w:pPr>
    </w:p>
    <w:p w:rsidR="002D1B51" w:rsidRPr="00B63137" w:rsidRDefault="002D1B51" w:rsidP="002D1B51">
      <w:pPr>
        <w:pBdr>
          <w:top w:val="single" w:sz="4" w:space="2" w:color="auto"/>
          <w:left w:val="single" w:sz="4" w:space="4" w:color="auto"/>
          <w:bottom w:val="single" w:sz="4" w:space="1" w:color="auto"/>
          <w:right w:val="single" w:sz="4" w:space="4" w:color="auto"/>
        </w:pBdr>
        <w:rPr>
          <w:sz w:val="16"/>
          <w:szCs w:val="16"/>
        </w:rPr>
      </w:pPr>
      <w:r>
        <w:rPr>
          <w:sz w:val="16"/>
          <w:szCs w:val="16"/>
        </w:rPr>
        <w:t xml:space="preserve">Информационный бюллетень №  20 , 2012  </w:t>
      </w:r>
      <w:r w:rsidRPr="00B63137">
        <w:rPr>
          <w:sz w:val="16"/>
          <w:szCs w:val="16"/>
        </w:rPr>
        <w:t xml:space="preserve">Издатель: Администрация и Совет депутатов муниципального образования «Канинский сельсовет» НАО. </w:t>
      </w:r>
      <w:r>
        <w:rPr>
          <w:sz w:val="16"/>
          <w:szCs w:val="16"/>
        </w:rPr>
        <w:t>С.</w:t>
      </w:r>
      <w:r w:rsidRPr="00B63137">
        <w:rPr>
          <w:sz w:val="16"/>
          <w:szCs w:val="16"/>
        </w:rPr>
        <w:t>Несь, ул. Набер</w:t>
      </w:r>
      <w:r>
        <w:rPr>
          <w:sz w:val="16"/>
          <w:szCs w:val="16"/>
        </w:rPr>
        <w:t xml:space="preserve">ежная, 20. Редактор </w:t>
      </w:r>
      <w:proofErr w:type="spellStart"/>
      <w:r>
        <w:rPr>
          <w:sz w:val="16"/>
          <w:szCs w:val="16"/>
        </w:rPr>
        <w:t>Коткин</w:t>
      </w:r>
      <w:proofErr w:type="spellEnd"/>
      <w:r>
        <w:rPr>
          <w:sz w:val="16"/>
          <w:szCs w:val="16"/>
        </w:rPr>
        <w:t xml:space="preserve"> В.А.</w:t>
      </w:r>
      <w:r w:rsidRPr="00B63137">
        <w:rPr>
          <w:sz w:val="16"/>
          <w:szCs w:val="16"/>
        </w:rPr>
        <w:t xml:space="preserve"> </w:t>
      </w:r>
    </w:p>
    <w:p w:rsidR="002D1B51" w:rsidRPr="00B63137" w:rsidRDefault="002D1B51" w:rsidP="002D1B51">
      <w:pPr>
        <w:pBdr>
          <w:top w:val="single" w:sz="4" w:space="2" w:color="auto"/>
          <w:left w:val="single" w:sz="4" w:space="4" w:color="auto"/>
          <w:bottom w:val="single" w:sz="4" w:space="1" w:color="auto"/>
          <w:right w:val="single" w:sz="4" w:space="4" w:color="auto"/>
        </w:pBdr>
        <w:rPr>
          <w:sz w:val="16"/>
          <w:szCs w:val="16"/>
        </w:rPr>
      </w:pPr>
      <w:r>
        <w:rPr>
          <w:sz w:val="16"/>
          <w:szCs w:val="16"/>
        </w:rPr>
        <w:t>Тираж 3</w:t>
      </w:r>
      <w:r w:rsidRPr="00B63137">
        <w:rPr>
          <w:sz w:val="16"/>
          <w:szCs w:val="16"/>
        </w:rPr>
        <w:t>0 экз. Бесплатно. Отпечатан на принтере Администрации МО «Канинский сельсовет»</w:t>
      </w:r>
      <w:r>
        <w:rPr>
          <w:sz w:val="16"/>
          <w:szCs w:val="16"/>
        </w:rPr>
        <w:t xml:space="preserve"> </w:t>
      </w:r>
      <w:r w:rsidRPr="00B63137">
        <w:rPr>
          <w:sz w:val="16"/>
          <w:szCs w:val="16"/>
        </w:rPr>
        <w:t>НАО.</w:t>
      </w:r>
    </w:p>
    <w:p w:rsidR="002D1B51" w:rsidRDefault="002D1B51" w:rsidP="002D1B51">
      <w:pPr>
        <w:jc w:val="center"/>
        <w:rPr>
          <w:b/>
          <w:sz w:val="20"/>
          <w:szCs w:val="20"/>
        </w:rPr>
      </w:pPr>
    </w:p>
    <w:p w:rsidR="0033296B" w:rsidRDefault="0033296B"/>
    <w:sectPr w:rsidR="0033296B" w:rsidSect="00441003">
      <w:pgSz w:w="11906" w:h="16838"/>
      <w:pgMar w:top="1134" w:right="850" w:bottom="1134"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538A8"/>
    <w:multiLevelType w:val="hybridMultilevel"/>
    <w:tmpl w:val="D1D68B8C"/>
    <w:lvl w:ilvl="0" w:tplc="B308BF7E">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2D1B51"/>
    <w:rsid w:val="0000062E"/>
    <w:rsid w:val="00000B7C"/>
    <w:rsid w:val="000015E0"/>
    <w:rsid w:val="000017BA"/>
    <w:rsid w:val="00001A18"/>
    <w:rsid w:val="000023FB"/>
    <w:rsid w:val="000028BB"/>
    <w:rsid w:val="00002D1B"/>
    <w:rsid w:val="000039FB"/>
    <w:rsid w:val="00003A7F"/>
    <w:rsid w:val="0000403E"/>
    <w:rsid w:val="00004FB3"/>
    <w:rsid w:val="000056A4"/>
    <w:rsid w:val="00005E14"/>
    <w:rsid w:val="0000613B"/>
    <w:rsid w:val="00007885"/>
    <w:rsid w:val="00007AF8"/>
    <w:rsid w:val="00011C35"/>
    <w:rsid w:val="00011EC9"/>
    <w:rsid w:val="00012586"/>
    <w:rsid w:val="00012CBC"/>
    <w:rsid w:val="0001368C"/>
    <w:rsid w:val="00013F2B"/>
    <w:rsid w:val="00014C9E"/>
    <w:rsid w:val="00015099"/>
    <w:rsid w:val="00015B23"/>
    <w:rsid w:val="00015E56"/>
    <w:rsid w:val="000163F5"/>
    <w:rsid w:val="000165AF"/>
    <w:rsid w:val="000177A4"/>
    <w:rsid w:val="00020214"/>
    <w:rsid w:val="000202D1"/>
    <w:rsid w:val="0002034F"/>
    <w:rsid w:val="00021174"/>
    <w:rsid w:val="000211C6"/>
    <w:rsid w:val="00022333"/>
    <w:rsid w:val="000227C0"/>
    <w:rsid w:val="00022869"/>
    <w:rsid w:val="0002299B"/>
    <w:rsid w:val="00022E2D"/>
    <w:rsid w:val="00022E98"/>
    <w:rsid w:val="00023E40"/>
    <w:rsid w:val="00023F47"/>
    <w:rsid w:val="00024002"/>
    <w:rsid w:val="0002407F"/>
    <w:rsid w:val="000240F7"/>
    <w:rsid w:val="00024211"/>
    <w:rsid w:val="00024504"/>
    <w:rsid w:val="00024AAD"/>
    <w:rsid w:val="00024ACC"/>
    <w:rsid w:val="00024F43"/>
    <w:rsid w:val="00025176"/>
    <w:rsid w:val="000265F0"/>
    <w:rsid w:val="00026C69"/>
    <w:rsid w:val="00026CF6"/>
    <w:rsid w:val="00026E66"/>
    <w:rsid w:val="00026F00"/>
    <w:rsid w:val="00030491"/>
    <w:rsid w:val="000306BC"/>
    <w:rsid w:val="00030895"/>
    <w:rsid w:val="00030D45"/>
    <w:rsid w:val="00030EE8"/>
    <w:rsid w:val="00030FD5"/>
    <w:rsid w:val="00031889"/>
    <w:rsid w:val="00031C4E"/>
    <w:rsid w:val="000323DF"/>
    <w:rsid w:val="000326E0"/>
    <w:rsid w:val="0003537E"/>
    <w:rsid w:val="000354B2"/>
    <w:rsid w:val="0003552A"/>
    <w:rsid w:val="00035796"/>
    <w:rsid w:val="00035AD7"/>
    <w:rsid w:val="00035C31"/>
    <w:rsid w:val="00035D24"/>
    <w:rsid w:val="00035FA8"/>
    <w:rsid w:val="00036E90"/>
    <w:rsid w:val="00037358"/>
    <w:rsid w:val="000401FF"/>
    <w:rsid w:val="00040813"/>
    <w:rsid w:val="00040A67"/>
    <w:rsid w:val="00040B01"/>
    <w:rsid w:val="00040B11"/>
    <w:rsid w:val="00040C56"/>
    <w:rsid w:val="00040D7B"/>
    <w:rsid w:val="000419FD"/>
    <w:rsid w:val="00041B93"/>
    <w:rsid w:val="00041CC9"/>
    <w:rsid w:val="000424C0"/>
    <w:rsid w:val="00042ABB"/>
    <w:rsid w:val="00042AC7"/>
    <w:rsid w:val="00042D29"/>
    <w:rsid w:val="00042FFE"/>
    <w:rsid w:val="0004395F"/>
    <w:rsid w:val="00044471"/>
    <w:rsid w:val="000447F7"/>
    <w:rsid w:val="00044B58"/>
    <w:rsid w:val="0004546F"/>
    <w:rsid w:val="00045571"/>
    <w:rsid w:val="0004646B"/>
    <w:rsid w:val="000464D8"/>
    <w:rsid w:val="00046DC9"/>
    <w:rsid w:val="00050104"/>
    <w:rsid w:val="00050BCA"/>
    <w:rsid w:val="00050C39"/>
    <w:rsid w:val="0005112F"/>
    <w:rsid w:val="000514FE"/>
    <w:rsid w:val="00051B52"/>
    <w:rsid w:val="0005282B"/>
    <w:rsid w:val="00052D4A"/>
    <w:rsid w:val="000531ED"/>
    <w:rsid w:val="000533DC"/>
    <w:rsid w:val="0005395D"/>
    <w:rsid w:val="00053E33"/>
    <w:rsid w:val="00054003"/>
    <w:rsid w:val="00054234"/>
    <w:rsid w:val="00054A8D"/>
    <w:rsid w:val="00054E6F"/>
    <w:rsid w:val="00054EF3"/>
    <w:rsid w:val="0005556B"/>
    <w:rsid w:val="00055E10"/>
    <w:rsid w:val="00056641"/>
    <w:rsid w:val="00056B79"/>
    <w:rsid w:val="0005703F"/>
    <w:rsid w:val="000575C8"/>
    <w:rsid w:val="000576BA"/>
    <w:rsid w:val="00057889"/>
    <w:rsid w:val="000579BC"/>
    <w:rsid w:val="00057B31"/>
    <w:rsid w:val="00057D09"/>
    <w:rsid w:val="00060327"/>
    <w:rsid w:val="0006083F"/>
    <w:rsid w:val="00060E3F"/>
    <w:rsid w:val="000610FC"/>
    <w:rsid w:val="000623DD"/>
    <w:rsid w:val="00062E6E"/>
    <w:rsid w:val="0006300B"/>
    <w:rsid w:val="00063352"/>
    <w:rsid w:val="0006336C"/>
    <w:rsid w:val="00063AB0"/>
    <w:rsid w:val="00063E59"/>
    <w:rsid w:val="000648EC"/>
    <w:rsid w:val="00064927"/>
    <w:rsid w:val="00064B3C"/>
    <w:rsid w:val="00065CB2"/>
    <w:rsid w:val="00066743"/>
    <w:rsid w:val="0006682D"/>
    <w:rsid w:val="0006704E"/>
    <w:rsid w:val="00070A58"/>
    <w:rsid w:val="0007106F"/>
    <w:rsid w:val="00071493"/>
    <w:rsid w:val="0007163B"/>
    <w:rsid w:val="000716AD"/>
    <w:rsid w:val="00071930"/>
    <w:rsid w:val="00071964"/>
    <w:rsid w:val="000719F3"/>
    <w:rsid w:val="00071D89"/>
    <w:rsid w:val="00071E9C"/>
    <w:rsid w:val="0007251D"/>
    <w:rsid w:val="00072990"/>
    <w:rsid w:val="00072C42"/>
    <w:rsid w:val="00072C7B"/>
    <w:rsid w:val="00073C2C"/>
    <w:rsid w:val="00073D48"/>
    <w:rsid w:val="00074A1C"/>
    <w:rsid w:val="00074B27"/>
    <w:rsid w:val="00074EA3"/>
    <w:rsid w:val="00074EC5"/>
    <w:rsid w:val="00075E03"/>
    <w:rsid w:val="0007609C"/>
    <w:rsid w:val="000768C9"/>
    <w:rsid w:val="00076F87"/>
    <w:rsid w:val="00076FBB"/>
    <w:rsid w:val="000770E7"/>
    <w:rsid w:val="00077B98"/>
    <w:rsid w:val="00080474"/>
    <w:rsid w:val="00081D3D"/>
    <w:rsid w:val="00082255"/>
    <w:rsid w:val="00082483"/>
    <w:rsid w:val="00082845"/>
    <w:rsid w:val="00083019"/>
    <w:rsid w:val="000837BE"/>
    <w:rsid w:val="000845E6"/>
    <w:rsid w:val="00085B97"/>
    <w:rsid w:val="00086692"/>
    <w:rsid w:val="00086F7E"/>
    <w:rsid w:val="0008797C"/>
    <w:rsid w:val="000905CA"/>
    <w:rsid w:val="00090755"/>
    <w:rsid w:val="00090B10"/>
    <w:rsid w:val="0009117C"/>
    <w:rsid w:val="0009133D"/>
    <w:rsid w:val="0009161B"/>
    <w:rsid w:val="00091A87"/>
    <w:rsid w:val="00091DCD"/>
    <w:rsid w:val="0009260A"/>
    <w:rsid w:val="000927AD"/>
    <w:rsid w:val="00092861"/>
    <w:rsid w:val="00093089"/>
    <w:rsid w:val="000930C4"/>
    <w:rsid w:val="00093277"/>
    <w:rsid w:val="000936D2"/>
    <w:rsid w:val="000939F0"/>
    <w:rsid w:val="00093D08"/>
    <w:rsid w:val="0009497C"/>
    <w:rsid w:val="00094EA4"/>
    <w:rsid w:val="00095B22"/>
    <w:rsid w:val="00095BBA"/>
    <w:rsid w:val="00095DD0"/>
    <w:rsid w:val="00095F8A"/>
    <w:rsid w:val="00097401"/>
    <w:rsid w:val="000976C8"/>
    <w:rsid w:val="000978AB"/>
    <w:rsid w:val="000978B2"/>
    <w:rsid w:val="000A023A"/>
    <w:rsid w:val="000A03E8"/>
    <w:rsid w:val="000A0715"/>
    <w:rsid w:val="000A0ADF"/>
    <w:rsid w:val="000A0B0D"/>
    <w:rsid w:val="000A0BD4"/>
    <w:rsid w:val="000A0DB9"/>
    <w:rsid w:val="000A151D"/>
    <w:rsid w:val="000A2237"/>
    <w:rsid w:val="000A23C6"/>
    <w:rsid w:val="000A24C5"/>
    <w:rsid w:val="000A2CF8"/>
    <w:rsid w:val="000A326F"/>
    <w:rsid w:val="000A342B"/>
    <w:rsid w:val="000A3741"/>
    <w:rsid w:val="000A4B84"/>
    <w:rsid w:val="000A581D"/>
    <w:rsid w:val="000A59F7"/>
    <w:rsid w:val="000A68C3"/>
    <w:rsid w:val="000A6A8B"/>
    <w:rsid w:val="000A705C"/>
    <w:rsid w:val="000A72E7"/>
    <w:rsid w:val="000A74CC"/>
    <w:rsid w:val="000A7690"/>
    <w:rsid w:val="000A7B21"/>
    <w:rsid w:val="000B0832"/>
    <w:rsid w:val="000B12F5"/>
    <w:rsid w:val="000B1413"/>
    <w:rsid w:val="000B18AF"/>
    <w:rsid w:val="000B1BEA"/>
    <w:rsid w:val="000B22D0"/>
    <w:rsid w:val="000B258F"/>
    <w:rsid w:val="000B299E"/>
    <w:rsid w:val="000B3019"/>
    <w:rsid w:val="000B3072"/>
    <w:rsid w:val="000B3951"/>
    <w:rsid w:val="000B3D0E"/>
    <w:rsid w:val="000B3D5E"/>
    <w:rsid w:val="000B3F66"/>
    <w:rsid w:val="000B431B"/>
    <w:rsid w:val="000B4AD4"/>
    <w:rsid w:val="000B4D58"/>
    <w:rsid w:val="000B50B7"/>
    <w:rsid w:val="000B5F6B"/>
    <w:rsid w:val="000B642B"/>
    <w:rsid w:val="000B65CA"/>
    <w:rsid w:val="000B6AED"/>
    <w:rsid w:val="000B6E6C"/>
    <w:rsid w:val="000B740B"/>
    <w:rsid w:val="000C058A"/>
    <w:rsid w:val="000C06B7"/>
    <w:rsid w:val="000C08C9"/>
    <w:rsid w:val="000C093F"/>
    <w:rsid w:val="000C24DA"/>
    <w:rsid w:val="000C26F5"/>
    <w:rsid w:val="000C273D"/>
    <w:rsid w:val="000C2A64"/>
    <w:rsid w:val="000C2AC1"/>
    <w:rsid w:val="000C2DBA"/>
    <w:rsid w:val="000C2E31"/>
    <w:rsid w:val="000C390E"/>
    <w:rsid w:val="000C3E65"/>
    <w:rsid w:val="000C420F"/>
    <w:rsid w:val="000C4520"/>
    <w:rsid w:val="000C4631"/>
    <w:rsid w:val="000C4976"/>
    <w:rsid w:val="000C4CED"/>
    <w:rsid w:val="000C4E8D"/>
    <w:rsid w:val="000C5190"/>
    <w:rsid w:val="000C5BC3"/>
    <w:rsid w:val="000C5D30"/>
    <w:rsid w:val="000C5F44"/>
    <w:rsid w:val="000C6186"/>
    <w:rsid w:val="000C6598"/>
    <w:rsid w:val="000C680B"/>
    <w:rsid w:val="000C6D81"/>
    <w:rsid w:val="000C6DF3"/>
    <w:rsid w:val="000C746E"/>
    <w:rsid w:val="000C79D5"/>
    <w:rsid w:val="000C7D16"/>
    <w:rsid w:val="000D003B"/>
    <w:rsid w:val="000D025A"/>
    <w:rsid w:val="000D02C1"/>
    <w:rsid w:val="000D031B"/>
    <w:rsid w:val="000D05B0"/>
    <w:rsid w:val="000D159D"/>
    <w:rsid w:val="000D15F8"/>
    <w:rsid w:val="000D1DBF"/>
    <w:rsid w:val="000D2287"/>
    <w:rsid w:val="000D22C5"/>
    <w:rsid w:val="000D32DE"/>
    <w:rsid w:val="000D356A"/>
    <w:rsid w:val="000D3AF3"/>
    <w:rsid w:val="000D3B93"/>
    <w:rsid w:val="000D4E39"/>
    <w:rsid w:val="000D5CB4"/>
    <w:rsid w:val="000D5D73"/>
    <w:rsid w:val="000D6651"/>
    <w:rsid w:val="000D689A"/>
    <w:rsid w:val="000D6F55"/>
    <w:rsid w:val="000D70AA"/>
    <w:rsid w:val="000D7379"/>
    <w:rsid w:val="000D7FB3"/>
    <w:rsid w:val="000E01DF"/>
    <w:rsid w:val="000E091E"/>
    <w:rsid w:val="000E0ACA"/>
    <w:rsid w:val="000E0FB9"/>
    <w:rsid w:val="000E161F"/>
    <w:rsid w:val="000E1CFC"/>
    <w:rsid w:val="000E1F20"/>
    <w:rsid w:val="000E2031"/>
    <w:rsid w:val="000E234B"/>
    <w:rsid w:val="000E2762"/>
    <w:rsid w:val="000E3C04"/>
    <w:rsid w:val="000E3F5B"/>
    <w:rsid w:val="000E43A5"/>
    <w:rsid w:val="000E49FB"/>
    <w:rsid w:val="000E4F0E"/>
    <w:rsid w:val="000E4F94"/>
    <w:rsid w:val="000E50B3"/>
    <w:rsid w:val="000E5655"/>
    <w:rsid w:val="000E5A5A"/>
    <w:rsid w:val="000E5D62"/>
    <w:rsid w:val="000E5DE0"/>
    <w:rsid w:val="000E6536"/>
    <w:rsid w:val="000E68EE"/>
    <w:rsid w:val="000E6D3D"/>
    <w:rsid w:val="000E7D59"/>
    <w:rsid w:val="000F013F"/>
    <w:rsid w:val="000F04AF"/>
    <w:rsid w:val="000F0EE1"/>
    <w:rsid w:val="000F0EF6"/>
    <w:rsid w:val="000F1A4E"/>
    <w:rsid w:val="000F1C85"/>
    <w:rsid w:val="000F1E85"/>
    <w:rsid w:val="000F20F8"/>
    <w:rsid w:val="000F21E6"/>
    <w:rsid w:val="000F25B3"/>
    <w:rsid w:val="000F3674"/>
    <w:rsid w:val="000F38AD"/>
    <w:rsid w:val="000F40A6"/>
    <w:rsid w:val="000F4153"/>
    <w:rsid w:val="000F4706"/>
    <w:rsid w:val="000F4D65"/>
    <w:rsid w:val="000F5204"/>
    <w:rsid w:val="000F568C"/>
    <w:rsid w:val="000F5A22"/>
    <w:rsid w:val="000F5C4E"/>
    <w:rsid w:val="000F5D26"/>
    <w:rsid w:val="000F5FDD"/>
    <w:rsid w:val="000F61B2"/>
    <w:rsid w:val="000F65E4"/>
    <w:rsid w:val="000F6814"/>
    <w:rsid w:val="000F6870"/>
    <w:rsid w:val="000F6A66"/>
    <w:rsid w:val="000F6C2A"/>
    <w:rsid w:val="000F6E0F"/>
    <w:rsid w:val="000F7D53"/>
    <w:rsid w:val="001007C6"/>
    <w:rsid w:val="0010088C"/>
    <w:rsid w:val="001010AE"/>
    <w:rsid w:val="001010B6"/>
    <w:rsid w:val="00101250"/>
    <w:rsid w:val="001016A7"/>
    <w:rsid w:val="00101D2C"/>
    <w:rsid w:val="00101E2A"/>
    <w:rsid w:val="0010209F"/>
    <w:rsid w:val="00102484"/>
    <w:rsid w:val="001028FF"/>
    <w:rsid w:val="00102ACC"/>
    <w:rsid w:val="00102CC1"/>
    <w:rsid w:val="00103017"/>
    <w:rsid w:val="001039DE"/>
    <w:rsid w:val="00103E0E"/>
    <w:rsid w:val="001041D0"/>
    <w:rsid w:val="00104294"/>
    <w:rsid w:val="001044AE"/>
    <w:rsid w:val="00104C97"/>
    <w:rsid w:val="00104DC4"/>
    <w:rsid w:val="00104F22"/>
    <w:rsid w:val="00104F45"/>
    <w:rsid w:val="00105151"/>
    <w:rsid w:val="001054FF"/>
    <w:rsid w:val="00105D3C"/>
    <w:rsid w:val="00105DFA"/>
    <w:rsid w:val="001060A2"/>
    <w:rsid w:val="001066EE"/>
    <w:rsid w:val="001072D8"/>
    <w:rsid w:val="00107485"/>
    <w:rsid w:val="001075F1"/>
    <w:rsid w:val="00107BE9"/>
    <w:rsid w:val="00107D5B"/>
    <w:rsid w:val="00110F95"/>
    <w:rsid w:val="001112DD"/>
    <w:rsid w:val="0011146D"/>
    <w:rsid w:val="0011159F"/>
    <w:rsid w:val="001115F2"/>
    <w:rsid w:val="00111B93"/>
    <w:rsid w:val="00111BE7"/>
    <w:rsid w:val="001134AD"/>
    <w:rsid w:val="00113DE2"/>
    <w:rsid w:val="00115184"/>
    <w:rsid w:val="00115655"/>
    <w:rsid w:val="00115C2D"/>
    <w:rsid w:val="00116B98"/>
    <w:rsid w:val="00116CA5"/>
    <w:rsid w:val="00116F79"/>
    <w:rsid w:val="00117258"/>
    <w:rsid w:val="00117512"/>
    <w:rsid w:val="001214A1"/>
    <w:rsid w:val="00121529"/>
    <w:rsid w:val="001219F8"/>
    <w:rsid w:val="00121E5A"/>
    <w:rsid w:val="00121F5F"/>
    <w:rsid w:val="0012227A"/>
    <w:rsid w:val="0012242B"/>
    <w:rsid w:val="001226F6"/>
    <w:rsid w:val="00122A26"/>
    <w:rsid w:val="00122D13"/>
    <w:rsid w:val="00123536"/>
    <w:rsid w:val="001242ED"/>
    <w:rsid w:val="001245C7"/>
    <w:rsid w:val="001246FF"/>
    <w:rsid w:val="00124B33"/>
    <w:rsid w:val="00124F55"/>
    <w:rsid w:val="00125210"/>
    <w:rsid w:val="001252EB"/>
    <w:rsid w:val="001258C6"/>
    <w:rsid w:val="00125981"/>
    <w:rsid w:val="00125B88"/>
    <w:rsid w:val="00125FFC"/>
    <w:rsid w:val="00126B68"/>
    <w:rsid w:val="0012709E"/>
    <w:rsid w:val="0012779E"/>
    <w:rsid w:val="00127B8C"/>
    <w:rsid w:val="001304DF"/>
    <w:rsid w:val="00130661"/>
    <w:rsid w:val="0013081E"/>
    <w:rsid w:val="00131A16"/>
    <w:rsid w:val="001321CF"/>
    <w:rsid w:val="00132770"/>
    <w:rsid w:val="00134066"/>
    <w:rsid w:val="0013426B"/>
    <w:rsid w:val="001360FE"/>
    <w:rsid w:val="0013655A"/>
    <w:rsid w:val="001369C7"/>
    <w:rsid w:val="00136F64"/>
    <w:rsid w:val="00137181"/>
    <w:rsid w:val="00137CBA"/>
    <w:rsid w:val="00137DF9"/>
    <w:rsid w:val="00140F78"/>
    <w:rsid w:val="0014135A"/>
    <w:rsid w:val="00141952"/>
    <w:rsid w:val="001427BD"/>
    <w:rsid w:val="001434E5"/>
    <w:rsid w:val="0014405F"/>
    <w:rsid w:val="00144657"/>
    <w:rsid w:val="00145211"/>
    <w:rsid w:val="0014535E"/>
    <w:rsid w:val="00145939"/>
    <w:rsid w:val="00145AC8"/>
    <w:rsid w:val="00146559"/>
    <w:rsid w:val="001474A1"/>
    <w:rsid w:val="001475CF"/>
    <w:rsid w:val="00147613"/>
    <w:rsid w:val="00150592"/>
    <w:rsid w:val="001506A3"/>
    <w:rsid w:val="0015121A"/>
    <w:rsid w:val="0015162B"/>
    <w:rsid w:val="00151B2E"/>
    <w:rsid w:val="00151E02"/>
    <w:rsid w:val="00152DDC"/>
    <w:rsid w:val="00152FF8"/>
    <w:rsid w:val="0015312E"/>
    <w:rsid w:val="00154680"/>
    <w:rsid w:val="0015518B"/>
    <w:rsid w:val="001553A6"/>
    <w:rsid w:val="00155584"/>
    <w:rsid w:val="00155F38"/>
    <w:rsid w:val="00155F88"/>
    <w:rsid w:val="001561AD"/>
    <w:rsid w:val="001564B0"/>
    <w:rsid w:val="001565C0"/>
    <w:rsid w:val="00156811"/>
    <w:rsid w:val="001568B2"/>
    <w:rsid w:val="00156A5B"/>
    <w:rsid w:val="00157AC0"/>
    <w:rsid w:val="00157F86"/>
    <w:rsid w:val="00160099"/>
    <w:rsid w:val="00160293"/>
    <w:rsid w:val="001603A8"/>
    <w:rsid w:val="00160E3D"/>
    <w:rsid w:val="001610C1"/>
    <w:rsid w:val="0016159C"/>
    <w:rsid w:val="00161834"/>
    <w:rsid w:val="00162173"/>
    <w:rsid w:val="00162241"/>
    <w:rsid w:val="001630CE"/>
    <w:rsid w:val="00163552"/>
    <w:rsid w:val="001638C9"/>
    <w:rsid w:val="00163AD4"/>
    <w:rsid w:val="00163B9B"/>
    <w:rsid w:val="00164689"/>
    <w:rsid w:val="00164B31"/>
    <w:rsid w:val="001652A9"/>
    <w:rsid w:val="00166009"/>
    <w:rsid w:val="001661B5"/>
    <w:rsid w:val="001669CF"/>
    <w:rsid w:val="00167060"/>
    <w:rsid w:val="00167E3F"/>
    <w:rsid w:val="00170860"/>
    <w:rsid w:val="00170FB8"/>
    <w:rsid w:val="00171260"/>
    <w:rsid w:val="00171E9A"/>
    <w:rsid w:val="00172242"/>
    <w:rsid w:val="00172FD0"/>
    <w:rsid w:val="001731A3"/>
    <w:rsid w:val="001736EF"/>
    <w:rsid w:val="001737BD"/>
    <w:rsid w:val="00173B94"/>
    <w:rsid w:val="00174156"/>
    <w:rsid w:val="0017442E"/>
    <w:rsid w:val="001746CC"/>
    <w:rsid w:val="001752D6"/>
    <w:rsid w:val="0017544A"/>
    <w:rsid w:val="00175675"/>
    <w:rsid w:val="001756D3"/>
    <w:rsid w:val="00175753"/>
    <w:rsid w:val="00175A95"/>
    <w:rsid w:val="001765BD"/>
    <w:rsid w:val="00176621"/>
    <w:rsid w:val="0017675E"/>
    <w:rsid w:val="001767CE"/>
    <w:rsid w:val="00177849"/>
    <w:rsid w:val="00177A80"/>
    <w:rsid w:val="00180550"/>
    <w:rsid w:val="00180705"/>
    <w:rsid w:val="0018094E"/>
    <w:rsid w:val="00180D63"/>
    <w:rsid w:val="00180E48"/>
    <w:rsid w:val="001810B7"/>
    <w:rsid w:val="00181329"/>
    <w:rsid w:val="0018144F"/>
    <w:rsid w:val="0018249C"/>
    <w:rsid w:val="00183611"/>
    <w:rsid w:val="00183F8A"/>
    <w:rsid w:val="001844AC"/>
    <w:rsid w:val="001844CA"/>
    <w:rsid w:val="0018530A"/>
    <w:rsid w:val="001855F8"/>
    <w:rsid w:val="00190A91"/>
    <w:rsid w:val="001912A7"/>
    <w:rsid w:val="00191560"/>
    <w:rsid w:val="00191687"/>
    <w:rsid w:val="00191CE6"/>
    <w:rsid w:val="0019200C"/>
    <w:rsid w:val="00192811"/>
    <w:rsid w:val="00192F85"/>
    <w:rsid w:val="00193016"/>
    <w:rsid w:val="001935E1"/>
    <w:rsid w:val="001935EA"/>
    <w:rsid w:val="001936A7"/>
    <w:rsid w:val="001937D3"/>
    <w:rsid w:val="00193915"/>
    <w:rsid w:val="0019406F"/>
    <w:rsid w:val="0019407C"/>
    <w:rsid w:val="001953E6"/>
    <w:rsid w:val="00195803"/>
    <w:rsid w:val="00195C57"/>
    <w:rsid w:val="00196414"/>
    <w:rsid w:val="00196E33"/>
    <w:rsid w:val="00196F1E"/>
    <w:rsid w:val="001976AF"/>
    <w:rsid w:val="00197B66"/>
    <w:rsid w:val="00197E1E"/>
    <w:rsid w:val="00197F23"/>
    <w:rsid w:val="001A002B"/>
    <w:rsid w:val="001A0665"/>
    <w:rsid w:val="001A07D2"/>
    <w:rsid w:val="001A0D23"/>
    <w:rsid w:val="001A2147"/>
    <w:rsid w:val="001A2251"/>
    <w:rsid w:val="001A2B92"/>
    <w:rsid w:val="001A2FD0"/>
    <w:rsid w:val="001A31D7"/>
    <w:rsid w:val="001A3308"/>
    <w:rsid w:val="001A3529"/>
    <w:rsid w:val="001A36DD"/>
    <w:rsid w:val="001A3A05"/>
    <w:rsid w:val="001A4FB1"/>
    <w:rsid w:val="001A533C"/>
    <w:rsid w:val="001A550A"/>
    <w:rsid w:val="001A5A13"/>
    <w:rsid w:val="001A600A"/>
    <w:rsid w:val="001A646E"/>
    <w:rsid w:val="001A66DC"/>
    <w:rsid w:val="001A68D3"/>
    <w:rsid w:val="001A69BE"/>
    <w:rsid w:val="001A6B7C"/>
    <w:rsid w:val="001A734A"/>
    <w:rsid w:val="001A75F7"/>
    <w:rsid w:val="001A793C"/>
    <w:rsid w:val="001A79A8"/>
    <w:rsid w:val="001A7DF1"/>
    <w:rsid w:val="001B0502"/>
    <w:rsid w:val="001B0BDA"/>
    <w:rsid w:val="001B0F4B"/>
    <w:rsid w:val="001B11C3"/>
    <w:rsid w:val="001B11EC"/>
    <w:rsid w:val="001B12A2"/>
    <w:rsid w:val="001B185F"/>
    <w:rsid w:val="001B24F5"/>
    <w:rsid w:val="001B2E47"/>
    <w:rsid w:val="001B3D69"/>
    <w:rsid w:val="001B3FEA"/>
    <w:rsid w:val="001B4531"/>
    <w:rsid w:val="001B45B9"/>
    <w:rsid w:val="001B476C"/>
    <w:rsid w:val="001B48FC"/>
    <w:rsid w:val="001B5360"/>
    <w:rsid w:val="001B557E"/>
    <w:rsid w:val="001B59A9"/>
    <w:rsid w:val="001B5F84"/>
    <w:rsid w:val="001B6611"/>
    <w:rsid w:val="001B6B16"/>
    <w:rsid w:val="001B6F4D"/>
    <w:rsid w:val="001B71E4"/>
    <w:rsid w:val="001B7653"/>
    <w:rsid w:val="001B7726"/>
    <w:rsid w:val="001B78C4"/>
    <w:rsid w:val="001B7B50"/>
    <w:rsid w:val="001C07FB"/>
    <w:rsid w:val="001C0895"/>
    <w:rsid w:val="001C0C66"/>
    <w:rsid w:val="001C14D1"/>
    <w:rsid w:val="001C1A23"/>
    <w:rsid w:val="001C1B88"/>
    <w:rsid w:val="001C1BE8"/>
    <w:rsid w:val="001C1DC2"/>
    <w:rsid w:val="001C1E66"/>
    <w:rsid w:val="001C2366"/>
    <w:rsid w:val="001C2A5F"/>
    <w:rsid w:val="001C2ABE"/>
    <w:rsid w:val="001C2D01"/>
    <w:rsid w:val="001C2FD2"/>
    <w:rsid w:val="001C311F"/>
    <w:rsid w:val="001C37C7"/>
    <w:rsid w:val="001C3BD0"/>
    <w:rsid w:val="001C50D3"/>
    <w:rsid w:val="001C5358"/>
    <w:rsid w:val="001C5AB9"/>
    <w:rsid w:val="001C62BF"/>
    <w:rsid w:val="001C63C1"/>
    <w:rsid w:val="001C64F7"/>
    <w:rsid w:val="001C6D79"/>
    <w:rsid w:val="001C7817"/>
    <w:rsid w:val="001D0058"/>
    <w:rsid w:val="001D018B"/>
    <w:rsid w:val="001D0402"/>
    <w:rsid w:val="001D0527"/>
    <w:rsid w:val="001D0F64"/>
    <w:rsid w:val="001D13F3"/>
    <w:rsid w:val="001D16F8"/>
    <w:rsid w:val="001D1BBF"/>
    <w:rsid w:val="001D1CDE"/>
    <w:rsid w:val="001D24B5"/>
    <w:rsid w:val="001D277E"/>
    <w:rsid w:val="001D3543"/>
    <w:rsid w:val="001D3D1A"/>
    <w:rsid w:val="001D4396"/>
    <w:rsid w:val="001D4804"/>
    <w:rsid w:val="001D6356"/>
    <w:rsid w:val="001D69B6"/>
    <w:rsid w:val="001D75D0"/>
    <w:rsid w:val="001D777F"/>
    <w:rsid w:val="001E014C"/>
    <w:rsid w:val="001E029B"/>
    <w:rsid w:val="001E03CC"/>
    <w:rsid w:val="001E04EB"/>
    <w:rsid w:val="001E18A7"/>
    <w:rsid w:val="001E22DF"/>
    <w:rsid w:val="001E26EA"/>
    <w:rsid w:val="001E2BEC"/>
    <w:rsid w:val="001E2C44"/>
    <w:rsid w:val="001E2C5D"/>
    <w:rsid w:val="001E3664"/>
    <w:rsid w:val="001E36E8"/>
    <w:rsid w:val="001E36EF"/>
    <w:rsid w:val="001E39CE"/>
    <w:rsid w:val="001E5A4F"/>
    <w:rsid w:val="001E5AA4"/>
    <w:rsid w:val="001E5EA2"/>
    <w:rsid w:val="001E6FA7"/>
    <w:rsid w:val="001E70E5"/>
    <w:rsid w:val="001E7998"/>
    <w:rsid w:val="001F003F"/>
    <w:rsid w:val="001F0D92"/>
    <w:rsid w:val="001F1CEC"/>
    <w:rsid w:val="001F21DC"/>
    <w:rsid w:val="001F279A"/>
    <w:rsid w:val="001F2BA8"/>
    <w:rsid w:val="001F35C3"/>
    <w:rsid w:val="001F3753"/>
    <w:rsid w:val="001F37A6"/>
    <w:rsid w:val="001F3C5F"/>
    <w:rsid w:val="001F40D1"/>
    <w:rsid w:val="001F4AE8"/>
    <w:rsid w:val="001F5294"/>
    <w:rsid w:val="001F583B"/>
    <w:rsid w:val="001F7359"/>
    <w:rsid w:val="001F7AEC"/>
    <w:rsid w:val="001F7CD7"/>
    <w:rsid w:val="00200316"/>
    <w:rsid w:val="00200951"/>
    <w:rsid w:val="00200C4C"/>
    <w:rsid w:val="00201208"/>
    <w:rsid w:val="00201A8F"/>
    <w:rsid w:val="00201F59"/>
    <w:rsid w:val="0020228A"/>
    <w:rsid w:val="00202A82"/>
    <w:rsid w:val="0020344F"/>
    <w:rsid w:val="0020422D"/>
    <w:rsid w:val="00204C79"/>
    <w:rsid w:val="00204F94"/>
    <w:rsid w:val="002057BF"/>
    <w:rsid w:val="00207D01"/>
    <w:rsid w:val="00210613"/>
    <w:rsid w:val="0021068D"/>
    <w:rsid w:val="00210B4D"/>
    <w:rsid w:val="00210BAA"/>
    <w:rsid w:val="00210C62"/>
    <w:rsid w:val="0021103E"/>
    <w:rsid w:val="002115F2"/>
    <w:rsid w:val="00212112"/>
    <w:rsid w:val="002121EA"/>
    <w:rsid w:val="0021409E"/>
    <w:rsid w:val="002150D7"/>
    <w:rsid w:val="00216362"/>
    <w:rsid w:val="00216B76"/>
    <w:rsid w:val="00217323"/>
    <w:rsid w:val="00220504"/>
    <w:rsid w:val="00220C7C"/>
    <w:rsid w:val="00220C84"/>
    <w:rsid w:val="002214B7"/>
    <w:rsid w:val="0022301B"/>
    <w:rsid w:val="002244F4"/>
    <w:rsid w:val="00224975"/>
    <w:rsid w:val="00224B81"/>
    <w:rsid w:val="00225295"/>
    <w:rsid w:val="00225651"/>
    <w:rsid w:val="00225772"/>
    <w:rsid w:val="00225876"/>
    <w:rsid w:val="00225C7E"/>
    <w:rsid w:val="00225EF1"/>
    <w:rsid w:val="0022610B"/>
    <w:rsid w:val="002264DA"/>
    <w:rsid w:val="00226625"/>
    <w:rsid w:val="00226A82"/>
    <w:rsid w:val="002271DC"/>
    <w:rsid w:val="00227D48"/>
    <w:rsid w:val="002311D6"/>
    <w:rsid w:val="0023140A"/>
    <w:rsid w:val="00231900"/>
    <w:rsid w:val="002319B5"/>
    <w:rsid w:val="00231E20"/>
    <w:rsid w:val="0023214A"/>
    <w:rsid w:val="00232538"/>
    <w:rsid w:val="0023353F"/>
    <w:rsid w:val="0023425C"/>
    <w:rsid w:val="0023505C"/>
    <w:rsid w:val="00235695"/>
    <w:rsid w:val="00235B62"/>
    <w:rsid w:val="00236753"/>
    <w:rsid w:val="00236816"/>
    <w:rsid w:val="00236869"/>
    <w:rsid w:val="002370DE"/>
    <w:rsid w:val="00237FC8"/>
    <w:rsid w:val="0024038E"/>
    <w:rsid w:val="00240812"/>
    <w:rsid w:val="002409E7"/>
    <w:rsid w:val="00241800"/>
    <w:rsid w:val="00242172"/>
    <w:rsid w:val="00243069"/>
    <w:rsid w:val="002430C2"/>
    <w:rsid w:val="00243ADC"/>
    <w:rsid w:val="0024434D"/>
    <w:rsid w:val="002448AE"/>
    <w:rsid w:val="00244BC8"/>
    <w:rsid w:val="002450C7"/>
    <w:rsid w:val="00245655"/>
    <w:rsid w:val="002460C3"/>
    <w:rsid w:val="0024663E"/>
    <w:rsid w:val="00246D24"/>
    <w:rsid w:val="002471CB"/>
    <w:rsid w:val="00247533"/>
    <w:rsid w:val="00247E87"/>
    <w:rsid w:val="0025043D"/>
    <w:rsid w:val="002509AD"/>
    <w:rsid w:val="00250D10"/>
    <w:rsid w:val="002524A7"/>
    <w:rsid w:val="00252C3A"/>
    <w:rsid w:val="00252CED"/>
    <w:rsid w:val="00252FA1"/>
    <w:rsid w:val="00253337"/>
    <w:rsid w:val="002535AC"/>
    <w:rsid w:val="002536A8"/>
    <w:rsid w:val="0025372D"/>
    <w:rsid w:val="002543C0"/>
    <w:rsid w:val="00254BEB"/>
    <w:rsid w:val="002552B9"/>
    <w:rsid w:val="0025558D"/>
    <w:rsid w:val="002555CC"/>
    <w:rsid w:val="002556A0"/>
    <w:rsid w:val="00255C08"/>
    <w:rsid w:val="00256487"/>
    <w:rsid w:val="0025665B"/>
    <w:rsid w:val="00257686"/>
    <w:rsid w:val="002602F0"/>
    <w:rsid w:val="002603A9"/>
    <w:rsid w:val="00260B0A"/>
    <w:rsid w:val="00261063"/>
    <w:rsid w:val="002613C7"/>
    <w:rsid w:val="00261CDB"/>
    <w:rsid w:val="00261D3B"/>
    <w:rsid w:val="00261D76"/>
    <w:rsid w:val="00261F1F"/>
    <w:rsid w:val="00262E0D"/>
    <w:rsid w:val="002636DB"/>
    <w:rsid w:val="00263774"/>
    <w:rsid w:val="0026450C"/>
    <w:rsid w:val="00264649"/>
    <w:rsid w:val="00265DFA"/>
    <w:rsid w:val="0026659B"/>
    <w:rsid w:val="00266FE1"/>
    <w:rsid w:val="00266FEF"/>
    <w:rsid w:val="00267103"/>
    <w:rsid w:val="0026730F"/>
    <w:rsid w:val="002673B2"/>
    <w:rsid w:val="002677B8"/>
    <w:rsid w:val="00267FA6"/>
    <w:rsid w:val="002700BE"/>
    <w:rsid w:val="00270C49"/>
    <w:rsid w:val="00272B31"/>
    <w:rsid w:val="00272B37"/>
    <w:rsid w:val="00272BB7"/>
    <w:rsid w:val="0027322B"/>
    <w:rsid w:val="00273806"/>
    <w:rsid w:val="00273E69"/>
    <w:rsid w:val="002748A2"/>
    <w:rsid w:val="00274BE1"/>
    <w:rsid w:val="00275A04"/>
    <w:rsid w:val="00275B27"/>
    <w:rsid w:val="00275B9D"/>
    <w:rsid w:val="00275C4E"/>
    <w:rsid w:val="00275E58"/>
    <w:rsid w:val="00276345"/>
    <w:rsid w:val="00276668"/>
    <w:rsid w:val="00276EC4"/>
    <w:rsid w:val="00276F37"/>
    <w:rsid w:val="00277362"/>
    <w:rsid w:val="00280C50"/>
    <w:rsid w:val="00280E0F"/>
    <w:rsid w:val="0028154B"/>
    <w:rsid w:val="002820F4"/>
    <w:rsid w:val="00283449"/>
    <w:rsid w:val="002837C7"/>
    <w:rsid w:val="0028381E"/>
    <w:rsid w:val="00284F78"/>
    <w:rsid w:val="00284FB3"/>
    <w:rsid w:val="0028518C"/>
    <w:rsid w:val="00285198"/>
    <w:rsid w:val="0028559C"/>
    <w:rsid w:val="0028564C"/>
    <w:rsid w:val="00285AFD"/>
    <w:rsid w:val="00286704"/>
    <w:rsid w:val="00286AB9"/>
    <w:rsid w:val="00286B86"/>
    <w:rsid w:val="0028724B"/>
    <w:rsid w:val="00287691"/>
    <w:rsid w:val="00287A88"/>
    <w:rsid w:val="00287B74"/>
    <w:rsid w:val="00290104"/>
    <w:rsid w:val="002907B6"/>
    <w:rsid w:val="0029102C"/>
    <w:rsid w:val="0029150F"/>
    <w:rsid w:val="00292176"/>
    <w:rsid w:val="0029218F"/>
    <w:rsid w:val="00292C2D"/>
    <w:rsid w:val="00293271"/>
    <w:rsid w:val="00293A11"/>
    <w:rsid w:val="00293A51"/>
    <w:rsid w:val="00293C95"/>
    <w:rsid w:val="002941D3"/>
    <w:rsid w:val="0029436A"/>
    <w:rsid w:val="00295000"/>
    <w:rsid w:val="002959D5"/>
    <w:rsid w:val="00295B4C"/>
    <w:rsid w:val="00295FA2"/>
    <w:rsid w:val="0029639B"/>
    <w:rsid w:val="0029643A"/>
    <w:rsid w:val="00296B69"/>
    <w:rsid w:val="00297222"/>
    <w:rsid w:val="00297516"/>
    <w:rsid w:val="0029772A"/>
    <w:rsid w:val="00297A4A"/>
    <w:rsid w:val="002A0848"/>
    <w:rsid w:val="002A1E2B"/>
    <w:rsid w:val="002A1FEF"/>
    <w:rsid w:val="002A2707"/>
    <w:rsid w:val="002A2B17"/>
    <w:rsid w:val="002A2CAC"/>
    <w:rsid w:val="002A31BB"/>
    <w:rsid w:val="002A36FA"/>
    <w:rsid w:val="002A3711"/>
    <w:rsid w:val="002A384C"/>
    <w:rsid w:val="002A41DA"/>
    <w:rsid w:val="002A42B7"/>
    <w:rsid w:val="002A4829"/>
    <w:rsid w:val="002A49CE"/>
    <w:rsid w:val="002A4D97"/>
    <w:rsid w:val="002A5918"/>
    <w:rsid w:val="002A5DBE"/>
    <w:rsid w:val="002A5F81"/>
    <w:rsid w:val="002A66A9"/>
    <w:rsid w:val="002A6C6B"/>
    <w:rsid w:val="002A722F"/>
    <w:rsid w:val="002A7D78"/>
    <w:rsid w:val="002B18D4"/>
    <w:rsid w:val="002B1F09"/>
    <w:rsid w:val="002B2570"/>
    <w:rsid w:val="002B2B76"/>
    <w:rsid w:val="002B3195"/>
    <w:rsid w:val="002B3507"/>
    <w:rsid w:val="002B3F6F"/>
    <w:rsid w:val="002B42F3"/>
    <w:rsid w:val="002B4456"/>
    <w:rsid w:val="002B4A44"/>
    <w:rsid w:val="002B4AB7"/>
    <w:rsid w:val="002B4B3C"/>
    <w:rsid w:val="002B5229"/>
    <w:rsid w:val="002B59C9"/>
    <w:rsid w:val="002B5B9D"/>
    <w:rsid w:val="002B5DA9"/>
    <w:rsid w:val="002B6007"/>
    <w:rsid w:val="002B6851"/>
    <w:rsid w:val="002B734D"/>
    <w:rsid w:val="002B764A"/>
    <w:rsid w:val="002C157F"/>
    <w:rsid w:val="002C1B60"/>
    <w:rsid w:val="002C1CE3"/>
    <w:rsid w:val="002C20C3"/>
    <w:rsid w:val="002C2603"/>
    <w:rsid w:val="002C2778"/>
    <w:rsid w:val="002C28D8"/>
    <w:rsid w:val="002C2A52"/>
    <w:rsid w:val="002C306A"/>
    <w:rsid w:val="002C311E"/>
    <w:rsid w:val="002C3953"/>
    <w:rsid w:val="002C3D47"/>
    <w:rsid w:val="002C4959"/>
    <w:rsid w:val="002C4BC4"/>
    <w:rsid w:val="002C5C3D"/>
    <w:rsid w:val="002C5CC1"/>
    <w:rsid w:val="002C6A62"/>
    <w:rsid w:val="002C73DE"/>
    <w:rsid w:val="002C7C27"/>
    <w:rsid w:val="002C7EE6"/>
    <w:rsid w:val="002D0012"/>
    <w:rsid w:val="002D094F"/>
    <w:rsid w:val="002D1B51"/>
    <w:rsid w:val="002D1BA4"/>
    <w:rsid w:val="002D23D5"/>
    <w:rsid w:val="002D26D8"/>
    <w:rsid w:val="002D286E"/>
    <w:rsid w:val="002D35D4"/>
    <w:rsid w:val="002D4708"/>
    <w:rsid w:val="002D48A1"/>
    <w:rsid w:val="002D4A3A"/>
    <w:rsid w:val="002D653F"/>
    <w:rsid w:val="002D6AA1"/>
    <w:rsid w:val="002D6AFD"/>
    <w:rsid w:val="002D705B"/>
    <w:rsid w:val="002D7210"/>
    <w:rsid w:val="002E0613"/>
    <w:rsid w:val="002E06C0"/>
    <w:rsid w:val="002E07E2"/>
    <w:rsid w:val="002E0F9B"/>
    <w:rsid w:val="002E1729"/>
    <w:rsid w:val="002E1A46"/>
    <w:rsid w:val="002E1DE5"/>
    <w:rsid w:val="002E2238"/>
    <w:rsid w:val="002E2AA9"/>
    <w:rsid w:val="002E2D54"/>
    <w:rsid w:val="002E2D7D"/>
    <w:rsid w:val="002E2EC2"/>
    <w:rsid w:val="002E33F3"/>
    <w:rsid w:val="002E3621"/>
    <w:rsid w:val="002E3CCF"/>
    <w:rsid w:val="002E3D71"/>
    <w:rsid w:val="002E3DD9"/>
    <w:rsid w:val="002E422E"/>
    <w:rsid w:val="002E47BD"/>
    <w:rsid w:val="002E4D65"/>
    <w:rsid w:val="002E568F"/>
    <w:rsid w:val="002E5945"/>
    <w:rsid w:val="002E59A0"/>
    <w:rsid w:val="002E611E"/>
    <w:rsid w:val="002E6218"/>
    <w:rsid w:val="002E6260"/>
    <w:rsid w:val="002E63AB"/>
    <w:rsid w:val="002E6752"/>
    <w:rsid w:val="002E6945"/>
    <w:rsid w:val="002E708E"/>
    <w:rsid w:val="002E74F3"/>
    <w:rsid w:val="002E7990"/>
    <w:rsid w:val="002F04C7"/>
    <w:rsid w:val="002F0E10"/>
    <w:rsid w:val="002F0E72"/>
    <w:rsid w:val="002F1711"/>
    <w:rsid w:val="002F1917"/>
    <w:rsid w:val="002F247B"/>
    <w:rsid w:val="002F29C1"/>
    <w:rsid w:val="002F3387"/>
    <w:rsid w:val="002F34A0"/>
    <w:rsid w:val="002F3875"/>
    <w:rsid w:val="002F3B07"/>
    <w:rsid w:val="002F3D9A"/>
    <w:rsid w:val="002F4663"/>
    <w:rsid w:val="002F4A5B"/>
    <w:rsid w:val="002F4E04"/>
    <w:rsid w:val="002F4E39"/>
    <w:rsid w:val="002F556B"/>
    <w:rsid w:val="002F5970"/>
    <w:rsid w:val="002F5B05"/>
    <w:rsid w:val="002F5C0B"/>
    <w:rsid w:val="002F7A01"/>
    <w:rsid w:val="00300569"/>
    <w:rsid w:val="00300D67"/>
    <w:rsid w:val="00301B33"/>
    <w:rsid w:val="00301BD9"/>
    <w:rsid w:val="003026E6"/>
    <w:rsid w:val="0030303F"/>
    <w:rsid w:val="00303455"/>
    <w:rsid w:val="0030369A"/>
    <w:rsid w:val="0030455F"/>
    <w:rsid w:val="00304795"/>
    <w:rsid w:val="00304CDE"/>
    <w:rsid w:val="00305328"/>
    <w:rsid w:val="00305432"/>
    <w:rsid w:val="003056E9"/>
    <w:rsid w:val="00305867"/>
    <w:rsid w:val="00306B5C"/>
    <w:rsid w:val="0031054E"/>
    <w:rsid w:val="00311089"/>
    <w:rsid w:val="0031122D"/>
    <w:rsid w:val="003117F3"/>
    <w:rsid w:val="0031185A"/>
    <w:rsid w:val="00311C15"/>
    <w:rsid w:val="00311F6E"/>
    <w:rsid w:val="00312E9B"/>
    <w:rsid w:val="003149E9"/>
    <w:rsid w:val="003152B8"/>
    <w:rsid w:val="003159A7"/>
    <w:rsid w:val="0031626A"/>
    <w:rsid w:val="003165AE"/>
    <w:rsid w:val="00316744"/>
    <w:rsid w:val="00316E5B"/>
    <w:rsid w:val="00317329"/>
    <w:rsid w:val="00317ACE"/>
    <w:rsid w:val="00320066"/>
    <w:rsid w:val="0032074E"/>
    <w:rsid w:val="00320C0E"/>
    <w:rsid w:val="00320D40"/>
    <w:rsid w:val="00320F62"/>
    <w:rsid w:val="00321B2A"/>
    <w:rsid w:val="00321C40"/>
    <w:rsid w:val="003221E1"/>
    <w:rsid w:val="00322232"/>
    <w:rsid w:val="0032292D"/>
    <w:rsid w:val="00322DE1"/>
    <w:rsid w:val="00323269"/>
    <w:rsid w:val="003233BB"/>
    <w:rsid w:val="00323771"/>
    <w:rsid w:val="00323E14"/>
    <w:rsid w:val="00324534"/>
    <w:rsid w:val="00324912"/>
    <w:rsid w:val="00324EE2"/>
    <w:rsid w:val="00325019"/>
    <w:rsid w:val="003252EA"/>
    <w:rsid w:val="00325405"/>
    <w:rsid w:val="003254D9"/>
    <w:rsid w:val="0032632B"/>
    <w:rsid w:val="0032646C"/>
    <w:rsid w:val="0032677B"/>
    <w:rsid w:val="003268F6"/>
    <w:rsid w:val="003277D4"/>
    <w:rsid w:val="00327B76"/>
    <w:rsid w:val="0033099F"/>
    <w:rsid w:val="00330AE7"/>
    <w:rsid w:val="003313AF"/>
    <w:rsid w:val="00331F3D"/>
    <w:rsid w:val="00332108"/>
    <w:rsid w:val="003322EF"/>
    <w:rsid w:val="003323F7"/>
    <w:rsid w:val="00332903"/>
    <w:rsid w:val="0033296B"/>
    <w:rsid w:val="003332EF"/>
    <w:rsid w:val="003336E7"/>
    <w:rsid w:val="00333958"/>
    <w:rsid w:val="00333C01"/>
    <w:rsid w:val="0033426D"/>
    <w:rsid w:val="00334A17"/>
    <w:rsid w:val="003359E5"/>
    <w:rsid w:val="00335C4C"/>
    <w:rsid w:val="0033643A"/>
    <w:rsid w:val="00337C6A"/>
    <w:rsid w:val="00340C17"/>
    <w:rsid w:val="003414CA"/>
    <w:rsid w:val="00341D4B"/>
    <w:rsid w:val="00341ED0"/>
    <w:rsid w:val="00342196"/>
    <w:rsid w:val="00342594"/>
    <w:rsid w:val="00342598"/>
    <w:rsid w:val="00342C08"/>
    <w:rsid w:val="00343590"/>
    <w:rsid w:val="0034384A"/>
    <w:rsid w:val="00343AA3"/>
    <w:rsid w:val="00343AD3"/>
    <w:rsid w:val="00344B3C"/>
    <w:rsid w:val="003452BC"/>
    <w:rsid w:val="0034560A"/>
    <w:rsid w:val="0034664B"/>
    <w:rsid w:val="00346806"/>
    <w:rsid w:val="003468DE"/>
    <w:rsid w:val="00350935"/>
    <w:rsid w:val="0035145F"/>
    <w:rsid w:val="003525AD"/>
    <w:rsid w:val="00352C0F"/>
    <w:rsid w:val="00352DE1"/>
    <w:rsid w:val="00352E2D"/>
    <w:rsid w:val="00353080"/>
    <w:rsid w:val="003535C4"/>
    <w:rsid w:val="003537EC"/>
    <w:rsid w:val="00353C80"/>
    <w:rsid w:val="00353CB3"/>
    <w:rsid w:val="00353F1F"/>
    <w:rsid w:val="00353F32"/>
    <w:rsid w:val="003540AA"/>
    <w:rsid w:val="00354CD7"/>
    <w:rsid w:val="0035548E"/>
    <w:rsid w:val="003555A5"/>
    <w:rsid w:val="003555D7"/>
    <w:rsid w:val="00355DF1"/>
    <w:rsid w:val="00356100"/>
    <w:rsid w:val="00356ADB"/>
    <w:rsid w:val="003572AA"/>
    <w:rsid w:val="00357498"/>
    <w:rsid w:val="003579CB"/>
    <w:rsid w:val="00357DDA"/>
    <w:rsid w:val="00360948"/>
    <w:rsid w:val="003616E2"/>
    <w:rsid w:val="003628A4"/>
    <w:rsid w:val="00362E7E"/>
    <w:rsid w:val="00363347"/>
    <w:rsid w:val="00363933"/>
    <w:rsid w:val="00363EDF"/>
    <w:rsid w:val="00363F35"/>
    <w:rsid w:val="003640D5"/>
    <w:rsid w:val="003648AD"/>
    <w:rsid w:val="00364B77"/>
    <w:rsid w:val="00364FCB"/>
    <w:rsid w:val="0036612C"/>
    <w:rsid w:val="003706A4"/>
    <w:rsid w:val="003707EB"/>
    <w:rsid w:val="00370A67"/>
    <w:rsid w:val="00370FFB"/>
    <w:rsid w:val="00371B9B"/>
    <w:rsid w:val="00372435"/>
    <w:rsid w:val="003727CF"/>
    <w:rsid w:val="00372A39"/>
    <w:rsid w:val="00372AF6"/>
    <w:rsid w:val="00372B81"/>
    <w:rsid w:val="00372F07"/>
    <w:rsid w:val="00373BB9"/>
    <w:rsid w:val="0037408E"/>
    <w:rsid w:val="00374093"/>
    <w:rsid w:val="003745E9"/>
    <w:rsid w:val="003748DF"/>
    <w:rsid w:val="00375C25"/>
    <w:rsid w:val="003761A3"/>
    <w:rsid w:val="0037643D"/>
    <w:rsid w:val="00376457"/>
    <w:rsid w:val="0037655E"/>
    <w:rsid w:val="00376905"/>
    <w:rsid w:val="00376CA0"/>
    <w:rsid w:val="00377920"/>
    <w:rsid w:val="003800B6"/>
    <w:rsid w:val="00380508"/>
    <w:rsid w:val="003807F7"/>
    <w:rsid w:val="00380E7A"/>
    <w:rsid w:val="003815A4"/>
    <w:rsid w:val="003815BC"/>
    <w:rsid w:val="00381EE2"/>
    <w:rsid w:val="00382459"/>
    <w:rsid w:val="00382F43"/>
    <w:rsid w:val="00383243"/>
    <w:rsid w:val="0038384E"/>
    <w:rsid w:val="0038389C"/>
    <w:rsid w:val="00384058"/>
    <w:rsid w:val="00385825"/>
    <w:rsid w:val="00385874"/>
    <w:rsid w:val="0038588C"/>
    <w:rsid w:val="00385BEB"/>
    <w:rsid w:val="00385CA3"/>
    <w:rsid w:val="00385DDF"/>
    <w:rsid w:val="00387176"/>
    <w:rsid w:val="0038719E"/>
    <w:rsid w:val="003876FD"/>
    <w:rsid w:val="0039021F"/>
    <w:rsid w:val="0039024C"/>
    <w:rsid w:val="003909AC"/>
    <w:rsid w:val="00390C16"/>
    <w:rsid w:val="00390D42"/>
    <w:rsid w:val="00390FE5"/>
    <w:rsid w:val="0039267C"/>
    <w:rsid w:val="003927BD"/>
    <w:rsid w:val="00392904"/>
    <w:rsid w:val="00392A07"/>
    <w:rsid w:val="00393C0C"/>
    <w:rsid w:val="00394512"/>
    <w:rsid w:val="003947BD"/>
    <w:rsid w:val="00394C7A"/>
    <w:rsid w:val="00395007"/>
    <w:rsid w:val="003951AA"/>
    <w:rsid w:val="00395229"/>
    <w:rsid w:val="003957DF"/>
    <w:rsid w:val="00395D5C"/>
    <w:rsid w:val="00395D6B"/>
    <w:rsid w:val="003961BB"/>
    <w:rsid w:val="003970A2"/>
    <w:rsid w:val="00397D6C"/>
    <w:rsid w:val="003A05CB"/>
    <w:rsid w:val="003A1052"/>
    <w:rsid w:val="003A140C"/>
    <w:rsid w:val="003A1562"/>
    <w:rsid w:val="003A27D1"/>
    <w:rsid w:val="003A2DC2"/>
    <w:rsid w:val="003A4612"/>
    <w:rsid w:val="003A4A76"/>
    <w:rsid w:val="003A5D1D"/>
    <w:rsid w:val="003A6406"/>
    <w:rsid w:val="003A69F8"/>
    <w:rsid w:val="003A6D3B"/>
    <w:rsid w:val="003A6F7B"/>
    <w:rsid w:val="003A7562"/>
    <w:rsid w:val="003A7A43"/>
    <w:rsid w:val="003A7B9B"/>
    <w:rsid w:val="003B004B"/>
    <w:rsid w:val="003B01A4"/>
    <w:rsid w:val="003B0A16"/>
    <w:rsid w:val="003B12C4"/>
    <w:rsid w:val="003B138C"/>
    <w:rsid w:val="003B1CB4"/>
    <w:rsid w:val="003B1F1A"/>
    <w:rsid w:val="003B259E"/>
    <w:rsid w:val="003B3FBD"/>
    <w:rsid w:val="003B45E8"/>
    <w:rsid w:val="003B46A6"/>
    <w:rsid w:val="003B4D30"/>
    <w:rsid w:val="003B4F36"/>
    <w:rsid w:val="003B554A"/>
    <w:rsid w:val="003B5F77"/>
    <w:rsid w:val="003B605E"/>
    <w:rsid w:val="003B614E"/>
    <w:rsid w:val="003B6256"/>
    <w:rsid w:val="003B6412"/>
    <w:rsid w:val="003B6CF5"/>
    <w:rsid w:val="003B72C8"/>
    <w:rsid w:val="003B744F"/>
    <w:rsid w:val="003B7F32"/>
    <w:rsid w:val="003B7FB6"/>
    <w:rsid w:val="003C005D"/>
    <w:rsid w:val="003C0240"/>
    <w:rsid w:val="003C025D"/>
    <w:rsid w:val="003C0382"/>
    <w:rsid w:val="003C090C"/>
    <w:rsid w:val="003C112F"/>
    <w:rsid w:val="003C154F"/>
    <w:rsid w:val="003C1682"/>
    <w:rsid w:val="003C16A1"/>
    <w:rsid w:val="003C16D2"/>
    <w:rsid w:val="003C19EC"/>
    <w:rsid w:val="003C2141"/>
    <w:rsid w:val="003C2669"/>
    <w:rsid w:val="003C2EF0"/>
    <w:rsid w:val="003C37CD"/>
    <w:rsid w:val="003C46B5"/>
    <w:rsid w:val="003C4D06"/>
    <w:rsid w:val="003C5119"/>
    <w:rsid w:val="003C5165"/>
    <w:rsid w:val="003C516A"/>
    <w:rsid w:val="003C5266"/>
    <w:rsid w:val="003C5571"/>
    <w:rsid w:val="003C58A7"/>
    <w:rsid w:val="003C63BA"/>
    <w:rsid w:val="003C6724"/>
    <w:rsid w:val="003C69C9"/>
    <w:rsid w:val="003C6CF1"/>
    <w:rsid w:val="003C6D8A"/>
    <w:rsid w:val="003C74BA"/>
    <w:rsid w:val="003C78C8"/>
    <w:rsid w:val="003C7967"/>
    <w:rsid w:val="003C7A0C"/>
    <w:rsid w:val="003D03D1"/>
    <w:rsid w:val="003D0890"/>
    <w:rsid w:val="003D0938"/>
    <w:rsid w:val="003D0B26"/>
    <w:rsid w:val="003D0E1B"/>
    <w:rsid w:val="003D1C77"/>
    <w:rsid w:val="003D1D7D"/>
    <w:rsid w:val="003D2028"/>
    <w:rsid w:val="003D204B"/>
    <w:rsid w:val="003D2EB8"/>
    <w:rsid w:val="003D302A"/>
    <w:rsid w:val="003D3FB8"/>
    <w:rsid w:val="003D460B"/>
    <w:rsid w:val="003D4911"/>
    <w:rsid w:val="003D4F45"/>
    <w:rsid w:val="003D56D7"/>
    <w:rsid w:val="003D649E"/>
    <w:rsid w:val="003D6AFB"/>
    <w:rsid w:val="003D6DCA"/>
    <w:rsid w:val="003D76BF"/>
    <w:rsid w:val="003E001A"/>
    <w:rsid w:val="003E03F7"/>
    <w:rsid w:val="003E0483"/>
    <w:rsid w:val="003E05FA"/>
    <w:rsid w:val="003E0720"/>
    <w:rsid w:val="003E0763"/>
    <w:rsid w:val="003E0A46"/>
    <w:rsid w:val="003E0B30"/>
    <w:rsid w:val="003E0C62"/>
    <w:rsid w:val="003E1E18"/>
    <w:rsid w:val="003E1E78"/>
    <w:rsid w:val="003E213D"/>
    <w:rsid w:val="003E2556"/>
    <w:rsid w:val="003E2D77"/>
    <w:rsid w:val="003E2E75"/>
    <w:rsid w:val="003E3626"/>
    <w:rsid w:val="003E38E5"/>
    <w:rsid w:val="003E4654"/>
    <w:rsid w:val="003E4687"/>
    <w:rsid w:val="003E4806"/>
    <w:rsid w:val="003E4B8E"/>
    <w:rsid w:val="003E5BAC"/>
    <w:rsid w:val="003E65D7"/>
    <w:rsid w:val="003E6DE3"/>
    <w:rsid w:val="003E6E8E"/>
    <w:rsid w:val="003E7100"/>
    <w:rsid w:val="003E7131"/>
    <w:rsid w:val="003E73A3"/>
    <w:rsid w:val="003E7609"/>
    <w:rsid w:val="003E7F6F"/>
    <w:rsid w:val="003F01F6"/>
    <w:rsid w:val="003F0AE3"/>
    <w:rsid w:val="003F0C4D"/>
    <w:rsid w:val="003F115C"/>
    <w:rsid w:val="003F188E"/>
    <w:rsid w:val="003F1B66"/>
    <w:rsid w:val="003F23BE"/>
    <w:rsid w:val="003F2A26"/>
    <w:rsid w:val="003F30E7"/>
    <w:rsid w:val="003F3203"/>
    <w:rsid w:val="003F3F38"/>
    <w:rsid w:val="003F42DE"/>
    <w:rsid w:val="003F4A23"/>
    <w:rsid w:val="003F4A91"/>
    <w:rsid w:val="003F516F"/>
    <w:rsid w:val="003F57B4"/>
    <w:rsid w:val="003F59DF"/>
    <w:rsid w:val="003F5A57"/>
    <w:rsid w:val="003F61C6"/>
    <w:rsid w:val="003F6570"/>
    <w:rsid w:val="003F6840"/>
    <w:rsid w:val="003F7FFE"/>
    <w:rsid w:val="0040008B"/>
    <w:rsid w:val="00400683"/>
    <w:rsid w:val="004007F2"/>
    <w:rsid w:val="00401117"/>
    <w:rsid w:val="00402604"/>
    <w:rsid w:val="00402851"/>
    <w:rsid w:val="00403005"/>
    <w:rsid w:val="00403255"/>
    <w:rsid w:val="004032E3"/>
    <w:rsid w:val="00403502"/>
    <w:rsid w:val="004038E5"/>
    <w:rsid w:val="00403A90"/>
    <w:rsid w:val="00403E2F"/>
    <w:rsid w:val="004041D3"/>
    <w:rsid w:val="00404257"/>
    <w:rsid w:val="004046BB"/>
    <w:rsid w:val="00404B36"/>
    <w:rsid w:val="0040569B"/>
    <w:rsid w:val="00405A59"/>
    <w:rsid w:val="00405AC7"/>
    <w:rsid w:val="00405B39"/>
    <w:rsid w:val="0040691D"/>
    <w:rsid w:val="0040798D"/>
    <w:rsid w:val="00407C10"/>
    <w:rsid w:val="00410913"/>
    <w:rsid w:val="00410B86"/>
    <w:rsid w:val="00411304"/>
    <w:rsid w:val="00411B4A"/>
    <w:rsid w:val="004123F3"/>
    <w:rsid w:val="0041288F"/>
    <w:rsid w:val="004134F5"/>
    <w:rsid w:val="00414258"/>
    <w:rsid w:val="00414858"/>
    <w:rsid w:val="00415B3B"/>
    <w:rsid w:val="00415B6A"/>
    <w:rsid w:val="0041644A"/>
    <w:rsid w:val="0041647E"/>
    <w:rsid w:val="0041669B"/>
    <w:rsid w:val="00416813"/>
    <w:rsid w:val="00416BB6"/>
    <w:rsid w:val="00416CE3"/>
    <w:rsid w:val="004172A8"/>
    <w:rsid w:val="00417AD2"/>
    <w:rsid w:val="00420401"/>
    <w:rsid w:val="00420C8A"/>
    <w:rsid w:val="00422022"/>
    <w:rsid w:val="00422D24"/>
    <w:rsid w:val="00422FFC"/>
    <w:rsid w:val="00423458"/>
    <w:rsid w:val="004238EA"/>
    <w:rsid w:val="00423EEA"/>
    <w:rsid w:val="0042427A"/>
    <w:rsid w:val="00424CA3"/>
    <w:rsid w:val="00425581"/>
    <w:rsid w:val="004255FC"/>
    <w:rsid w:val="004256B6"/>
    <w:rsid w:val="00425E63"/>
    <w:rsid w:val="004260E8"/>
    <w:rsid w:val="0042693B"/>
    <w:rsid w:val="00426CD1"/>
    <w:rsid w:val="00426DE0"/>
    <w:rsid w:val="00426F95"/>
    <w:rsid w:val="00427F1F"/>
    <w:rsid w:val="00430A6B"/>
    <w:rsid w:val="00431C31"/>
    <w:rsid w:val="00431D18"/>
    <w:rsid w:val="004324A2"/>
    <w:rsid w:val="00433108"/>
    <w:rsid w:val="004337A1"/>
    <w:rsid w:val="00433838"/>
    <w:rsid w:val="004339D5"/>
    <w:rsid w:val="00433A62"/>
    <w:rsid w:val="00433DEB"/>
    <w:rsid w:val="00434223"/>
    <w:rsid w:val="00435206"/>
    <w:rsid w:val="0043543B"/>
    <w:rsid w:val="004355D2"/>
    <w:rsid w:val="00435B27"/>
    <w:rsid w:val="00435F8B"/>
    <w:rsid w:val="00435FC6"/>
    <w:rsid w:val="004372D1"/>
    <w:rsid w:val="0043737A"/>
    <w:rsid w:val="004379C6"/>
    <w:rsid w:val="00437ACB"/>
    <w:rsid w:val="00437E4E"/>
    <w:rsid w:val="004401CC"/>
    <w:rsid w:val="00440882"/>
    <w:rsid w:val="0044099B"/>
    <w:rsid w:val="00440AC6"/>
    <w:rsid w:val="00440AFF"/>
    <w:rsid w:val="00440BA5"/>
    <w:rsid w:val="00440DA1"/>
    <w:rsid w:val="00440E44"/>
    <w:rsid w:val="0044130A"/>
    <w:rsid w:val="00441451"/>
    <w:rsid w:val="00441A84"/>
    <w:rsid w:val="00441C8B"/>
    <w:rsid w:val="0044220D"/>
    <w:rsid w:val="00442C6E"/>
    <w:rsid w:val="00442FC5"/>
    <w:rsid w:val="00442FCD"/>
    <w:rsid w:val="00443664"/>
    <w:rsid w:val="004439F9"/>
    <w:rsid w:val="00443DAC"/>
    <w:rsid w:val="004449E2"/>
    <w:rsid w:val="004450D8"/>
    <w:rsid w:val="00446447"/>
    <w:rsid w:val="004464BB"/>
    <w:rsid w:val="00446891"/>
    <w:rsid w:val="004468B6"/>
    <w:rsid w:val="00446AAC"/>
    <w:rsid w:val="00446B0E"/>
    <w:rsid w:val="0044759D"/>
    <w:rsid w:val="00447D17"/>
    <w:rsid w:val="00450266"/>
    <w:rsid w:val="00450556"/>
    <w:rsid w:val="00450609"/>
    <w:rsid w:val="00450688"/>
    <w:rsid w:val="00450C36"/>
    <w:rsid w:val="00450CDA"/>
    <w:rsid w:val="00451924"/>
    <w:rsid w:val="00451993"/>
    <w:rsid w:val="00451E1E"/>
    <w:rsid w:val="00451F7D"/>
    <w:rsid w:val="004521FF"/>
    <w:rsid w:val="00452B74"/>
    <w:rsid w:val="00452CA2"/>
    <w:rsid w:val="00453671"/>
    <w:rsid w:val="00454129"/>
    <w:rsid w:val="00454832"/>
    <w:rsid w:val="00454869"/>
    <w:rsid w:val="00454CAF"/>
    <w:rsid w:val="00454DE2"/>
    <w:rsid w:val="00454F3F"/>
    <w:rsid w:val="004553E7"/>
    <w:rsid w:val="00455F3C"/>
    <w:rsid w:val="00456212"/>
    <w:rsid w:val="00456453"/>
    <w:rsid w:val="00456AC8"/>
    <w:rsid w:val="004577CD"/>
    <w:rsid w:val="00457D3D"/>
    <w:rsid w:val="00460790"/>
    <w:rsid w:val="00460861"/>
    <w:rsid w:val="004626E0"/>
    <w:rsid w:val="00462956"/>
    <w:rsid w:val="00462BE5"/>
    <w:rsid w:val="00463354"/>
    <w:rsid w:val="0046353A"/>
    <w:rsid w:val="004637BA"/>
    <w:rsid w:val="00464524"/>
    <w:rsid w:val="004645EC"/>
    <w:rsid w:val="00464884"/>
    <w:rsid w:val="00464D94"/>
    <w:rsid w:val="00464DD5"/>
    <w:rsid w:val="0046510E"/>
    <w:rsid w:val="0046519B"/>
    <w:rsid w:val="00465263"/>
    <w:rsid w:val="004652CB"/>
    <w:rsid w:val="0046531D"/>
    <w:rsid w:val="00465518"/>
    <w:rsid w:val="004662DC"/>
    <w:rsid w:val="0046637C"/>
    <w:rsid w:val="00466662"/>
    <w:rsid w:val="004667EC"/>
    <w:rsid w:val="00466932"/>
    <w:rsid w:val="004677A6"/>
    <w:rsid w:val="00467AEF"/>
    <w:rsid w:val="00470384"/>
    <w:rsid w:val="00470468"/>
    <w:rsid w:val="00470489"/>
    <w:rsid w:val="00470DA7"/>
    <w:rsid w:val="004715E6"/>
    <w:rsid w:val="0047181A"/>
    <w:rsid w:val="00472835"/>
    <w:rsid w:val="00472836"/>
    <w:rsid w:val="0047382A"/>
    <w:rsid w:val="00473AA0"/>
    <w:rsid w:val="004741CD"/>
    <w:rsid w:val="0047434D"/>
    <w:rsid w:val="004745A2"/>
    <w:rsid w:val="00474BF3"/>
    <w:rsid w:val="00474D7E"/>
    <w:rsid w:val="004756DA"/>
    <w:rsid w:val="00475C3E"/>
    <w:rsid w:val="004774DD"/>
    <w:rsid w:val="00477616"/>
    <w:rsid w:val="004778C9"/>
    <w:rsid w:val="0048108E"/>
    <w:rsid w:val="00482936"/>
    <w:rsid w:val="004831F3"/>
    <w:rsid w:val="004836C8"/>
    <w:rsid w:val="00483914"/>
    <w:rsid w:val="00484578"/>
    <w:rsid w:val="004848DB"/>
    <w:rsid w:val="00484AD4"/>
    <w:rsid w:val="004854D5"/>
    <w:rsid w:val="00486175"/>
    <w:rsid w:val="00486E01"/>
    <w:rsid w:val="00486FBC"/>
    <w:rsid w:val="004873DB"/>
    <w:rsid w:val="00487718"/>
    <w:rsid w:val="004877F1"/>
    <w:rsid w:val="00490E7F"/>
    <w:rsid w:val="00491B91"/>
    <w:rsid w:val="00492A77"/>
    <w:rsid w:val="00492C3E"/>
    <w:rsid w:val="0049542C"/>
    <w:rsid w:val="00495923"/>
    <w:rsid w:val="00495A88"/>
    <w:rsid w:val="00495BA2"/>
    <w:rsid w:val="00495F77"/>
    <w:rsid w:val="00496141"/>
    <w:rsid w:val="004963A5"/>
    <w:rsid w:val="00496573"/>
    <w:rsid w:val="00497B12"/>
    <w:rsid w:val="00497EBA"/>
    <w:rsid w:val="004A06FE"/>
    <w:rsid w:val="004A15A5"/>
    <w:rsid w:val="004A1711"/>
    <w:rsid w:val="004A2379"/>
    <w:rsid w:val="004A2A86"/>
    <w:rsid w:val="004A3308"/>
    <w:rsid w:val="004A3937"/>
    <w:rsid w:val="004A3A1C"/>
    <w:rsid w:val="004A4C14"/>
    <w:rsid w:val="004A4C93"/>
    <w:rsid w:val="004A4EC9"/>
    <w:rsid w:val="004A621B"/>
    <w:rsid w:val="004A705D"/>
    <w:rsid w:val="004A7275"/>
    <w:rsid w:val="004A7C78"/>
    <w:rsid w:val="004A7EC1"/>
    <w:rsid w:val="004B0174"/>
    <w:rsid w:val="004B01A9"/>
    <w:rsid w:val="004B0DB7"/>
    <w:rsid w:val="004B1C95"/>
    <w:rsid w:val="004B1D5C"/>
    <w:rsid w:val="004B2656"/>
    <w:rsid w:val="004B2DD9"/>
    <w:rsid w:val="004B3194"/>
    <w:rsid w:val="004B3B93"/>
    <w:rsid w:val="004B49B2"/>
    <w:rsid w:val="004B52A0"/>
    <w:rsid w:val="004B5CBD"/>
    <w:rsid w:val="004B5EB2"/>
    <w:rsid w:val="004B6613"/>
    <w:rsid w:val="004B71D8"/>
    <w:rsid w:val="004B7415"/>
    <w:rsid w:val="004B746B"/>
    <w:rsid w:val="004B7C10"/>
    <w:rsid w:val="004B7EC3"/>
    <w:rsid w:val="004C048B"/>
    <w:rsid w:val="004C0902"/>
    <w:rsid w:val="004C0AC7"/>
    <w:rsid w:val="004C0DFA"/>
    <w:rsid w:val="004C0E53"/>
    <w:rsid w:val="004C0E7B"/>
    <w:rsid w:val="004C1479"/>
    <w:rsid w:val="004C1723"/>
    <w:rsid w:val="004C2136"/>
    <w:rsid w:val="004C3907"/>
    <w:rsid w:val="004C3993"/>
    <w:rsid w:val="004C3C16"/>
    <w:rsid w:val="004C3CA0"/>
    <w:rsid w:val="004C4593"/>
    <w:rsid w:val="004C519F"/>
    <w:rsid w:val="004C5C46"/>
    <w:rsid w:val="004C5EEE"/>
    <w:rsid w:val="004C69C6"/>
    <w:rsid w:val="004C71DA"/>
    <w:rsid w:val="004C7754"/>
    <w:rsid w:val="004C7FDA"/>
    <w:rsid w:val="004D07AC"/>
    <w:rsid w:val="004D09B7"/>
    <w:rsid w:val="004D0AD5"/>
    <w:rsid w:val="004D0FD0"/>
    <w:rsid w:val="004D1048"/>
    <w:rsid w:val="004D1E38"/>
    <w:rsid w:val="004D1FC3"/>
    <w:rsid w:val="004D2A6D"/>
    <w:rsid w:val="004D376B"/>
    <w:rsid w:val="004D37B1"/>
    <w:rsid w:val="004D3D98"/>
    <w:rsid w:val="004D4D33"/>
    <w:rsid w:val="004D4DC0"/>
    <w:rsid w:val="004D5488"/>
    <w:rsid w:val="004D679D"/>
    <w:rsid w:val="004D6C69"/>
    <w:rsid w:val="004D6CE6"/>
    <w:rsid w:val="004D6E2D"/>
    <w:rsid w:val="004D6EB7"/>
    <w:rsid w:val="004D727D"/>
    <w:rsid w:val="004D77FC"/>
    <w:rsid w:val="004D78E6"/>
    <w:rsid w:val="004D7B19"/>
    <w:rsid w:val="004E089A"/>
    <w:rsid w:val="004E08C1"/>
    <w:rsid w:val="004E09C6"/>
    <w:rsid w:val="004E1557"/>
    <w:rsid w:val="004E22EC"/>
    <w:rsid w:val="004E23AC"/>
    <w:rsid w:val="004E24AD"/>
    <w:rsid w:val="004E28D3"/>
    <w:rsid w:val="004E28E5"/>
    <w:rsid w:val="004E2B1F"/>
    <w:rsid w:val="004E2CA5"/>
    <w:rsid w:val="004E4272"/>
    <w:rsid w:val="004E4644"/>
    <w:rsid w:val="004E4D6A"/>
    <w:rsid w:val="004E59BB"/>
    <w:rsid w:val="004E5F10"/>
    <w:rsid w:val="004E64A3"/>
    <w:rsid w:val="004F0C7F"/>
    <w:rsid w:val="004F1DFC"/>
    <w:rsid w:val="004F207F"/>
    <w:rsid w:val="004F3626"/>
    <w:rsid w:val="004F380A"/>
    <w:rsid w:val="004F4924"/>
    <w:rsid w:val="004F55BC"/>
    <w:rsid w:val="004F5A49"/>
    <w:rsid w:val="004F5EFA"/>
    <w:rsid w:val="004F6A79"/>
    <w:rsid w:val="004F77FA"/>
    <w:rsid w:val="00500071"/>
    <w:rsid w:val="0050018C"/>
    <w:rsid w:val="00500705"/>
    <w:rsid w:val="00501015"/>
    <w:rsid w:val="005012D7"/>
    <w:rsid w:val="0050138A"/>
    <w:rsid w:val="005014DD"/>
    <w:rsid w:val="005021A4"/>
    <w:rsid w:val="00502325"/>
    <w:rsid w:val="00502666"/>
    <w:rsid w:val="0050269E"/>
    <w:rsid w:val="00503037"/>
    <w:rsid w:val="005033A4"/>
    <w:rsid w:val="00503625"/>
    <w:rsid w:val="00503EE3"/>
    <w:rsid w:val="00504277"/>
    <w:rsid w:val="00504905"/>
    <w:rsid w:val="00504D6A"/>
    <w:rsid w:val="00505128"/>
    <w:rsid w:val="0050561A"/>
    <w:rsid w:val="005059D2"/>
    <w:rsid w:val="00506CD8"/>
    <w:rsid w:val="00506D7B"/>
    <w:rsid w:val="00507895"/>
    <w:rsid w:val="00510F08"/>
    <w:rsid w:val="00511A9D"/>
    <w:rsid w:val="00511B78"/>
    <w:rsid w:val="00512449"/>
    <w:rsid w:val="00512898"/>
    <w:rsid w:val="005131A1"/>
    <w:rsid w:val="0051414D"/>
    <w:rsid w:val="00514327"/>
    <w:rsid w:val="00514328"/>
    <w:rsid w:val="005143A1"/>
    <w:rsid w:val="00514A13"/>
    <w:rsid w:val="00514BA9"/>
    <w:rsid w:val="00514C49"/>
    <w:rsid w:val="00515DF6"/>
    <w:rsid w:val="005174CA"/>
    <w:rsid w:val="005178AD"/>
    <w:rsid w:val="0052004F"/>
    <w:rsid w:val="00520C9B"/>
    <w:rsid w:val="0052114A"/>
    <w:rsid w:val="00521437"/>
    <w:rsid w:val="00521B1A"/>
    <w:rsid w:val="005243CA"/>
    <w:rsid w:val="00524556"/>
    <w:rsid w:val="00525087"/>
    <w:rsid w:val="0052509D"/>
    <w:rsid w:val="00525203"/>
    <w:rsid w:val="005255CC"/>
    <w:rsid w:val="00526471"/>
    <w:rsid w:val="00526752"/>
    <w:rsid w:val="0052693B"/>
    <w:rsid w:val="00527292"/>
    <w:rsid w:val="0052780C"/>
    <w:rsid w:val="005279A3"/>
    <w:rsid w:val="0053000D"/>
    <w:rsid w:val="005301F9"/>
    <w:rsid w:val="00530561"/>
    <w:rsid w:val="00530792"/>
    <w:rsid w:val="0053091F"/>
    <w:rsid w:val="00530EBC"/>
    <w:rsid w:val="0053120A"/>
    <w:rsid w:val="00531A08"/>
    <w:rsid w:val="005327A3"/>
    <w:rsid w:val="0053330F"/>
    <w:rsid w:val="005334EF"/>
    <w:rsid w:val="00533934"/>
    <w:rsid w:val="00533C47"/>
    <w:rsid w:val="00534858"/>
    <w:rsid w:val="00534CD1"/>
    <w:rsid w:val="005356F1"/>
    <w:rsid w:val="00535BB9"/>
    <w:rsid w:val="00536A99"/>
    <w:rsid w:val="00536D1C"/>
    <w:rsid w:val="005372CE"/>
    <w:rsid w:val="0053798E"/>
    <w:rsid w:val="00537CB0"/>
    <w:rsid w:val="005401FE"/>
    <w:rsid w:val="005407F0"/>
    <w:rsid w:val="00540874"/>
    <w:rsid w:val="00540EF8"/>
    <w:rsid w:val="005419B9"/>
    <w:rsid w:val="005425C7"/>
    <w:rsid w:val="005426D1"/>
    <w:rsid w:val="00542F1A"/>
    <w:rsid w:val="0054336A"/>
    <w:rsid w:val="0054376A"/>
    <w:rsid w:val="00543A04"/>
    <w:rsid w:val="00543E8D"/>
    <w:rsid w:val="0054474D"/>
    <w:rsid w:val="0054482C"/>
    <w:rsid w:val="005458D5"/>
    <w:rsid w:val="00545EB0"/>
    <w:rsid w:val="0054624A"/>
    <w:rsid w:val="00546375"/>
    <w:rsid w:val="00546711"/>
    <w:rsid w:val="00546865"/>
    <w:rsid w:val="00546A4A"/>
    <w:rsid w:val="00546BD2"/>
    <w:rsid w:val="00547BAB"/>
    <w:rsid w:val="00550198"/>
    <w:rsid w:val="0055050C"/>
    <w:rsid w:val="00550ADA"/>
    <w:rsid w:val="005510E6"/>
    <w:rsid w:val="0055113A"/>
    <w:rsid w:val="005511B6"/>
    <w:rsid w:val="00551459"/>
    <w:rsid w:val="00552CA5"/>
    <w:rsid w:val="0055406F"/>
    <w:rsid w:val="00554A53"/>
    <w:rsid w:val="00554AF5"/>
    <w:rsid w:val="005551DB"/>
    <w:rsid w:val="0055566B"/>
    <w:rsid w:val="00556202"/>
    <w:rsid w:val="00556488"/>
    <w:rsid w:val="00556595"/>
    <w:rsid w:val="005571C1"/>
    <w:rsid w:val="0056028A"/>
    <w:rsid w:val="00560503"/>
    <w:rsid w:val="00560823"/>
    <w:rsid w:val="00560EE2"/>
    <w:rsid w:val="00560FDF"/>
    <w:rsid w:val="0056101E"/>
    <w:rsid w:val="00561310"/>
    <w:rsid w:val="005615E6"/>
    <w:rsid w:val="00561C0E"/>
    <w:rsid w:val="00561FFE"/>
    <w:rsid w:val="0056379B"/>
    <w:rsid w:val="00563962"/>
    <w:rsid w:val="005639A8"/>
    <w:rsid w:val="00563DC7"/>
    <w:rsid w:val="00564957"/>
    <w:rsid w:val="00566498"/>
    <w:rsid w:val="005665E3"/>
    <w:rsid w:val="0056740B"/>
    <w:rsid w:val="00567CA2"/>
    <w:rsid w:val="0057016E"/>
    <w:rsid w:val="005703F6"/>
    <w:rsid w:val="0057085B"/>
    <w:rsid w:val="0057097A"/>
    <w:rsid w:val="00570ED5"/>
    <w:rsid w:val="00571539"/>
    <w:rsid w:val="00571B08"/>
    <w:rsid w:val="00571C96"/>
    <w:rsid w:val="00571CC9"/>
    <w:rsid w:val="00572207"/>
    <w:rsid w:val="005737B9"/>
    <w:rsid w:val="0057479D"/>
    <w:rsid w:val="00574CC5"/>
    <w:rsid w:val="00574F8A"/>
    <w:rsid w:val="005750A6"/>
    <w:rsid w:val="005750D2"/>
    <w:rsid w:val="005754AD"/>
    <w:rsid w:val="00576212"/>
    <w:rsid w:val="005763FB"/>
    <w:rsid w:val="00576B1D"/>
    <w:rsid w:val="00576BC5"/>
    <w:rsid w:val="005770BB"/>
    <w:rsid w:val="00577467"/>
    <w:rsid w:val="005777AC"/>
    <w:rsid w:val="005778C7"/>
    <w:rsid w:val="00577DA7"/>
    <w:rsid w:val="00577F18"/>
    <w:rsid w:val="005804CC"/>
    <w:rsid w:val="0058085D"/>
    <w:rsid w:val="00580B56"/>
    <w:rsid w:val="00580DD6"/>
    <w:rsid w:val="005826C1"/>
    <w:rsid w:val="00582757"/>
    <w:rsid w:val="00583826"/>
    <w:rsid w:val="00584093"/>
    <w:rsid w:val="00584913"/>
    <w:rsid w:val="0058683E"/>
    <w:rsid w:val="0058707F"/>
    <w:rsid w:val="00587683"/>
    <w:rsid w:val="005900E2"/>
    <w:rsid w:val="00590406"/>
    <w:rsid w:val="005904AE"/>
    <w:rsid w:val="00590902"/>
    <w:rsid w:val="00590D9E"/>
    <w:rsid w:val="005911F3"/>
    <w:rsid w:val="00591968"/>
    <w:rsid w:val="00592CA7"/>
    <w:rsid w:val="00593339"/>
    <w:rsid w:val="00593F72"/>
    <w:rsid w:val="00594AF6"/>
    <w:rsid w:val="00594CBE"/>
    <w:rsid w:val="005950A5"/>
    <w:rsid w:val="00595431"/>
    <w:rsid w:val="00595C62"/>
    <w:rsid w:val="00595CB0"/>
    <w:rsid w:val="00595E3C"/>
    <w:rsid w:val="00595E6F"/>
    <w:rsid w:val="00596607"/>
    <w:rsid w:val="0059707C"/>
    <w:rsid w:val="00597D91"/>
    <w:rsid w:val="00597FB1"/>
    <w:rsid w:val="005A0697"/>
    <w:rsid w:val="005A0B2B"/>
    <w:rsid w:val="005A0C69"/>
    <w:rsid w:val="005A1283"/>
    <w:rsid w:val="005A1EBA"/>
    <w:rsid w:val="005A2267"/>
    <w:rsid w:val="005A280D"/>
    <w:rsid w:val="005A2B54"/>
    <w:rsid w:val="005A2C5B"/>
    <w:rsid w:val="005A2CC0"/>
    <w:rsid w:val="005A30DC"/>
    <w:rsid w:val="005A3970"/>
    <w:rsid w:val="005A3A6B"/>
    <w:rsid w:val="005A3D0B"/>
    <w:rsid w:val="005A3D5B"/>
    <w:rsid w:val="005A4B45"/>
    <w:rsid w:val="005A4CF9"/>
    <w:rsid w:val="005A4F26"/>
    <w:rsid w:val="005A5615"/>
    <w:rsid w:val="005A56D5"/>
    <w:rsid w:val="005A5C26"/>
    <w:rsid w:val="005A6B60"/>
    <w:rsid w:val="005A6C69"/>
    <w:rsid w:val="005A6CAE"/>
    <w:rsid w:val="005A6DCF"/>
    <w:rsid w:val="005A7097"/>
    <w:rsid w:val="005A77B2"/>
    <w:rsid w:val="005A7877"/>
    <w:rsid w:val="005B040A"/>
    <w:rsid w:val="005B0439"/>
    <w:rsid w:val="005B14C8"/>
    <w:rsid w:val="005B1935"/>
    <w:rsid w:val="005B1DA1"/>
    <w:rsid w:val="005B1DF0"/>
    <w:rsid w:val="005B2090"/>
    <w:rsid w:val="005B2252"/>
    <w:rsid w:val="005B2DC2"/>
    <w:rsid w:val="005B2E2B"/>
    <w:rsid w:val="005B3B8A"/>
    <w:rsid w:val="005B4A07"/>
    <w:rsid w:val="005B5065"/>
    <w:rsid w:val="005B62A8"/>
    <w:rsid w:val="005B631C"/>
    <w:rsid w:val="005B6594"/>
    <w:rsid w:val="005B72CF"/>
    <w:rsid w:val="005C021D"/>
    <w:rsid w:val="005C03FC"/>
    <w:rsid w:val="005C0BD7"/>
    <w:rsid w:val="005C0FAF"/>
    <w:rsid w:val="005C1EBF"/>
    <w:rsid w:val="005C2249"/>
    <w:rsid w:val="005C395F"/>
    <w:rsid w:val="005C3965"/>
    <w:rsid w:val="005C422D"/>
    <w:rsid w:val="005C46C6"/>
    <w:rsid w:val="005C5181"/>
    <w:rsid w:val="005C5374"/>
    <w:rsid w:val="005C61D3"/>
    <w:rsid w:val="005C6613"/>
    <w:rsid w:val="005C6DB8"/>
    <w:rsid w:val="005C7130"/>
    <w:rsid w:val="005C7950"/>
    <w:rsid w:val="005D01DB"/>
    <w:rsid w:val="005D113E"/>
    <w:rsid w:val="005D18A7"/>
    <w:rsid w:val="005D1E64"/>
    <w:rsid w:val="005D2015"/>
    <w:rsid w:val="005D2DBE"/>
    <w:rsid w:val="005D37CD"/>
    <w:rsid w:val="005D437A"/>
    <w:rsid w:val="005D486C"/>
    <w:rsid w:val="005D4C3A"/>
    <w:rsid w:val="005D5039"/>
    <w:rsid w:val="005D5432"/>
    <w:rsid w:val="005D547C"/>
    <w:rsid w:val="005D58A2"/>
    <w:rsid w:val="005D5C07"/>
    <w:rsid w:val="005D6198"/>
    <w:rsid w:val="005D63D6"/>
    <w:rsid w:val="005D6483"/>
    <w:rsid w:val="005D6819"/>
    <w:rsid w:val="005D6C0D"/>
    <w:rsid w:val="005D72F3"/>
    <w:rsid w:val="005D7743"/>
    <w:rsid w:val="005D7A59"/>
    <w:rsid w:val="005E0E56"/>
    <w:rsid w:val="005E1448"/>
    <w:rsid w:val="005E15A3"/>
    <w:rsid w:val="005E205B"/>
    <w:rsid w:val="005E2ACD"/>
    <w:rsid w:val="005E3271"/>
    <w:rsid w:val="005E3DFB"/>
    <w:rsid w:val="005E4552"/>
    <w:rsid w:val="005E46EB"/>
    <w:rsid w:val="005E474F"/>
    <w:rsid w:val="005E4A4F"/>
    <w:rsid w:val="005E4FF9"/>
    <w:rsid w:val="005E50AC"/>
    <w:rsid w:val="005E68E7"/>
    <w:rsid w:val="005E6B47"/>
    <w:rsid w:val="005E706C"/>
    <w:rsid w:val="005F046F"/>
    <w:rsid w:val="005F0CFC"/>
    <w:rsid w:val="005F0DF6"/>
    <w:rsid w:val="005F1885"/>
    <w:rsid w:val="005F199D"/>
    <w:rsid w:val="005F1C49"/>
    <w:rsid w:val="005F2394"/>
    <w:rsid w:val="005F3626"/>
    <w:rsid w:val="005F38DF"/>
    <w:rsid w:val="005F3E8F"/>
    <w:rsid w:val="005F40E8"/>
    <w:rsid w:val="005F4877"/>
    <w:rsid w:val="005F51EE"/>
    <w:rsid w:val="005F522E"/>
    <w:rsid w:val="005F527F"/>
    <w:rsid w:val="005F581A"/>
    <w:rsid w:val="005F58C9"/>
    <w:rsid w:val="005F5956"/>
    <w:rsid w:val="005F5D6E"/>
    <w:rsid w:val="005F6922"/>
    <w:rsid w:val="005F6F57"/>
    <w:rsid w:val="005F6FA1"/>
    <w:rsid w:val="005F742E"/>
    <w:rsid w:val="005F7861"/>
    <w:rsid w:val="005F7B11"/>
    <w:rsid w:val="005F7C1D"/>
    <w:rsid w:val="0060042E"/>
    <w:rsid w:val="00600AF3"/>
    <w:rsid w:val="00600D7A"/>
    <w:rsid w:val="0060126A"/>
    <w:rsid w:val="00603252"/>
    <w:rsid w:val="006034FF"/>
    <w:rsid w:val="00603539"/>
    <w:rsid w:val="00603977"/>
    <w:rsid w:val="0060406C"/>
    <w:rsid w:val="006040BD"/>
    <w:rsid w:val="00604D3F"/>
    <w:rsid w:val="00605EA1"/>
    <w:rsid w:val="006062A8"/>
    <w:rsid w:val="00606885"/>
    <w:rsid w:val="006068A9"/>
    <w:rsid w:val="00606B4A"/>
    <w:rsid w:val="00607932"/>
    <w:rsid w:val="00607D7B"/>
    <w:rsid w:val="00607FA7"/>
    <w:rsid w:val="006118E5"/>
    <w:rsid w:val="00611D32"/>
    <w:rsid w:val="00611FE5"/>
    <w:rsid w:val="00612041"/>
    <w:rsid w:val="00612202"/>
    <w:rsid w:val="00612360"/>
    <w:rsid w:val="00612910"/>
    <w:rsid w:val="00613038"/>
    <w:rsid w:val="006131FA"/>
    <w:rsid w:val="006132CE"/>
    <w:rsid w:val="006135C1"/>
    <w:rsid w:val="006147ED"/>
    <w:rsid w:val="00614A96"/>
    <w:rsid w:val="00615FA2"/>
    <w:rsid w:val="0061611B"/>
    <w:rsid w:val="00620FAD"/>
    <w:rsid w:val="006210AF"/>
    <w:rsid w:val="00621A32"/>
    <w:rsid w:val="00621DF4"/>
    <w:rsid w:val="0062238B"/>
    <w:rsid w:val="00622A9E"/>
    <w:rsid w:val="00623245"/>
    <w:rsid w:val="00623272"/>
    <w:rsid w:val="006235BF"/>
    <w:rsid w:val="006241D4"/>
    <w:rsid w:val="00624AA5"/>
    <w:rsid w:val="00624C33"/>
    <w:rsid w:val="00624F30"/>
    <w:rsid w:val="00625319"/>
    <w:rsid w:val="00625B2A"/>
    <w:rsid w:val="00626732"/>
    <w:rsid w:val="0062683A"/>
    <w:rsid w:val="00627443"/>
    <w:rsid w:val="00627969"/>
    <w:rsid w:val="00627E00"/>
    <w:rsid w:val="0063047C"/>
    <w:rsid w:val="00630C45"/>
    <w:rsid w:val="00631E06"/>
    <w:rsid w:val="00631F48"/>
    <w:rsid w:val="006323AD"/>
    <w:rsid w:val="00632494"/>
    <w:rsid w:val="006324F7"/>
    <w:rsid w:val="00632722"/>
    <w:rsid w:val="00632CBA"/>
    <w:rsid w:val="00632F87"/>
    <w:rsid w:val="00633074"/>
    <w:rsid w:val="0063310E"/>
    <w:rsid w:val="00633917"/>
    <w:rsid w:val="00633E92"/>
    <w:rsid w:val="00634184"/>
    <w:rsid w:val="0063431C"/>
    <w:rsid w:val="0063497C"/>
    <w:rsid w:val="00634E5B"/>
    <w:rsid w:val="00635013"/>
    <w:rsid w:val="00635C9E"/>
    <w:rsid w:val="00635E85"/>
    <w:rsid w:val="00635FD5"/>
    <w:rsid w:val="00636367"/>
    <w:rsid w:val="00636FF6"/>
    <w:rsid w:val="006374AC"/>
    <w:rsid w:val="00637683"/>
    <w:rsid w:val="0063780D"/>
    <w:rsid w:val="00640125"/>
    <w:rsid w:val="006404A4"/>
    <w:rsid w:val="00640CA5"/>
    <w:rsid w:val="00640EB9"/>
    <w:rsid w:val="00641CE8"/>
    <w:rsid w:val="0064256D"/>
    <w:rsid w:val="00643307"/>
    <w:rsid w:val="0064338B"/>
    <w:rsid w:val="00643817"/>
    <w:rsid w:val="006443B0"/>
    <w:rsid w:val="00644F47"/>
    <w:rsid w:val="006451C9"/>
    <w:rsid w:val="0064555E"/>
    <w:rsid w:val="00645BC2"/>
    <w:rsid w:val="00646838"/>
    <w:rsid w:val="00646CBF"/>
    <w:rsid w:val="00646D30"/>
    <w:rsid w:val="00646D7B"/>
    <w:rsid w:val="0064769A"/>
    <w:rsid w:val="006478B1"/>
    <w:rsid w:val="00647985"/>
    <w:rsid w:val="00650040"/>
    <w:rsid w:val="006514F5"/>
    <w:rsid w:val="00651924"/>
    <w:rsid w:val="0065303E"/>
    <w:rsid w:val="00653610"/>
    <w:rsid w:val="00653963"/>
    <w:rsid w:val="0065467C"/>
    <w:rsid w:val="00654EBE"/>
    <w:rsid w:val="0065613B"/>
    <w:rsid w:val="006570DF"/>
    <w:rsid w:val="00657D0F"/>
    <w:rsid w:val="00660CFF"/>
    <w:rsid w:val="0066164B"/>
    <w:rsid w:val="0066199D"/>
    <w:rsid w:val="0066263C"/>
    <w:rsid w:val="006627B2"/>
    <w:rsid w:val="00662E24"/>
    <w:rsid w:val="00662E58"/>
    <w:rsid w:val="00663D51"/>
    <w:rsid w:val="006645A7"/>
    <w:rsid w:val="006649DD"/>
    <w:rsid w:val="00664B9F"/>
    <w:rsid w:val="00664CBB"/>
    <w:rsid w:val="00665598"/>
    <w:rsid w:val="00665D68"/>
    <w:rsid w:val="00666303"/>
    <w:rsid w:val="00666EF7"/>
    <w:rsid w:val="00666FA4"/>
    <w:rsid w:val="00667148"/>
    <w:rsid w:val="006674A6"/>
    <w:rsid w:val="0066752C"/>
    <w:rsid w:val="00667B1A"/>
    <w:rsid w:val="00667E9B"/>
    <w:rsid w:val="00670860"/>
    <w:rsid w:val="00670AEE"/>
    <w:rsid w:val="00671336"/>
    <w:rsid w:val="006719AC"/>
    <w:rsid w:val="00671C9B"/>
    <w:rsid w:val="00672083"/>
    <w:rsid w:val="00672A1F"/>
    <w:rsid w:val="00672AEF"/>
    <w:rsid w:val="00672E3F"/>
    <w:rsid w:val="00673955"/>
    <w:rsid w:val="00673BC3"/>
    <w:rsid w:val="00673D6E"/>
    <w:rsid w:val="00674B19"/>
    <w:rsid w:val="00674E78"/>
    <w:rsid w:val="00676852"/>
    <w:rsid w:val="00676B9E"/>
    <w:rsid w:val="00677538"/>
    <w:rsid w:val="00677CCF"/>
    <w:rsid w:val="00680037"/>
    <w:rsid w:val="006801E9"/>
    <w:rsid w:val="0068037B"/>
    <w:rsid w:val="0068088F"/>
    <w:rsid w:val="006814AC"/>
    <w:rsid w:val="00681F88"/>
    <w:rsid w:val="006822B1"/>
    <w:rsid w:val="006824B2"/>
    <w:rsid w:val="00682DA1"/>
    <w:rsid w:val="00682E49"/>
    <w:rsid w:val="0068330D"/>
    <w:rsid w:val="006839B6"/>
    <w:rsid w:val="00684795"/>
    <w:rsid w:val="00684AED"/>
    <w:rsid w:val="0068524F"/>
    <w:rsid w:val="0068537A"/>
    <w:rsid w:val="0068583B"/>
    <w:rsid w:val="00685A0E"/>
    <w:rsid w:val="00685C51"/>
    <w:rsid w:val="006901BA"/>
    <w:rsid w:val="00690ACF"/>
    <w:rsid w:val="00690F83"/>
    <w:rsid w:val="006911AE"/>
    <w:rsid w:val="0069278D"/>
    <w:rsid w:val="00692CA5"/>
    <w:rsid w:val="00692F03"/>
    <w:rsid w:val="006933F8"/>
    <w:rsid w:val="00693AC6"/>
    <w:rsid w:val="00693C81"/>
    <w:rsid w:val="00693F47"/>
    <w:rsid w:val="00694418"/>
    <w:rsid w:val="00694A61"/>
    <w:rsid w:val="00694C96"/>
    <w:rsid w:val="00694F9A"/>
    <w:rsid w:val="0069550B"/>
    <w:rsid w:val="006958E3"/>
    <w:rsid w:val="00695A36"/>
    <w:rsid w:val="00696551"/>
    <w:rsid w:val="00696F6D"/>
    <w:rsid w:val="00697366"/>
    <w:rsid w:val="00697870"/>
    <w:rsid w:val="00697E90"/>
    <w:rsid w:val="006A0115"/>
    <w:rsid w:val="006A0EFC"/>
    <w:rsid w:val="006A1267"/>
    <w:rsid w:val="006A2166"/>
    <w:rsid w:val="006A220D"/>
    <w:rsid w:val="006A22C9"/>
    <w:rsid w:val="006A22EE"/>
    <w:rsid w:val="006A22EF"/>
    <w:rsid w:val="006A239A"/>
    <w:rsid w:val="006A2E27"/>
    <w:rsid w:val="006A2EE7"/>
    <w:rsid w:val="006A2FA1"/>
    <w:rsid w:val="006A32E5"/>
    <w:rsid w:val="006A346D"/>
    <w:rsid w:val="006A34F1"/>
    <w:rsid w:val="006A3E4B"/>
    <w:rsid w:val="006A4CD6"/>
    <w:rsid w:val="006A5D12"/>
    <w:rsid w:val="006A6D59"/>
    <w:rsid w:val="006A7EA0"/>
    <w:rsid w:val="006B08CB"/>
    <w:rsid w:val="006B0B61"/>
    <w:rsid w:val="006B15FB"/>
    <w:rsid w:val="006B1736"/>
    <w:rsid w:val="006B1DA4"/>
    <w:rsid w:val="006B25E0"/>
    <w:rsid w:val="006B2E9E"/>
    <w:rsid w:val="006B30A9"/>
    <w:rsid w:val="006B3279"/>
    <w:rsid w:val="006B32F0"/>
    <w:rsid w:val="006B402A"/>
    <w:rsid w:val="006B44C9"/>
    <w:rsid w:val="006B5288"/>
    <w:rsid w:val="006B57B2"/>
    <w:rsid w:val="006B60F4"/>
    <w:rsid w:val="006B61D0"/>
    <w:rsid w:val="006B644E"/>
    <w:rsid w:val="006B6B8F"/>
    <w:rsid w:val="006B758C"/>
    <w:rsid w:val="006B7D1F"/>
    <w:rsid w:val="006C0385"/>
    <w:rsid w:val="006C04F4"/>
    <w:rsid w:val="006C0933"/>
    <w:rsid w:val="006C110B"/>
    <w:rsid w:val="006C13E1"/>
    <w:rsid w:val="006C1E2D"/>
    <w:rsid w:val="006C23A3"/>
    <w:rsid w:val="006C26B6"/>
    <w:rsid w:val="006C2A74"/>
    <w:rsid w:val="006C2AF0"/>
    <w:rsid w:val="006C39D9"/>
    <w:rsid w:val="006C3BC1"/>
    <w:rsid w:val="006C41B3"/>
    <w:rsid w:val="006C5294"/>
    <w:rsid w:val="006C61A6"/>
    <w:rsid w:val="006C67DE"/>
    <w:rsid w:val="006C6E91"/>
    <w:rsid w:val="006C7919"/>
    <w:rsid w:val="006D111B"/>
    <w:rsid w:val="006D13F2"/>
    <w:rsid w:val="006D1AA1"/>
    <w:rsid w:val="006D25D9"/>
    <w:rsid w:val="006D2815"/>
    <w:rsid w:val="006D2BE1"/>
    <w:rsid w:val="006D3A10"/>
    <w:rsid w:val="006D3E9F"/>
    <w:rsid w:val="006D48FE"/>
    <w:rsid w:val="006D5805"/>
    <w:rsid w:val="006D5C55"/>
    <w:rsid w:val="006D637B"/>
    <w:rsid w:val="006D6499"/>
    <w:rsid w:val="006D6652"/>
    <w:rsid w:val="006D68FF"/>
    <w:rsid w:val="006D7916"/>
    <w:rsid w:val="006D7B9C"/>
    <w:rsid w:val="006E0211"/>
    <w:rsid w:val="006E16BD"/>
    <w:rsid w:val="006E1ACE"/>
    <w:rsid w:val="006E26EC"/>
    <w:rsid w:val="006E2BEC"/>
    <w:rsid w:val="006E2D5D"/>
    <w:rsid w:val="006E3112"/>
    <w:rsid w:val="006E4383"/>
    <w:rsid w:val="006E498B"/>
    <w:rsid w:val="006E584F"/>
    <w:rsid w:val="006E61CD"/>
    <w:rsid w:val="006E64FF"/>
    <w:rsid w:val="006E66E8"/>
    <w:rsid w:val="006E760A"/>
    <w:rsid w:val="006E7AD7"/>
    <w:rsid w:val="006F06F7"/>
    <w:rsid w:val="006F100A"/>
    <w:rsid w:val="006F102F"/>
    <w:rsid w:val="006F1635"/>
    <w:rsid w:val="006F1993"/>
    <w:rsid w:val="006F249D"/>
    <w:rsid w:val="006F28A6"/>
    <w:rsid w:val="006F29BE"/>
    <w:rsid w:val="006F29C5"/>
    <w:rsid w:val="006F3431"/>
    <w:rsid w:val="006F382B"/>
    <w:rsid w:val="006F4308"/>
    <w:rsid w:val="006F5116"/>
    <w:rsid w:val="006F5AC9"/>
    <w:rsid w:val="006F5C45"/>
    <w:rsid w:val="006F5E30"/>
    <w:rsid w:val="006F5F7D"/>
    <w:rsid w:val="006F6BFF"/>
    <w:rsid w:val="006F6D12"/>
    <w:rsid w:val="006F755F"/>
    <w:rsid w:val="006F7B04"/>
    <w:rsid w:val="007002BD"/>
    <w:rsid w:val="00700B5F"/>
    <w:rsid w:val="00701257"/>
    <w:rsid w:val="00701342"/>
    <w:rsid w:val="0070190E"/>
    <w:rsid w:val="00701BC3"/>
    <w:rsid w:val="00702387"/>
    <w:rsid w:val="007025CD"/>
    <w:rsid w:val="0070275E"/>
    <w:rsid w:val="00702995"/>
    <w:rsid w:val="0070338F"/>
    <w:rsid w:val="007034A9"/>
    <w:rsid w:val="007037E0"/>
    <w:rsid w:val="0070565E"/>
    <w:rsid w:val="00705CAE"/>
    <w:rsid w:val="00705D22"/>
    <w:rsid w:val="0070633F"/>
    <w:rsid w:val="0070659C"/>
    <w:rsid w:val="007068B9"/>
    <w:rsid w:val="007068C8"/>
    <w:rsid w:val="007078AC"/>
    <w:rsid w:val="00710633"/>
    <w:rsid w:val="00711E82"/>
    <w:rsid w:val="007124F9"/>
    <w:rsid w:val="007132E8"/>
    <w:rsid w:val="007132ED"/>
    <w:rsid w:val="007151FE"/>
    <w:rsid w:val="007153A9"/>
    <w:rsid w:val="007155BD"/>
    <w:rsid w:val="0071675A"/>
    <w:rsid w:val="007168B8"/>
    <w:rsid w:val="0071742C"/>
    <w:rsid w:val="007205AB"/>
    <w:rsid w:val="00721066"/>
    <w:rsid w:val="00721E7D"/>
    <w:rsid w:val="00722465"/>
    <w:rsid w:val="00723C5B"/>
    <w:rsid w:val="007240B9"/>
    <w:rsid w:val="00725285"/>
    <w:rsid w:val="00725334"/>
    <w:rsid w:val="00726417"/>
    <w:rsid w:val="0072658F"/>
    <w:rsid w:val="007272AA"/>
    <w:rsid w:val="007276F1"/>
    <w:rsid w:val="0073076F"/>
    <w:rsid w:val="00730DE6"/>
    <w:rsid w:val="00730F8D"/>
    <w:rsid w:val="00731A13"/>
    <w:rsid w:val="00731B3B"/>
    <w:rsid w:val="00733F12"/>
    <w:rsid w:val="00734058"/>
    <w:rsid w:val="007341CA"/>
    <w:rsid w:val="0073421C"/>
    <w:rsid w:val="00734DA8"/>
    <w:rsid w:val="007351D9"/>
    <w:rsid w:val="00736736"/>
    <w:rsid w:val="00736817"/>
    <w:rsid w:val="007371B7"/>
    <w:rsid w:val="007405EC"/>
    <w:rsid w:val="0074061C"/>
    <w:rsid w:val="007412F9"/>
    <w:rsid w:val="00741894"/>
    <w:rsid w:val="007419C1"/>
    <w:rsid w:val="007427B2"/>
    <w:rsid w:val="00742E76"/>
    <w:rsid w:val="00743614"/>
    <w:rsid w:val="007437C5"/>
    <w:rsid w:val="00743AB8"/>
    <w:rsid w:val="007442EB"/>
    <w:rsid w:val="007443A3"/>
    <w:rsid w:val="00745502"/>
    <w:rsid w:val="0074560C"/>
    <w:rsid w:val="00745714"/>
    <w:rsid w:val="00745CE6"/>
    <w:rsid w:val="00746302"/>
    <w:rsid w:val="00746A29"/>
    <w:rsid w:val="007476DA"/>
    <w:rsid w:val="00747C9C"/>
    <w:rsid w:val="00750B65"/>
    <w:rsid w:val="00750B84"/>
    <w:rsid w:val="00750FE7"/>
    <w:rsid w:val="00751528"/>
    <w:rsid w:val="00751A0F"/>
    <w:rsid w:val="0075224F"/>
    <w:rsid w:val="0075235D"/>
    <w:rsid w:val="007526BA"/>
    <w:rsid w:val="00753398"/>
    <w:rsid w:val="00753A78"/>
    <w:rsid w:val="00753DA8"/>
    <w:rsid w:val="00754926"/>
    <w:rsid w:val="00754A80"/>
    <w:rsid w:val="00754D81"/>
    <w:rsid w:val="00754E99"/>
    <w:rsid w:val="00754EF9"/>
    <w:rsid w:val="0075571B"/>
    <w:rsid w:val="007561B6"/>
    <w:rsid w:val="007565F1"/>
    <w:rsid w:val="00756B0A"/>
    <w:rsid w:val="0075797F"/>
    <w:rsid w:val="00757E6A"/>
    <w:rsid w:val="00760338"/>
    <w:rsid w:val="007605C1"/>
    <w:rsid w:val="00760B8A"/>
    <w:rsid w:val="00760FC0"/>
    <w:rsid w:val="0076137D"/>
    <w:rsid w:val="00761B75"/>
    <w:rsid w:val="00762F81"/>
    <w:rsid w:val="00763A39"/>
    <w:rsid w:val="0076461C"/>
    <w:rsid w:val="0076563A"/>
    <w:rsid w:val="0076610D"/>
    <w:rsid w:val="0076645C"/>
    <w:rsid w:val="00766856"/>
    <w:rsid w:val="00766A2A"/>
    <w:rsid w:val="00766EA5"/>
    <w:rsid w:val="00770B6F"/>
    <w:rsid w:val="00771015"/>
    <w:rsid w:val="00771030"/>
    <w:rsid w:val="00772989"/>
    <w:rsid w:val="00772C9B"/>
    <w:rsid w:val="0077308D"/>
    <w:rsid w:val="007734D6"/>
    <w:rsid w:val="00773EF5"/>
    <w:rsid w:val="00774C14"/>
    <w:rsid w:val="00775091"/>
    <w:rsid w:val="00775338"/>
    <w:rsid w:val="007768DA"/>
    <w:rsid w:val="0077699C"/>
    <w:rsid w:val="007770CA"/>
    <w:rsid w:val="007775DD"/>
    <w:rsid w:val="00777710"/>
    <w:rsid w:val="00780325"/>
    <w:rsid w:val="00780708"/>
    <w:rsid w:val="0078169D"/>
    <w:rsid w:val="0078258D"/>
    <w:rsid w:val="00782AF4"/>
    <w:rsid w:val="00782AFA"/>
    <w:rsid w:val="00782CA7"/>
    <w:rsid w:val="007836AD"/>
    <w:rsid w:val="00783BA4"/>
    <w:rsid w:val="00783BBE"/>
    <w:rsid w:val="00783F59"/>
    <w:rsid w:val="0078400F"/>
    <w:rsid w:val="00784E0D"/>
    <w:rsid w:val="00785679"/>
    <w:rsid w:val="00785763"/>
    <w:rsid w:val="00785AEB"/>
    <w:rsid w:val="00785EB9"/>
    <w:rsid w:val="00785F12"/>
    <w:rsid w:val="0078600E"/>
    <w:rsid w:val="0078680D"/>
    <w:rsid w:val="0078686B"/>
    <w:rsid w:val="0078694F"/>
    <w:rsid w:val="00786CE3"/>
    <w:rsid w:val="00790397"/>
    <w:rsid w:val="00791C6B"/>
    <w:rsid w:val="007923EB"/>
    <w:rsid w:val="00792BEB"/>
    <w:rsid w:val="00792D00"/>
    <w:rsid w:val="007932F2"/>
    <w:rsid w:val="00793EC0"/>
    <w:rsid w:val="0079420B"/>
    <w:rsid w:val="007950F8"/>
    <w:rsid w:val="0079524B"/>
    <w:rsid w:val="007954B0"/>
    <w:rsid w:val="00795ABC"/>
    <w:rsid w:val="00795C12"/>
    <w:rsid w:val="00795D3C"/>
    <w:rsid w:val="00795DC9"/>
    <w:rsid w:val="00795DDD"/>
    <w:rsid w:val="007960A9"/>
    <w:rsid w:val="00796C3B"/>
    <w:rsid w:val="00796E9E"/>
    <w:rsid w:val="00796F55"/>
    <w:rsid w:val="00797EDD"/>
    <w:rsid w:val="007A1065"/>
    <w:rsid w:val="007A11F2"/>
    <w:rsid w:val="007A12F8"/>
    <w:rsid w:val="007A1D7F"/>
    <w:rsid w:val="007A201A"/>
    <w:rsid w:val="007A317A"/>
    <w:rsid w:val="007A3DBC"/>
    <w:rsid w:val="007A4F28"/>
    <w:rsid w:val="007A5090"/>
    <w:rsid w:val="007A51E5"/>
    <w:rsid w:val="007A52C4"/>
    <w:rsid w:val="007A55AF"/>
    <w:rsid w:val="007A57E4"/>
    <w:rsid w:val="007A593E"/>
    <w:rsid w:val="007A5A9E"/>
    <w:rsid w:val="007A6AA3"/>
    <w:rsid w:val="007A6D81"/>
    <w:rsid w:val="007A7A8C"/>
    <w:rsid w:val="007B048C"/>
    <w:rsid w:val="007B0655"/>
    <w:rsid w:val="007B06A9"/>
    <w:rsid w:val="007B2021"/>
    <w:rsid w:val="007B25C8"/>
    <w:rsid w:val="007B2B18"/>
    <w:rsid w:val="007B2B55"/>
    <w:rsid w:val="007B2CD2"/>
    <w:rsid w:val="007B4979"/>
    <w:rsid w:val="007B4A8E"/>
    <w:rsid w:val="007B521E"/>
    <w:rsid w:val="007B53D7"/>
    <w:rsid w:val="007B54F3"/>
    <w:rsid w:val="007B5748"/>
    <w:rsid w:val="007B5853"/>
    <w:rsid w:val="007B5CBF"/>
    <w:rsid w:val="007B642A"/>
    <w:rsid w:val="007B673A"/>
    <w:rsid w:val="007B674D"/>
    <w:rsid w:val="007B69DE"/>
    <w:rsid w:val="007B6F93"/>
    <w:rsid w:val="007B70A0"/>
    <w:rsid w:val="007B7419"/>
    <w:rsid w:val="007B7B81"/>
    <w:rsid w:val="007C128A"/>
    <w:rsid w:val="007C1568"/>
    <w:rsid w:val="007C1716"/>
    <w:rsid w:val="007C219F"/>
    <w:rsid w:val="007C3426"/>
    <w:rsid w:val="007C4097"/>
    <w:rsid w:val="007C40C0"/>
    <w:rsid w:val="007C4E34"/>
    <w:rsid w:val="007C5644"/>
    <w:rsid w:val="007C5679"/>
    <w:rsid w:val="007C5A4D"/>
    <w:rsid w:val="007C5AF7"/>
    <w:rsid w:val="007C7352"/>
    <w:rsid w:val="007C7906"/>
    <w:rsid w:val="007D0021"/>
    <w:rsid w:val="007D075B"/>
    <w:rsid w:val="007D2495"/>
    <w:rsid w:val="007D2538"/>
    <w:rsid w:val="007D2F46"/>
    <w:rsid w:val="007D367D"/>
    <w:rsid w:val="007D471F"/>
    <w:rsid w:val="007D4972"/>
    <w:rsid w:val="007D56A7"/>
    <w:rsid w:val="007D56C3"/>
    <w:rsid w:val="007D5868"/>
    <w:rsid w:val="007D61BF"/>
    <w:rsid w:val="007D6BB4"/>
    <w:rsid w:val="007D6D30"/>
    <w:rsid w:val="007D7037"/>
    <w:rsid w:val="007E01E5"/>
    <w:rsid w:val="007E14ED"/>
    <w:rsid w:val="007E1740"/>
    <w:rsid w:val="007E2204"/>
    <w:rsid w:val="007E23A1"/>
    <w:rsid w:val="007E2762"/>
    <w:rsid w:val="007E2851"/>
    <w:rsid w:val="007E2AAA"/>
    <w:rsid w:val="007E2AEB"/>
    <w:rsid w:val="007E2AFF"/>
    <w:rsid w:val="007E2CF2"/>
    <w:rsid w:val="007E2E50"/>
    <w:rsid w:val="007E3AC9"/>
    <w:rsid w:val="007E5446"/>
    <w:rsid w:val="007E5677"/>
    <w:rsid w:val="007E5B83"/>
    <w:rsid w:val="007E5F54"/>
    <w:rsid w:val="007E6611"/>
    <w:rsid w:val="007E6854"/>
    <w:rsid w:val="007E6BC6"/>
    <w:rsid w:val="007E6E73"/>
    <w:rsid w:val="007F019D"/>
    <w:rsid w:val="007F01CA"/>
    <w:rsid w:val="007F082C"/>
    <w:rsid w:val="007F0D5D"/>
    <w:rsid w:val="007F0EE0"/>
    <w:rsid w:val="007F15D6"/>
    <w:rsid w:val="007F1956"/>
    <w:rsid w:val="007F1BDE"/>
    <w:rsid w:val="007F20A0"/>
    <w:rsid w:val="007F2F91"/>
    <w:rsid w:val="007F37DC"/>
    <w:rsid w:val="007F3BF6"/>
    <w:rsid w:val="007F4531"/>
    <w:rsid w:val="007F4FD4"/>
    <w:rsid w:val="007F573A"/>
    <w:rsid w:val="007F585B"/>
    <w:rsid w:val="007F6589"/>
    <w:rsid w:val="007F67FB"/>
    <w:rsid w:val="007F6B9D"/>
    <w:rsid w:val="007F79CE"/>
    <w:rsid w:val="007F7CC6"/>
    <w:rsid w:val="008001B7"/>
    <w:rsid w:val="00800CE0"/>
    <w:rsid w:val="0080176D"/>
    <w:rsid w:val="00801BD8"/>
    <w:rsid w:val="00802262"/>
    <w:rsid w:val="00802634"/>
    <w:rsid w:val="00802B09"/>
    <w:rsid w:val="00802B96"/>
    <w:rsid w:val="00802D63"/>
    <w:rsid w:val="00802D77"/>
    <w:rsid w:val="00803176"/>
    <w:rsid w:val="008033C0"/>
    <w:rsid w:val="00803410"/>
    <w:rsid w:val="008041AC"/>
    <w:rsid w:val="008041D2"/>
    <w:rsid w:val="00804E7A"/>
    <w:rsid w:val="008055C7"/>
    <w:rsid w:val="00805A43"/>
    <w:rsid w:val="00805EDE"/>
    <w:rsid w:val="00806253"/>
    <w:rsid w:val="0080674C"/>
    <w:rsid w:val="008069B5"/>
    <w:rsid w:val="00807EFB"/>
    <w:rsid w:val="00810B63"/>
    <w:rsid w:val="00811F00"/>
    <w:rsid w:val="0081293E"/>
    <w:rsid w:val="00812A12"/>
    <w:rsid w:val="00813478"/>
    <w:rsid w:val="008138EA"/>
    <w:rsid w:val="00813C21"/>
    <w:rsid w:val="00813EEF"/>
    <w:rsid w:val="008145C1"/>
    <w:rsid w:val="0081460C"/>
    <w:rsid w:val="00815165"/>
    <w:rsid w:val="008153CA"/>
    <w:rsid w:val="008154C1"/>
    <w:rsid w:val="008156E4"/>
    <w:rsid w:val="008160D5"/>
    <w:rsid w:val="00816590"/>
    <w:rsid w:val="0081702F"/>
    <w:rsid w:val="00817084"/>
    <w:rsid w:val="0081787D"/>
    <w:rsid w:val="00817B81"/>
    <w:rsid w:val="00817C2D"/>
    <w:rsid w:val="008209E1"/>
    <w:rsid w:val="00820EF8"/>
    <w:rsid w:val="00821582"/>
    <w:rsid w:val="00821919"/>
    <w:rsid w:val="00822899"/>
    <w:rsid w:val="00822A71"/>
    <w:rsid w:val="00822E70"/>
    <w:rsid w:val="008232C3"/>
    <w:rsid w:val="00823725"/>
    <w:rsid w:val="0082580A"/>
    <w:rsid w:val="0082617E"/>
    <w:rsid w:val="0082655A"/>
    <w:rsid w:val="008265FD"/>
    <w:rsid w:val="008269D6"/>
    <w:rsid w:val="00827060"/>
    <w:rsid w:val="00827667"/>
    <w:rsid w:val="0082776E"/>
    <w:rsid w:val="008302A7"/>
    <w:rsid w:val="0083047D"/>
    <w:rsid w:val="00830586"/>
    <w:rsid w:val="00830633"/>
    <w:rsid w:val="00831737"/>
    <w:rsid w:val="008317E8"/>
    <w:rsid w:val="00831C57"/>
    <w:rsid w:val="00832263"/>
    <w:rsid w:val="00832408"/>
    <w:rsid w:val="008327FE"/>
    <w:rsid w:val="00832B34"/>
    <w:rsid w:val="00833EED"/>
    <w:rsid w:val="008347E6"/>
    <w:rsid w:val="00835FD3"/>
    <w:rsid w:val="00836B6B"/>
    <w:rsid w:val="00836DAE"/>
    <w:rsid w:val="0083749A"/>
    <w:rsid w:val="00837966"/>
    <w:rsid w:val="00837E10"/>
    <w:rsid w:val="00840345"/>
    <w:rsid w:val="0084066F"/>
    <w:rsid w:val="00840B5F"/>
    <w:rsid w:val="00840B86"/>
    <w:rsid w:val="00841046"/>
    <w:rsid w:val="008411FD"/>
    <w:rsid w:val="00841412"/>
    <w:rsid w:val="008422C8"/>
    <w:rsid w:val="008427C4"/>
    <w:rsid w:val="00842AFE"/>
    <w:rsid w:val="00842B39"/>
    <w:rsid w:val="008438B6"/>
    <w:rsid w:val="008449DD"/>
    <w:rsid w:val="00844E9D"/>
    <w:rsid w:val="00845118"/>
    <w:rsid w:val="00845974"/>
    <w:rsid w:val="00845ABE"/>
    <w:rsid w:val="00845B93"/>
    <w:rsid w:val="00845CAC"/>
    <w:rsid w:val="00846AF7"/>
    <w:rsid w:val="008471BB"/>
    <w:rsid w:val="008477C3"/>
    <w:rsid w:val="00847885"/>
    <w:rsid w:val="00847E5F"/>
    <w:rsid w:val="0085055A"/>
    <w:rsid w:val="008506B6"/>
    <w:rsid w:val="008508F6"/>
    <w:rsid w:val="00850F75"/>
    <w:rsid w:val="0085120E"/>
    <w:rsid w:val="008514FF"/>
    <w:rsid w:val="00851B3F"/>
    <w:rsid w:val="00851B50"/>
    <w:rsid w:val="008524F4"/>
    <w:rsid w:val="00852655"/>
    <w:rsid w:val="00852767"/>
    <w:rsid w:val="008531F6"/>
    <w:rsid w:val="00854138"/>
    <w:rsid w:val="00854617"/>
    <w:rsid w:val="0085464B"/>
    <w:rsid w:val="00854742"/>
    <w:rsid w:val="00854D24"/>
    <w:rsid w:val="00855767"/>
    <w:rsid w:val="00855CF8"/>
    <w:rsid w:val="00855E01"/>
    <w:rsid w:val="00856412"/>
    <w:rsid w:val="008565EE"/>
    <w:rsid w:val="00857079"/>
    <w:rsid w:val="00857728"/>
    <w:rsid w:val="00857C20"/>
    <w:rsid w:val="008610C6"/>
    <w:rsid w:val="00861384"/>
    <w:rsid w:val="00861469"/>
    <w:rsid w:val="00861D8B"/>
    <w:rsid w:val="008623FB"/>
    <w:rsid w:val="00862470"/>
    <w:rsid w:val="00863046"/>
    <w:rsid w:val="00863246"/>
    <w:rsid w:val="008633C9"/>
    <w:rsid w:val="00863611"/>
    <w:rsid w:val="00863845"/>
    <w:rsid w:val="00863E06"/>
    <w:rsid w:val="00864288"/>
    <w:rsid w:val="00864D7D"/>
    <w:rsid w:val="008651F4"/>
    <w:rsid w:val="00865D9B"/>
    <w:rsid w:val="00866302"/>
    <w:rsid w:val="00866318"/>
    <w:rsid w:val="00866E7D"/>
    <w:rsid w:val="00866EE7"/>
    <w:rsid w:val="00867241"/>
    <w:rsid w:val="008676D4"/>
    <w:rsid w:val="008677F1"/>
    <w:rsid w:val="0086799C"/>
    <w:rsid w:val="00867AB2"/>
    <w:rsid w:val="00870097"/>
    <w:rsid w:val="008707C2"/>
    <w:rsid w:val="00870CF8"/>
    <w:rsid w:val="00871033"/>
    <w:rsid w:val="008717EC"/>
    <w:rsid w:val="00871A94"/>
    <w:rsid w:val="00871AB2"/>
    <w:rsid w:val="00872697"/>
    <w:rsid w:val="00873222"/>
    <w:rsid w:val="0087344C"/>
    <w:rsid w:val="008735BA"/>
    <w:rsid w:val="00874264"/>
    <w:rsid w:val="00874DB1"/>
    <w:rsid w:val="00875659"/>
    <w:rsid w:val="00875EFF"/>
    <w:rsid w:val="0087601A"/>
    <w:rsid w:val="00877833"/>
    <w:rsid w:val="008778B4"/>
    <w:rsid w:val="00877939"/>
    <w:rsid w:val="008779F1"/>
    <w:rsid w:val="0088040D"/>
    <w:rsid w:val="008809C6"/>
    <w:rsid w:val="00880C5E"/>
    <w:rsid w:val="00880D44"/>
    <w:rsid w:val="00881ADF"/>
    <w:rsid w:val="0088293E"/>
    <w:rsid w:val="008832A2"/>
    <w:rsid w:val="008832A6"/>
    <w:rsid w:val="008833EB"/>
    <w:rsid w:val="00883DF8"/>
    <w:rsid w:val="00883E0F"/>
    <w:rsid w:val="00883E94"/>
    <w:rsid w:val="00884385"/>
    <w:rsid w:val="008846D9"/>
    <w:rsid w:val="00884789"/>
    <w:rsid w:val="0088611F"/>
    <w:rsid w:val="00886BF1"/>
    <w:rsid w:val="00890BCF"/>
    <w:rsid w:val="00890F6C"/>
    <w:rsid w:val="00891916"/>
    <w:rsid w:val="00891E0A"/>
    <w:rsid w:val="00891EED"/>
    <w:rsid w:val="00892596"/>
    <w:rsid w:val="00892651"/>
    <w:rsid w:val="008928E5"/>
    <w:rsid w:val="008929CA"/>
    <w:rsid w:val="00892A6F"/>
    <w:rsid w:val="00892D92"/>
    <w:rsid w:val="00892F30"/>
    <w:rsid w:val="00893098"/>
    <w:rsid w:val="00894486"/>
    <w:rsid w:val="008945BB"/>
    <w:rsid w:val="008946B8"/>
    <w:rsid w:val="00894721"/>
    <w:rsid w:val="00894892"/>
    <w:rsid w:val="00894AC3"/>
    <w:rsid w:val="00894C4D"/>
    <w:rsid w:val="0089532D"/>
    <w:rsid w:val="00895697"/>
    <w:rsid w:val="00895CF3"/>
    <w:rsid w:val="00896206"/>
    <w:rsid w:val="008963A8"/>
    <w:rsid w:val="00896869"/>
    <w:rsid w:val="00896B9B"/>
    <w:rsid w:val="00896DA2"/>
    <w:rsid w:val="00897110"/>
    <w:rsid w:val="0089745A"/>
    <w:rsid w:val="00897B7D"/>
    <w:rsid w:val="008A0102"/>
    <w:rsid w:val="008A087A"/>
    <w:rsid w:val="008A0B42"/>
    <w:rsid w:val="008A2834"/>
    <w:rsid w:val="008A2AF6"/>
    <w:rsid w:val="008A2F87"/>
    <w:rsid w:val="008A378C"/>
    <w:rsid w:val="008A43D6"/>
    <w:rsid w:val="008A4F50"/>
    <w:rsid w:val="008A4FF0"/>
    <w:rsid w:val="008A5461"/>
    <w:rsid w:val="008A578A"/>
    <w:rsid w:val="008A598F"/>
    <w:rsid w:val="008A6A5F"/>
    <w:rsid w:val="008A70AB"/>
    <w:rsid w:val="008A7A76"/>
    <w:rsid w:val="008A7A87"/>
    <w:rsid w:val="008A7CE5"/>
    <w:rsid w:val="008A7F76"/>
    <w:rsid w:val="008B0255"/>
    <w:rsid w:val="008B0905"/>
    <w:rsid w:val="008B1BD5"/>
    <w:rsid w:val="008B22F3"/>
    <w:rsid w:val="008B2798"/>
    <w:rsid w:val="008B2A1E"/>
    <w:rsid w:val="008B2E19"/>
    <w:rsid w:val="008B3279"/>
    <w:rsid w:val="008B3F98"/>
    <w:rsid w:val="008B4802"/>
    <w:rsid w:val="008B4927"/>
    <w:rsid w:val="008B4EA3"/>
    <w:rsid w:val="008B5912"/>
    <w:rsid w:val="008B5D7A"/>
    <w:rsid w:val="008B64FC"/>
    <w:rsid w:val="008B6B1A"/>
    <w:rsid w:val="008B6C74"/>
    <w:rsid w:val="008B733D"/>
    <w:rsid w:val="008B759A"/>
    <w:rsid w:val="008B7805"/>
    <w:rsid w:val="008C0D47"/>
    <w:rsid w:val="008C0EC0"/>
    <w:rsid w:val="008C1255"/>
    <w:rsid w:val="008C165C"/>
    <w:rsid w:val="008C17EC"/>
    <w:rsid w:val="008C22DE"/>
    <w:rsid w:val="008C2525"/>
    <w:rsid w:val="008C2BF7"/>
    <w:rsid w:val="008C2D0D"/>
    <w:rsid w:val="008C2D6C"/>
    <w:rsid w:val="008C3272"/>
    <w:rsid w:val="008C3945"/>
    <w:rsid w:val="008C3BDE"/>
    <w:rsid w:val="008C3C1E"/>
    <w:rsid w:val="008C4404"/>
    <w:rsid w:val="008C451F"/>
    <w:rsid w:val="008C4C8B"/>
    <w:rsid w:val="008C5779"/>
    <w:rsid w:val="008C5D46"/>
    <w:rsid w:val="008C5FFA"/>
    <w:rsid w:val="008C647B"/>
    <w:rsid w:val="008C7170"/>
    <w:rsid w:val="008C754B"/>
    <w:rsid w:val="008C7875"/>
    <w:rsid w:val="008C7DD3"/>
    <w:rsid w:val="008D0340"/>
    <w:rsid w:val="008D1220"/>
    <w:rsid w:val="008D1782"/>
    <w:rsid w:val="008D2676"/>
    <w:rsid w:val="008D2721"/>
    <w:rsid w:val="008D36AB"/>
    <w:rsid w:val="008D39DD"/>
    <w:rsid w:val="008D3B82"/>
    <w:rsid w:val="008D3BF4"/>
    <w:rsid w:val="008D4738"/>
    <w:rsid w:val="008D4B4F"/>
    <w:rsid w:val="008D5067"/>
    <w:rsid w:val="008D6481"/>
    <w:rsid w:val="008D7032"/>
    <w:rsid w:val="008D706A"/>
    <w:rsid w:val="008D7B23"/>
    <w:rsid w:val="008E017D"/>
    <w:rsid w:val="008E04FF"/>
    <w:rsid w:val="008E078F"/>
    <w:rsid w:val="008E0CD7"/>
    <w:rsid w:val="008E0DAD"/>
    <w:rsid w:val="008E163B"/>
    <w:rsid w:val="008E22D9"/>
    <w:rsid w:val="008E2B47"/>
    <w:rsid w:val="008E2D8C"/>
    <w:rsid w:val="008E2DE9"/>
    <w:rsid w:val="008E302C"/>
    <w:rsid w:val="008E3AAF"/>
    <w:rsid w:val="008E4389"/>
    <w:rsid w:val="008E48FD"/>
    <w:rsid w:val="008E49E4"/>
    <w:rsid w:val="008E4EB9"/>
    <w:rsid w:val="008E5874"/>
    <w:rsid w:val="008E5DC3"/>
    <w:rsid w:val="008E689F"/>
    <w:rsid w:val="008E6A17"/>
    <w:rsid w:val="008E70F2"/>
    <w:rsid w:val="008E74F3"/>
    <w:rsid w:val="008E7703"/>
    <w:rsid w:val="008E78D4"/>
    <w:rsid w:val="008E7981"/>
    <w:rsid w:val="008F001B"/>
    <w:rsid w:val="008F02C8"/>
    <w:rsid w:val="008F08D5"/>
    <w:rsid w:val="008F12B9"/>
    <w:rsid w:val="008F135B"/>
    <w:rsid w:val="008F1B2B"/>
    <w:rsid w:val="008F3399"/>
    <w:rsid w:val="008F3B1E"/>
    <w:rsid w:val="008F416A"/>
    <w:rsid w:val="008F4439"/>
    <w:rsid w:val="008F541D"/>
    <w:rsid w:val="008F5CE4"/>
    <w:rsid w:val="008F6BC7"/>
    <w:rsid w:val="008F7391"/>
    <w:rsid w:val="008F76E8"/>
    <w:rsid w:val="008F76F6"/>
    <w:rsid w:val="00900083"/>
    <w:rsid w:val="009003F7"/>
    <w:rsid w:val="009008DC"/>
    <w:rsid w:val="00900C51"/>
    <w:rsid w:val="0090161D"/>
    <w:rsid w:val="0090164F"/>
    <w:rsid w:val="009020D9"/>
    <w:rsid w:val="00902576"/>
    <w:rsid w:val="00903571"/>
    <w:rsid w:val="00903E47"/>
    <w:rsid w:val="00903EE7"/>
    <w:rsid w:val="00904494"/>
    <w:rsid w:val="0090507A"/>
    <w:rsid w:val="0090508A"/>
    <w:rsid w:val="00905FBC"/>
    <w:rsid w:val="0090612A"/>
    <w:rsid w:val="009063CD"/>
    <w:rsid w:val="00906470"/>
    <w:rsid w:val="00906764"/>
    <w:rsid w:val="00906C1D"/>
    <w:rsid w:val="00906C74"/>
    <w:rsid w:val="00907740"/>
    <w:rsid w:val="009078D6"/>
    <w:rsid w:val="00907BFB"/>
    <w:rsid w:val="00910125"/>
    <w:rsid w:val="0091022A"/>
    <w:rsid w:val="009104D2"/>
    <w:rsid w:val="0091097A"/>
    <w:rsid w:val="009109D4"/>
    <w:rsid w:val="0091179E"/>
    <w:rsid w:val="00911C62"/>
    <w:rsid w:val="00911EC7"/>
    <w:rsid w:val="00912C6F"/>
    <w:rsid w:val="0091355E"/>
    <w:rsid w:val="00913A3A"/>
    <w:rsid w:val="00913AF8"/>
    <w:rsid w:val="009146C9"/>
    <w:rsid w:val="00914CE1"/>
    <w:rsid w:val="00915010"/>
    <w:rsid w:val="0091524A"/>
    <w:rsid w:val="00915986"/>
    <w:rsid w:val="00915B2F"/>
    <w:rsid w:val="00915D4D"/>
    <w:rsid w:val="00916449"/>
    <w:rsid w:val="009167BF"/>
    <w:rsid w:val="00917519"/>
    <w:rsid w:val="0091770F"/>
    <w:rsid w:val="00917ED3"/>
    <w:rsid w:val="0092053E"/>
    <w:rsid w:val="009208A7"/>
    <w:rsid w:val="00920B11"/>
    <w:rsid w:val="00921248"/>
    <w:rsid w:val="00924557"/>
    <w:rsid w:val="00924C25"/>
    <w:rsid w:val="00924C52"/>
    <w:rsid w:val="0092548A"/>
    <w:rsid w:val="00925678"/>
    <w:rsid w:val="00925AD4"/>
    <w:rsid w:val="009269CD"/>
    <w:rsid w:val="00926F09"/>
    <w:rsid w:val="009278BA"/>
    <w:rsid w:val="00927A4E"/>
    <w:rsid w:val="00927DB6"/>
    <w:rsid w:val="0093019B"/>
    <w:rsid w:val="00930857"/>
    <w:rsid w:val="00931855"/>
    <w:rsid w:val="0093190E"/>
    <w:rsid w:val="00931D14"/>
    <w:rsid w:val="0093237C"/>
    <w:rsid w:val="00932CC2"/>
    <w:rsid w:val="00932ECB"/>
    <w:rsid w:val="00935311"/>
    <w:rsid w:val="009353D0"/>
    <w:rsid w:val="00935D3E"/>
    <w:rsid w:val="009373CB"/>
    <w:rsid w:val="009378E7"/>
    <w:rsid w:val="009410AD"/>
    <w:rsid w:val="0094133A"/>
    <w:rsid w:val="0094143D"/>
    <w:rsid w:val="00942110"/>
    <w:rsid w:val="009421D6"/>
    <w:rsid w:val="00942AF4"/>
    <w:rsid w:val="00942E09"/>
    <w:rsid w:val="00943550"/>
    <w:rsid w:val="009435A8"/>
    <w:rsid w:val="0094382B"/>
    <w:rsid w:val="00943F7C"/>
    <w:rsid w:val="0094419E"/>
    <w:rsid w:val="0094480B"/>
    <w:rsid w:val="00944907"/>
    <w:rsid w:val="009455FE"/>
    <w:rsid w:val="00946053"/>
    <w:rsid w:val="009460C8"/>
    <w:rsid w:val="00947693"/>
    <w:rsid w:val="009477EB"/>
    <w:rsid w:val="00947FEB"/>
    <w:rsid w:val="00950DA1"/>
    <w:rsid w:val="00951218"/>
    <w:rsid w:val="0095271A"/>
    <w:rsid w:val="00952B1D"/>
    <w:rsid w:val="009530B4"/>
    <w:rsid w:val="009535E8"/>
    <w:rsid w:val="0095394F"/>
    <w:rsid w:val="00954935"/>
    <w:rsid w:val="009557B2"/>
    <w:rsid w:val="00955900"/>
    <w:rsid w:val="00955968"/>
    <w:rsid w:val="00955BEF"/>
    <w:rsid w:val="00955FC1"/>
    <w:rsid w:val="0095657E"/>
    <w:rsid w:val="009565F2"/>
    <w:rsid w:val="0095717A"/>
    <w:rsid w:val="009578BD"/>
    <w:rsid w:val="009604DB"/>
    <w:rsid w:val="00960952"/>
    <w:rsid w:val="009615BC"/>
    <w:rsid w:val="00961AD5"/>
    <w:rsid w:val="009621B2"/>
    <w:rsid w:val="00962674"/>
    <w:rsid w:val="009628FD"/>
    <w:rsid w:val="00962AC2"/>
    <w:rsid w:val="00963263"/>
    <w:rsid w:val="00963747"/>
    <w:rsid w:val="00963ED3"/>
    <w:rsid w:val="00964393"/>
    <w:rsid w:val="00964698"/>
    <w:rsid w:val="00964CEB"/>
    <w:rsid w:val="00965135"/>
    <w:rsid w:val="009655C2"/>
    <w:rsid w:val="00965675"/>
    <w:rsid w:val="00965A6A"/>
    <w:rsid w:val="00965C20"/>
    <w:rsid w:val="00965CB9"/>
    <w:rsid w:val="00966287"/>
    <w:rsid w:val="009663F6"/>
    <w:rsid w:val="009667ED"/>
    <w:rsid w:val="00967D5E"/>
    <w:rsid w:val="0097096D"/>
    <w:rsid w:val="00970C5A"/>
    <w:rsid w:val="009717BD"/>
    <w:rsid w:val="00971ADF"/>
    <w:rsid w:val="00972572"/>
    <w:rsid w:val="00972877"/>
    <w:rsid w:val="0097309E"/>
    <w:rsid w:val="009736B3"/>
    <w:rsid w:val="0097389E"/>
    <w:rsid w:val="00974685"/>
    <w:rsid w:val="009747EE"/>
    <w:rsid w:val="0097483A"/>
    <w:rsid w:val="009748FD"/>
    <w:rsid w:val="00974D87"/>
    <w:rsid w:val="00974E49"/>
    <w:rsid w:val="00976093"/>
    <w:rsid w:val="00976D5D"/>
    <w:rsid w:val="0097713A"/>
    <w:rsid w:val="0097783A"/>
    <w:rsid w:val="009779B7"/>
    <w:rsid w:val="00977F07"/>
    <w:rsid w:val="0098049F"/>
    <w:rsid w:val="00981040"/>
    <w:rsid w:val="009811C7"/>
    <w:rsid w:val="009818B9"/>
    <w:rsid w:val="00982060"/>
    <w:rsid w:val="009821AC"/>
    <w:rsid w:val="009825CD"/>
    <w:rsid w:val="0098262B"/>
    <w:rsid w:val="00982750"/>
    <w:rsid w:val="0098327B"/>
    <w:rsid w:val="00983A4B"/>
    <w:rsid w:val="009845BE"/>
    <w:rsid w:val="009847BE"/>
    <w:rsid w:val="00984A1B"/>
    <w:rsid w:val="0098502B"/>
    <w:rsid w:val="00985548"/>
    <w:rsid w:val="00985E0C"/>
    <w:rsid w:val="00987ADF"/>
    <w:rsid w:val="00990150"/>
    <w:rsid w:val="0099017A"/>
    <w:rsid w:val="00990325"/>
    <w:rsid w:val="00990820"/>
    <w:rsid w:val="00990BA9"/>
    <w:rsid w:val="00991FD1"/>
    <w:rsid w:val="009923D9"/>
    <w:rsid w:val="00994F1A"/>
    <w:rsid w:val="00995A09"/>
    <w:rsid w:val="00995CD3"/>
    <w:rsid w:val="00995F24"/>
    <w:rsid w:val="00995F26"/>
    <w:rsid w:val="00996070"/>
    <w:rsid w:val="0099625C"/>
    <w:rsid w:val="0099649A"/>
    <w:rsid w:val="00996C4F"/>
    <w:rsid w:val="009979EB"/>
    <w:rsid w:val="00997BA2"/>
    <w:rsid w:val="00997CED"/>
    <w:rsid w:val="00997E8C"/>
    <w:rsid w:val="009A00CE"/>
    <w:rsid w:val="009A03CA"/>
    <w:rsid w:val="009A10DC"/>
    <w:rsid w:val="009A15AE"/>
    <w:rsid w:val="009A1780"/>
    <w:rsid w:val="009A1C75"/>
    <w:rsid w:val="009A250F"/>
    <w:rsid w:val="009A2A4E"/>
    <w:rsid w:val="009A36FF"/>
    <w:rsid w:val="009A4BA6"/>
    <w:rsid w:val="009A4C4B"/>
    <w:rsid w:val="009A4DB9"/>
    <w:rsid w:val="009A4EAF"/>
    <w:rsid w:val="009A5091"/>
    <w:rsid w:val="009A52B5"/>
    <w:rsid w:val="009A65FA"/>
    <w:rsid w:val="009A7276"/>
    <w:rsid w:val="009A7493"/>
    <w:rsid w:val="009A7508"/>
    <w:rsid w:val="009A7ADF"/>
    <w:rsid w:val="009B0124"/>
    <w:rsid w:val="009B02CA"/>
    <w:rsid w:val="009B0E97"/>
    <w:rsid w:val="009B1966"/>
    <w:rsid w:val="009B1D51"/>
    <w:rsid w:val="009B2641"/>
    <w:rsid w:val="009B2F16"/>
    <w:rsid w:val="009B3D6F"/>
    <w:rsid w:val="009B4F97"/>
    <w:rsid w:val="009B531C"/>
    <w:rsid w:val="009B5425"/>
    <w:rsid w:val="009B5A40"/>
    <w:rsid w:val="009B5A44"/>
    <w:rsid w:val="009B6F3F"/>
    <w:rsid w:val="009B78A7"/>
    <w:rsid w:val="009C017C"/>
    <w:rsid w:val="009C03B7"/>
    <w:rsid w:val="009C03E5"/>
    <w:rsid w:val="009C05DD"/>
    <w:rsid w:val="009C0B3F"/>
    <w:rsid w:val="009C0D51"/>
    <w:rsid w:val="009C145B"/>
    <w:rsid w:val="009C14EA"/>
    <w:rsid w:val="009C15DA"/>
    <w:rsid w:val="009C2792"/>
    <w:rsid w:val="009C2AD2"/>
    <w:rsid w:val="009C2FE8"/>
    <w:rsid w:val="009C3078"/>
    <w:rsid w:val="009C3338"/>
    <w:rsid w:val="009C3433"/>
    <w:rsid w:val="009C345F"/>
    <w:rsid w:val="009C3875"/>
    <w:rsid w:val="009C3A50"/>
    <w:rsid w:val="009C3F13"/>
    <w:rsid w:val="009C422D"/>
    <w:rsid w:val="009C4641"/>
    <w:rsid w:val="009C4B82"/>
    <w:rsid w:val="009C5DB1"/>
    <w:rsid w:val="009C69B5"/>
    <w:rsid w:val="009C69F0"/>
    <w:rsid w:val="009C6C2D"/>
    <w:rsid w:val="009C7329"/>
    <w:rsid w:val="009C7EDF"/>
    <w:rsid w:val="009D02C9"/>
    <w:rsid w:val="009D0320"/>
    <w:rsid w:val="009D04C5"/>
    <w:rsid w:val="009D0F9E"/>
    <w:rsid w:val="009D1197"/>
    <w:rsid w:val="009D12C0"/>
    <w:rsid w:val="009D163D"/>
    <w:rsid w:val="009D17DA"/>
    <w:rsid w:val="009D1897"/>
    <w:rsid w:val="009D190E"/>
    <w:rsid w:val="009D32C2"/>
    <w:rsid w:val="009D44FA"/>
    <w:rsid w:val="009D4C29"/>
    <w:rsid w:val="009D5334"/>
    <w:rsid w:val="009D551B"/>
    <w:rsid w:val="009D56BC"/>
    <w:rsid w:val="009D572D"/>
    <w:rsid w:val="009D57C2"/>
    <w:rsid w:val="009D5D93"/>
    <w:rsid w:val="009D6382"/>
    <w:rsid w:val="009D6EDC"/>
    <w:rsid w:val="009D7098"/>
    <w:rsid w:val="009D7258"/>
    <w:rsid w:val="009D745C"/>
    <w:rsid w:val="009D774B"/>
    <w:rsid w:val="009D78AE"/>
    <w:rsid w:val="009E07A9"/>
    <w:rsid w:val="009E1307"/>
    <w:rsid w:val="009E14F6"/>
    <w:rsid w:val="009E22AA"/>
    <w:rsid w:val="009E2C6B"/>
    <w:rsid w:val="009E32FC"/>
    <w:rsid w:val="009E3EF2"/>
    <w:rsid w:val="009E5297"/>
    <w:rsid w:val="009E5ED7"/>
    <w:rsid w:val="009E685F"/>
    <w:rsid w:val="009E68A5"/>
    <w:rsid w:val="009E6B8C"/>
    <w:rsid w:val="009E76B3"/>
    <w:rsid w:val="009E76E9"/>
    <w:rsid w:val="009E77AB"/>
    <w:rsid w:val="009E7B9B"/>
    <w:rsid w:val="009E7C39"/>
    <w:rsid w:val="009F085C"/>
    <w:rsid w:val="009F0D42"/>
    <w:rsid w:val="009F1488"/>
    <w:rsid w:val="009F17F9"/>
    <w:rsid w:val="009F1A4F"/>
    <w:rsid w:val="009F1AA7"/>
    <w:rsid w:val="009F2505"/>
    <w:rsid w:val="009F276F"/>
    <w:rsid w:val="009F2A90"/>
    <w:rsid w:val="009F2FE0"/>
    <w:rsid w:val="009F30D4"/>
    <w:rsid w:val="009F48DB"/>
    <w:rsid w:val="009F5AFB"/>
    <w:rsid w:val="009F6361"/>
    <w:rsid w:val="009F657A"/>
    <w:rsid w:val="009F661D"/>
    <w:rsid w:val="009F7459"/>
    <w:rsid w:val="009F7869"/>
    <w:rsid w:val="009F78BE"/>
    <w:rsid w:val="009F7EAC"/>
    <w:rsid w:val="00A00196"/>
    <w:rsid w:val="00A007BD"/>
    <w:rsid w:val="00A00A30"/>
    <w:rsid w:val="00A01467"/>
    <w:rsid w:val="00A01731"/>
    <w:rsid w:val="00A019DA"/>
    <w:rsid w:val="00A023B6"/>
    <w:rsid w:val="00A02C91"/>
    <w:rsid w:val="00A02CDF"/>
    <w:rsid w:val="00A02F58"/>
    <w:rsid w:val="00A037C0"/>
    <w:rsid w:val="00A03B80"/>
    <w:rsid w:val="00A03CB3"/>
    <w:rsid w:val="00A0441D"/>
    <w:rsid w:val="00A04637"/>
    <w:rsid w:val="00A04A21"/>
    <w:rsid w:val="00A04BDF"/>
    <w:rsid w:val="00A05625"/>
    <w:rsid w:val="00A05D7C"/>
    <w:rsid w:val="00A06CC3"/>
    <w:rsid w:val="00A07387"/>
    <w:rsid w:val="00A075BC"/>
    <w:rsid w:val="00A07EE4"/>
    <w:rsid w:val="00A10A6E"/>
    <w:rsid w:val="00A10D4C"/>
    <w:rsid w:val="00A11EAC"/>
    <w:rsid w:val="00A12172"/>
    <w:rsid w:val="00A12D42"/>
    <w:rsid w:val="00A13270"/>
    <w:rsid w:val="00A13434"/>
    <w:rsid w:val="00A136BD"/>
    <w:rsid w:val="00A13737"/>
    <w:rsid w:val="00A13882"/>
    <w:rsid w:val="00A14007"/>
    <w:rsid w:val="00A143E6"/>
    <w:rsid w:val="00A1471E"/>
    <w:rsid w:val="00A15E16"/>
    <w:rsid w:val="00A16044"/>
    <w:rsid w:val="00A161FD"/>
    <w:rsid w:val="00A167D5"/>
    <w:rsid w:val="00A17A25"/>
    <w:rsid w:val="00A17A66"/>
    <w:rsid w:val="00A17AA2"/>
    <w:rsid w:val="00A17BF8"/>
    <w:rsid w:val="00A17C34"/>
    <w:rsid w:val="00A206B0"/>
    <w:rsid w:val="00A21EC9"/>
    <w:rsid w:val="00A22889"/>
    <w:rsid w:val="00A22A81"/>
    <w:rsid w:val="00A233C9"/>
    <w:rsid w:val="00A236F9"/>
    <w:rsid w:val="00A23A41"/>
    <w:rsid w:val="00A23E8B"/>
    <w:rsid w:val="00A23F5D"/>
    <w:rsid w:val="00A24386"/>
    <w:rsid w:val="00A24531"/>
    <w:rsid w:val="00A24C1E"/>
    <w:rsid w:val="00A24C29"/>
    <w:rsid w:val="00A25171"/>
    <w:rsid w:val="00A259B9"/>
    <w:rsid w:val="00A25A89"/>
    <w:rsid w:val="00A26678"/>
    <w:rsid w:val="00A2705F"/>
    <w:rsid w:val="00A274DB"/>
    <w:rsid w:val="00A27977"/>
    <w:rsid w:val="00A279FA"/>
    <w:rsid w:val="00A27C6B"/>
    <w:rsid w:val="00A30332"/>
    <w:rsid w:val="00A30955"/>
    <w:rsid w:val="00A30FCF"/>
    <w:rsid w:val="00A3106E"/>
    <w:rsid w:val="00A3124E"/>
    <w:rsid w:val="00A32B45"/>
    <w:rsid w:val="00A3332D"/>
    <w:rsid w:val="00A3370C"/>
    <w:rsid w:val="00A33DAF"/>
    <w:rsid w:val="00A3508E"/>
    <w:rsid w:val="00A352CE"/>
    <w:rsid w:val="00A3585C"/>
    <w:rsid w:val="00A358E3"/>
    <w:rsid w:val="00A36834"/>
    <w:rsid w:val="00A36CF8"/>
    <w:rsid w:val="00A36D06"/>
    <w:rsid w:val="00A37254"/>
    <w:rsid w:val="00A37C6A"/>
    <w:rsid w:val="00A37CAE"/>
    <w:rsid w:val="00A4036D"/>
    <w:rsid w:val="00A403EB"/>
    <w:rsid w:val="00A40865"/>
    <w:rsid w:val="00A40A6B"/>
    <w:rsid w:val="00A41834"/>
    <w:rsid w:val="00A41B82"/>
    <w:rsid w:val="00A41C09"/>
    <w:rsid w:val="00A41D2F"/>
    <w:rsid w:val="00A42A2F"/>
    <w:rsid w:val="00A42B85"/>
    <w:rsid w:val="00A42E78"/>
    <w:rsid w:val="00A4322B"/>
    <w:rsid w:val="00A432CF"/>
    <w:rsid w:val="00A43B56"/>
    <w:rsid w:val="00A43C11"/>
    <w:rsid w:val="00A44626"/>
    <w:rsid w:val="00A446FE"/>
    <w:rsid w:val="00A45189"/>
    <w:rsid w:val="00A45D3B"/>
    <w:rsid w:val="00A45E63"/>
    <w:rsid w:val="00A460E7"/>
    <w:rsid w:val="00A465F6"/>
    <w:rsid w:val="00A47846"/>
    <w:rsid w:val="00A47D08"/>
    <w:rsid w:val="00A50D8C"/>
    <w:rsid w:val="00A51C9E"/>
    <w:rsid w:val="00A52363"/>
    <w:rsid w:val="00A52A9F"/>
    <w:rsid w:val="00A52EF6"/>
    <w:rsid w:val="00A53B84"/>
    <w:rsid w:val="00A53D45"/>
    <w:rsid w:val="00A5433F"/>
    <w:rsid w:val="00A5491A"/>
    <w:rsid w:val="00A54D62"/>
    <w:rsid w:val="00A54ECA"/>
    <w:rsid w:val="00A55D35"/>
    <w:rsid w:val="00A5608B"/>
    <w:rsid w:val="00A56097"/>
    <w:rsid w:val="00A5677B"/>
    <w:rsid w:val="00A5686C"/>
    <w:rsid w:val="00A56DFC"/>
    <w:rsid w:val="00A5783D"/>
    <w:rsid w:val="00A57EEF"/>
    <w:rsid w:val="00A57F54"/>
    <w:rsid w:val="00A6042D"/>
    <w:rsid w:val="00A605FC"/>
    <w:rsid w:val="00A608B9"/>
    <w:rsid w:val="00A60B89"/>
    <w:rsid w:val="00A60E79"/>
    <w:rsid w:val="00A61D36"/>
    <w:rsid w:val="00A61EF7"/>
    <w:rsid w:val="00A6252A"/>
    <w:rsid w:val="00A62974"/>
    <w:rsid w:val="00A62AD4"/>
    <w:rsid w:val="00A64010"/>
    <w:rsid w:val="00A64782"/>
    <w:rsid w:val="00A64802"/>
    <w:rsid w:val="00A650FB"/>
    <w:rsid w:val="00A65442"/>
    <w:rsid w:val="00A65C2C"/>
    <w:rsid w:val="00A6635A"/>
    <w:rsid w:val="00A663D8"/>
    <w:rsid w:val="00A6666E"/>
    <w:rsid w:val="00A667FB"/>
    <w:rsid w:val="00A66915"/>
    <w:rsid w:val="00A66CBC"/>
    <w:rsid w:val="00A66D40"/>
    <w:rsid w:val="00A66E4C"/>
    <w:rsid w:val="00A67030"/>
    <w:rsid w:val="00A67430"/>
    <w:rsid w:val="00A67A88"/>
    <w:rsid w:val="00A67C9A"/>
    <w:rsid w:val="00A700ED"/>
    <w:rsid w:val="00A711C0"/>
    <w:rsid w:val="00A71731"/>
    <w:rsid w:val="00A71F1F"/>
    <w:rsid w:val="00A72361"/>
    <w:rsid w:val="00A733CD"/>
    <w:rsid w:val="00A73692"/>
    <w:rsid w:val="00A7378E"/>
    <w:rsid w:val="00A73D3C"/>
    <w:rsid w:val="00A73D57"/>
    <w:rsid w:val="00A73FCD"/>
    <w:rsid w:val="00A74445"/>
    <w:rsid w:val="00A74813"/>
    <w:rsid w:val="00A74DE5"/>
    <w:rsid w:val="00A75422"/>
    <w:rsid w:val="00A754CE"/>
    <w:rsid w:val="00A75B9C"/>
    <w:rsid w:val="00A762C1"/>
    <w:rsid w:val="00A76716"/>
    <w:rsid w:val="00A770F3"/>
    <w:rsid w:val="00A80A1C"/>
    <w:rsid w:val="00A80D4B"/>
    <w:rsid w:val="00A813F2"/>
    <w:rsid w:val="00A81FBC"/>
    <w:rsid w:val="00A8275F"/>
    <w:rsid w:val="00A83082"/>
    <w:rsid w:val="00A83213"/>
    <w:rsid w:val="00A83DAA"/>
    <w:rsid w:val="00A84748"/>
    <w:rsid w:val="00A848C3"/>
    <w:rsid w:val="00A854CF"/>
    <w:rsid w:val="00A85586"/>
    <w:rsid w:val="00A85694"/>
    <w:rsid w:val="00A8570C"/>
    <w:rsid w:val="00A859E2"/>
    <w:rsid w:val="00A859FE"/>
    <w:rsid w:val="00A85D69"/>
    <w:rsid w:val="00A86086"/>
    <w:rsid w:val="00A87D8D"/>
    <w:rsid w:val="00A87F8E"/>
    <w:rsid w:val="00A90421"/>
    <w:rsid w:val="00A923BA"/>
    <w:rsid w:val="00A92546"/>
    <w:rsid w:val="00A92B80"/>
    <w:rsid w:val="00A93120"/>
    <w:rsid w:val="00A93752"/>
    <w:rsid w:val="00A93B00"/>
    <w:rsid w:val="00A9469C"/>
    <w:rsid w:val="00A9562C"/>
    <w:rsid w:val="00A95661"/>
    <w:rsid w:val="00A95680"/>
    <w:rsid w:val="00A95695"/>
    <w:rsid w:val="00A956C8"/>
    <w:rsid w:val="00A96671"/>
    <w:rsid w:val="00A9668C"/>
    <w:rsid w:val="00A96F4C"/>
    <w:rsid w:val="00A96FD1"/>
    <w:rsid w:val="00A9734C"/>
    <w:rsid w:val="00A97A65"/>
    <w:rsid w:val="00AA0FD1"/>
    <w:rsid w:val="00AA1803"/>
    <w:rsid w:val="00AA3042"/>
    <w:rsid w:val="00AA3574"/>
    <w:rsid w:val="00AA391F"/>
    <w:rsid w:val="00AA3AB0"/>
    <w:rsid w:val="00AA4136"/>
    <w:rsid w:val="00AA4534"/>
    <w:rsid w:val="00AA4F2D"/>
    <w:rsid w:val="00AA50CA"/>
    <w:rsid w:val="00AA6193"/>
    <w:rsid w:val="00AA6B50"/>
    <w:rsid w:val="00AA6E3A"/>
    <w:rsid w:val="00AA709F"/>
    <w:rsid w:val="00AA7390"/>
    <w:rsid w:val="00AA7FC3"/>
    <w:rsid w:val="00AB0234"/>
    <w:rsid w:val="00AB0833"/>
    <w:rsid w:val="00AB10F3"/>
    <w:rsid w:val="00AB110B"/>
    <w:rsid w:val="00AB12E7"/>
    <w:rsid w:val="00AB188D"/>
    <w:rsid w:val="00AB1A93"/>
    <w:rsid w:val="00AB1E0C"/>
    <w:rsid w:val="00AB1E42"/>
    <w:rsid w:val="00AB26A2"/>
    <w:rsid w:val="00AB3945"/>
    <w:rsid w:val="00AB3A86"/>
    <w:rsid w:val="00AB3FAD"/>
    <w:rsid w:val="00AB40E6"/>
    <w:rsid w:val="00AB41B0"/>
    <w:rsid w:val="00AB4615"/>
    <w:rsid w:val="00AB48F0"/>
    <w:rsid w:val="00AB4D6E"/>
    <w:rsid w:val="00AB55F8"/>
    <w:rsid w:val="00AB5661"/>
    <w:rsid w:val="00AB595D"/>
    <w:rsid w:val="00AB5997"/>
    <w:rsid w:val="00AB6608"/>
    <w:rsid w:val="00AB6887"/>
    <w:rsid w:val="00AB6CE8"/>
    <w:rsid w:val="00AB6EDA"/>
    <w:rsid w:val="00AB732D"/>
    <w:rsid w:val="00AB75AB"/>
    <w:rsid w:val="00AC00C7"/>
    <w:rsid w:val="00AC106A"/>
    <w:rsid w:val="00AC11EE"/>
    <w:rsid w:val="00AC13D7"/>
    <w:rsid w:val="00AC224D"/>
    <w:rsid w:val="00AC2D1B"/>
    <w:rsid w:val="00AC38CD"/>
    <w:rsid w:val="00AC3CB9"/>
    <w:rsid w:val="00AC415B"/>
    <w:rsid w:val="00AC5118"/>
    <w:rsid w:val="00AC6200"/>
    <w:rsid w:val="00AC66DB"/>
    <w:rsid w:val="00AC682D"/>
    <w:rsid w:val="00AC7C17"/>
    <w:rsid w:val="00AD031B"/>
    <w:rsid w:val="00AD05A3"/>
    <w:rsid w:val="00AD0906"/>
    <w:rsid w:val="00AD0A7B"/>
    <w:rsid w:val="00AD0C41"/>
    <w:rsid w:val="00AD12C5"/>
    <w:rsid w:val="00AD1399"/>
    <w:rsid w:val="00AD1A90"/>
    <w:rsid w:val="00AD201B"/>
    <w:rsid w:val="00AD26DE"/>
    <w:rsid w:val="00AD2C11"/>
    <w:rsid w:val="00AD2F43"/>
    <w:rsid w:val="00AD3279"/>
    <w:rsid w:val="00AD347A"/>
    <w:rsid w:val="00AD42C4"/>
    <w:rsid w:val="00AD4717"/>
    <w:rsid w:val="00AD47D4"/>
    <w:rsid w:val="00AD582C"/>
    <w:rsid w:val="00AD5B71"/>
    <w:rsid w:val="00AD6025"/>
    <w:rsid w:val="00AD66F5"/>
    <w:rsid w:val="00AD6FBA"/>
    <w:rsid w:val="00AD72EC"/>
    <w:rsid w:val="00AE01D3"/>
    <w:rsid w:val="00AE02C6"/>
    <w:rsid w:val="00AE07EF"/>
    <w:rsid w:val="00AE0ACF"/>
    <w:rsid w:val="00AE0B36"/>
    <w:rsid w:val="00AE109B"/>
    <w:rsid w:val="00AE127D"/>
    <w:rsid w:val="00AE15BB"/>
    <w:rsid w:val="00AE2094"/>
    <w:rsid w:val="00AE209E"/>
    <w:rsid w:val="00AE352B"/>
    <w:rsid w:val="00AE43CE"/>
    <w:rsid w:val="00AE43D2"/>
    <w:rsid w:val="00AE455A"/>
    <w:rsid w:val="00AE45B7"/>
    <w:rsid w:val="00AE5948"/>
    <w:rsid w:val="00AE5B31"/>
    <w:rsid w:val="00AE6B2C"/>
    <w:rsid w:val="00AE6E72"/>
    <w:rsid w:val="00AE773D"/>
    <w:rsid w:val="00AE7D04"/>
    <w:rsid w:val="00AE7E6B"/>
    <w:rsid w:val="00AE7FB9"/>
    <w:rsid w:val="00AF198D"/>
    <w:rsid w:val="00AF2478"/>
    <w:rsid w:val="00AF2995"/>
    <w:rsid w:val="00AF2C1D"/>
    <w:rsid w:val="00AF36B4"/>
    <w:rsid w:val="00AF36F4"/>
    <w:rsid w:val="00AF3B86"/>
    <w:rsid w:val="00AF410B"/>
    <w:rsid w:val="00AF438E"/>
    <w:rsid w:val="00AF46AF"/>
    <w:rsid w:val="00AF4A59"/>
    <w:rsid w:val="00AF61B3"/>
    <w:rsid w:val="00AF6312"/>
    <w:rsid w:val="00AF6489"/>
    <w:rsid w:val="00AF667E"/>
    <w:rsid w:val="00AF66E1"/>
    <w:rsid w:val="00AF6AD3"/>
    <w:rsid w:val="00AF6BE5"/>
    <w:rsid w:val="00AF6EB1"/>
    <w:rsid w:val="00AF6FB9"/>
    <w:rsid w:val="00AF7358"/>
    <w:rsid w:val="00AF7B88"/>
    <w:rsid w:val="00B0067F"/>
    <w:rsid w:val="00B007A2"/>
    <w:rsid w:val="00B00D40"/>
    <w:rsid w:val="00B015F8"/>
    <w:rsid w:val="00B016FE"/>
    <w:rsid w:val="00B01FFD"/>
    <w:rsid w:val="00B0211C"/>
    <w:rsid w:val="00B02A00"/>
    <w:rsid w:val="00B02B51"/>
    <w:rsid w:val="00B02CD6"/>
    <w:rsid w:val="00B02E56"/>
    <w:rsid w:val="00B02EB4"/>
    <w:rsid w:val="00B0384F"/>
    <w:rsid w:val="00B0470F"/>
    <w:rsid w:val="00B04F15"/>
    <w:rsid w:val="00B05208"/>
    <w:rsid w:val="00B05512"/>
    <w:rsid w:val="00B1058A"/>
    <w:rsid w:val="00B11610"/>
    <w:rsid w:val="00B1261B"/>
    <w:rsid w:val="00B127E0"/>
    <w:rsid w:val="00B1290F"/>
    <w:rsid w:val="00B12B2B"/>
    <w:rsid w:val="00B13015"/>
    <w:rsid w:val="00B137F3"/>
    <w:rsid w:val="00B138D8"/>
    <w:rsid w:val="00B146B6"/>
    <w:rsid w:val="00B1478E"/>
    <w:rsid w:val="00B14C9B"/>
    <w:rsid w:val="00B14D48"/>
    <w:rsid w:val="00B154E4"/>
    <w:rsid w:val="00B15800"/>
    <w:rsid w:val="00B15908"/>
    <w:rsid w:val="00B16856"/>
    <w:rsid w:val="00B16B3D"/>
    <w:rsid w:val="00B17540"/>
    <w:rsid w:val="00B2000E"/>
    <w:rsid w:val="00B2063E"/>
    <w:rsid w:val="00B20A95"/>
    <w:rsid w:val="00B20DA1"/>
    <w:rsid w:val="00B20E89"/>
    <w:rsid w:val="00B20F87"/>
    <w:rsid w:val="00B216D1"/>
    <w:rsid w:val="00B2188E"/>
    <w:rsid w:val="00B224AA"/>
    <w:rsid w:val="00B22814"/>
    <w:rsid w:val="00B22DCC"/>
    <w:rsid w:val="00B23007"/>
    <w:rsid w:val="00B233FF"/>
    <w:rsid w:val="00B2356C"/>
    <w:rsid w:val="00B23714"/>
    <w:rsid w:val="00B241A0"/>
    <w:rsid w:val="00B24577"/>
    <w:rsid w:val="00B24810"/>
    <w:rsid w:val="00B2493D"/>
    <w:rsid w:val="00B251CA"/>
    <w:rsid w:val="00B25361"/>
    <w:rsid w:val="00B261E1"/>
    <w:rsid w:val="00B268DB"/>
    <w:rsid w:val="00B26910"/>
    <w:rsid w:val="00B269CE"/>
    <w:rsid w:val="00B26ACA"/>
    <w:rsid w:val="00B272AA"/>
    <w:rsid w:val="00B27466"/>
    <w:rsid w:val="00B27474"/>
    <w:rsid w:val="00B27F77"/>
    <w:rsid w:val="00B27F7E"/>
    <w:rsid w:val="00B30118"/>
    <w:rsid w:val="00B3043D"/>
    <w:rsid w:val="00B30A40"/>
    <w:rsid w:val="00B310C5"/>
    <w:rsid w:val="00B31BD8"/>
    <w:rsid w:val="00B3328B"/>
    <w:rsid w:val="00B339BB"/>
    <w:rsid w:val="00B34146"/>
    <w:rsid w:val="00B346D4"/>
    <w:rsid w:val="00B348DF"/>
    <w:rsid w:val="00B34EB4"/>
    <w:rsid w:val="00B35BEA"/>
    <w:rsid w:val="00B35CA8"/>
    <w:rsid w:val="00B35CDE"/>
    <w:rsid w:val="00B35DFF"/>
    <w:rsid w:val="00B35EE2"/>
    <w:rsid w:val="00B35F18"/>
    <w:rsid w:val="00B362AB"/>
    <w:rsid w:val="00B36D12"/>
    <w:rsid w:val="00B36EBD"/>
    <w:rsid w:val="00B379F9"/>
    <w:rsid w:val="00B37AFA"/>
    <w:rsid w:val="00B40062"/>
    <w:rsid w:val="00B404A6"/>
    <w:rsid w:val="00B40A49"/>
    <w:rsid w:val="00B40BCB"/>
    <w:rsid w:val="00B41264"/>
    <w:rsid w:val="00B41352"/>
    <w:rsid w:val="00B41CA9"/>
    <w:rsid w:val="00B42126"/>
    <w:rsid w:val="00B427EB"/>
    <w:rsid w:val="00B42AE4"/>
    <w:rsid w:val="00B43058"/>
    <w:rsid w:val="00B43371"/>
    <w:rsid w:val="00B43AB6"/>
    <w:rsid w:val="00B43F93"/>
    <w:rsid w:val="00B4422B"/>
    <w:rsid w:val="00B44363"/>
    <w:rsid w:val="00B444F2"/>
    <w:rsid w:val="00B44876"/>
    <w:rsid w:val="00B44B49"/>
    <w:rsid w:val="00B44D95"/>
    <w:rsid w:val="00B44FA1"/>
    <w:rsid w:val="00B45C44"/>
    <w:rsid w:val="00B45CA0"/>
    <w:rsid w:val="00B45EC6"/>
    <w:rsid w:val="00B45FD6"/>
    <w:rsid w:val="00B46127"/>
    <w:rsid w:val="00B46CD1"/>
    <w:rsid w:val="00B46F96"/>
    <w:rsid w:val="00B47288"/>
    <w:rsid w:val="00B473AE"/>
    <w:rsid w:val="00B47C65"/>
    <w:rsid w:val="00B500C9"/>
    <w:rsid w:val="00B5066B"/>
    <w:rsid w:val="00B507AC"/>
    <w:rsid w:val="00B50971"/>
    <w:rsid w:val="00B517EA"/>
    <w:rsid w:val="00B524FD"/>
    <w:rsid w:val="00B529B0"/>
    <w:rsid w:val="00B52B83"/>
    <w:rsid w:val="00B52EA2"/>
    <w:rsid w:val="00B535AA"/>
    <w:rsid w:val="00B538EC"/>
    <w:rsid w:val="00B53A67"/>
    <w:rsid w:val="00B53C05"/>
    <w:rsid w:val="00B53CFB"/>
    <w:rsid w:val="00B54342"/>
    <w:rsid w:val="00B55481"/>
    <w:rsid w:val="00B56E15"/>
    <w:rsid w:val="00B577F2"/>
    <w:rsid w:val="00B608DC"/>
    <w:rsid w:val="00B60D05"/>
    <w:rsid w:val="00B62560"/>
    <w:rsid w:val="00B64037"/>
    <w:rsid w:val="00B64473"/>
    <w:rsid w:val="00B64C96"/>
    <w:rsid w:val="00B64F32"/>
    <w:rsid w:val="00B6509D"/>
    <w:rsid w:val="00B65147"/>
    <w:rsid w:val="00B65321"/>
    <w:rsid w:val="00B66113"/>
    <w:rsid w:val="00B66189"/>
    <w:rsid w:val="00B66289"/>
    <w:rsid w:val="00B6629C"/>
    <w:rsid w:val="00B6687E"/>
    <w:rsid w:val="00B66B37"/>
    <w:rsid w:val="00B67638"/>
    <w:rsid w:val="00B701C0"/>
    <w:rsid w:val="00B7080F"/>
    <w:rsid w:val="00B70EB3"/>
    <w:rsid w:val="00B71551"/>
    <w:rsid w:val="00B7178A"/>
    <w:rsid w:val="00B71EF8"/>
    <w:rsid w:val="00B722E4"/>
    <w:rsid w:val="00B72459"/>
    <w:rsid w:val="00B728A6"/>
    <w:rsid w:val="00B729E0"/>
    <w:rsid w:val="00B75268"/>
    <w:rsid w:val="00B757DF"/>
    <w:rsid w:val="00B7692A"/>
    <w:rsid w:val="00B76BA6"/>
    <w:rsid w:val="00B774C9"/>
    <w:rsid w:val="00B77658"/>
    <w:rsid w:val="00B7786D"/>
    <w:rsid w:val="00B80161"/>
    <w:rsid w:val="00B82BA1"/>
    <w:rsid w:val="00B83A3F"/>
    <w:rsid w:val="00B84CE1"/>
    <w:rsid w:val="00B8513C"/>
    <w:rsid w:val="00B85F95"/>
    <w:rsid w:val="00B866C1"/>
    <w:rsid w:val="00B86824"/>
    <w:rsid w:val="00B86CC3"/>
    <w:rsid w:val="00B87A9E"/>
    <w:rsid w:val="00B87BCE"/>
    <w:rsid w:val="00B87D6C"/>
    <w:rsid w:val="00B87E2B"/>
    <w:rsid w:val="00B90F41"/>
    <w:rsid w:val="00B9125E"/>
    <w:rsid w:val="00B915E9"/>
    <w:rsid w:val="00B91658"/>
    <w:rsid w:val="00B91CF4"/>
    <w:rsid w:val="00B9223B"/>
    <w:rsid w:val="00B9262D"/>
    <w:rsid w:val="00B927A2"/>
    <w:rsid w:val="00B92A96"/>
    <w:rsid w:val="00B9311D"/>
    <w:rsid w:val="00B93161"/>
    <w:rsid w:val="00B94063"/>
    <w:rsid w:val="00B942D8"/>
    <w:rsid w:val="00B94F58"/>
    <w:rsid w:val="00B9512E"/>
    <w:rsid w:val="00B95267"/>
    <w:rsid w:val="00B95543"/>
    <w:rsid w:val="00B95B5C"/>
    <w:rsid w:val="00B961DD"/>
    <w:rsid w:val="00B96BFD"/>
    <w:rsid w:val="00B96E49"/>
    <w:rsid w:val="00B96FF3"/>
    <w:rsid w:val="00B976CE"/>
    <w:rsid w:val="00B97C85"/>
    <w:rsid w:val="00BA1422"/>
    <w:rsid w:val="00BA1BA3"/>
    <w:rsid w:val="00BA2191"/>
    <w:rsid w:val="00BA3521"/>
    <w:rsid w:val="00BA3725"/>
    <w:rsid w:val="00BA4602"/>
    <w:rsid w:val="00BA48C7"/>
    <w:rsid w:val="00BA558A"/>
    <w:rsid w:val="00BA64AA"/>
    <w:rsid w:val="00BA6E5F"/>
    <w:rsid w:val="00BA71A1"/>
    <w:rsid w:val="00BA77D8"/>
    <w:rsid w:val="00BB017E"/>
    <w:rsid w:val="00BB028D"/>
    <w:rsid w:val="00BB04EF"/>
    <w:rsid w:val="00BB0BEA"/>
    <w:rsid w:val="00BB10D3"/>
    <w:rsid w:val="00BB14F0"/>
    <w:rsid w:val="00BB1A45"/>
    <w:rsid w:val="00BB22E3"/>
    <w:rsid w:val="00BB2663"/>
    <w:rsid w:val="00BB26B2"/>
    <w:rsid w:val="00BB2CA7"/>
    <w:rsid w:val="00BB3360"/>
    <w:rsid w:val="00BB3490"/>
    <w:rsid w:val="00BB3D67"/>
    <w:rsid w:val="00BB41C9"/>
    <w:rsid w:val="00BB4310"/>
    <w:rsid w:val="00BB4845"/>
    <w:rsid w:val="00BB5E34"/>
    <w:rsid w:val="00BB648E"/>
    <w:rsid w:val="00BB7CA4"/>
    <w:rsid w:val="00BB7CBB"/>
    <w:rsid w:val="00BC03C9"/>
    <w:rsid w:val="00BC0ABA"/>
    <w:rsid w:val="00BC1574"/>
    <w:rsid w:val="00BC1901"/>
    <w:rsid w:val="00BC1C22"/>
    <w:rsid w:val="00BC23D9"/>
    <w:rsid w:val="00BC270D"/>
    <w:rsid w:val="00BC2A4F"/>
    <w:rsid w:val="00BC2B47"/>
    <w:rsid w:val="00BC2BC2"/>
    <w:rsid w:val="00BC328E"/>
    <w:rsid w:val="00BC3C65"/>
    <w:rsid w:val="00BC41AA"/>
    <w:rsid w:val="00BC4C67"/>
    <w:rsid w:val="00BC51BC"/>
    <w:rsid w:val="00BC561B"/>
    <w:rsid w:val="00BC578D"/>
    <w:rsid w:val="00BC5B6E"/>
    <w:rsid w:val="00BC5BA0"/>
    <w:rsid w:val="00BC5CAF"/>
    <w:rsid w:val="00BC6D43"/>
    <w:rsid w:val="00BC78D3"/>
    <w:rsid w:val="00BD0125"/>
    <w:rsid w:val="00BD0A99"/>
    <w:rsid w:val="00BD1022"/>
    <w:rsid w:val="00BD160C"/>
    <w:rsid w:val="00BD1FC9"/>
    <w:rsid w:val="00BD2D39"/>
    <w:rsid w:val="00BD37B6"/>
    <w:rsid w:val="00BD3D69"/>
    <w:rsid w:val="00BD3E56"/>
    <w:rsid w:val="00BD4184"/>
    <w:rsid w:val="00BD4951"/>
    <w:rsid w:val="00BD4B39"/>
    <w:rsid w:val="00BD4C4C"/>
    <w:rsid w:val="00BD500D"/>
    <w:rsid w:val="00BD5137"/>
    <w:rsid w:val="00BD549C"/>
    <w:rsid w:val="00BD55D8"/>
    <w:rsid w:val="00BD5901"/>
    <w:rsid w:val="00BD5B3F"/>
    <w:rsid w:val="00BD5D47"/>
    <w:rsid w:val="00BD5FF2"/>
    <w:rsid w:val="00BD635A"/>
    <w:rsid w:val="00BD63F6"/>
    <w:rsid w:val="00BD6455"/>
    <w:rsid w:val="00BD6A33"/>
    <w:rsid w:val="00BD6B77"/>
    <w:rsid w:val="00BD7D8C"/>
    <w:rsid w:val="00BE0189"/>
    <w:rsid w:val="00BE0656"/>
    <w:rsid w:val="00BE0972"/>
    <w:rsid w:val="00BE0AAA"/>
    <w:rsid w:val="00BE0ADF"/>
    <w:rsid w:val="00BE0C9B"/>
    <w:rsid w:val="00BE0DB9"/>
    <w:rsid w:val="00BE16AB"/>
    <w:rsid w:val="00BE17A2"/>
    <w:rsid w:val="00BE2AC4"/>
    <w:rsid w:val="00BE2B73"/>
    <w:rsid w:val="00BE303D"/>
    <w:rsid w:val="00BE349C"/>
    <w:rsid w:val="00BE35BB"/>
    <w:rsid w:val="00BE385A"/>
    <w:rsid w:val="00BE3A6F"/>
    <w:rsid w:val="00BE3ED8"/>
    <w:rsid w:val="00BE43D3"/>
    <w:rsid w:val="00BE5135"/>
    <w:rsid w:val="00BE68C7"/>
    <w:rsid w:val="00BE7AA2"/>
    <w:rsid w:val="00BF0188"/>
    <w:rsid w:val="00BF075F"/>
    <w:rsid w:val="00BF1066"/>
    <w:rsid w:val="00BF1615"/>
    <w:rsid w:val="00BF2F13"/>
    <w:rsid w:val="00BF2F6F"/>
    <w:rsid w:val="00BF3333"/>
    <w:rsid w:val="00BF344B"/>
    <w:rsid w:val="00BF348E"/>
    <w:rsid w:val="00BF356D"/>
    <w:rsid w:val="00BF36CB"/>
    <w:rsid w:val="00BF3980"/>
    <w:rsid w:val="00BF4AF9"/>
    <w:rsid w:val="00BF4E33"/>
    <w:rsid w:val="00BF527F"/>
    <w:rsid w:val="00BF66D9"/>
    <w:rsid w:val="00BF68DD"/>
    <w:rsid w:val="00BF6F52"/>
    <w:rsid w:val="00BF751E"/>
    <w:rsid w:val="00BF7861"/>
    <w:rsid w:val="00BF7E7A"/>
    <w:rsid w:val="00BF7FFE"/>
    <w:rsid w:val="00C008E0"/>
    <w:rsid w:val="00C00C62"/>
    <w:rsid w:val="00C02E44"/>
    <w:rsid w:val="00C030BF"/>
    <w:rsid w:val="00C038A8"/>
    <w:rsid w:val="00C03B1D"/>
    <w:rsid w:val="00C0402F"/>
    <w:rsid w:val="00C044EB"/>
    <w:rsid w:val="00C05BA2"/>
    <w:rsid w:val="00C066B2"/>
    <w:rsid w:val="00C0693F"/>
    <w:rsid w:val="00C070C5"/>
    <w:rsid w:val="00C070D3"/>
    <w:rsid w:val="00C07528"/>
    <w:rsid w:val="00C1023B"/>
    <w:rsid w:val="00C10731"/>
    <w:rsid w:val="00C1108A"/>
    <w:rsid w:val="00C110B6"/>
    <w:rsid w:val="00C11309"/>
    <w:rsid w:val="00C11750"/>
    <w:rsid w:val="00C146C0"/>
    <w:rsid w:val="00C15F52"/>
    <w:rsid w:val="00C16002"/>
    <w:rsid w:val="00C16632"/>
    <w:rsid w:val="00C1674C"/>
    <w:rsid w:val="00C172F4"/>
    <w:rsid w:val="00C179E2"/>
    <w:rsid w:val="00C17FB1"/>
    <w:rsid w:val="00C2001E"/>
    <w:rsid w:val="00C20514"/>
    <w:rsid w:val="00C20607"/>
    <w:rsid w:val="00C22403"/>
    <w:rsid w:val="00C2246C"/>
    <w:rsid w:val="00C22C50"/>
    <w:rsid w:val="00C22D95"/>
    <w:rsid w:val="00C237BF"/>
    <w:rsid w:val="00C23C0C"/>
    <w:rsid w:val="00C23C47"/>
    <w:rsid w:val="00C249EA"/>
    <w:rsid w:val="00C2503D"/>
    <w:rsid w:val="00C2550D"/>
    <w:rsid w:val="00C25525"/>
    <w:rsid w:val="00C262E0"/>
    <w:rsid w:val="00C268AD"/>
    <w:rsid w:val="00C306EF"/>
    <w:rsid w:val="00C30820"/>
    <w:rsid w:val="00C30857"/>
    <w:rsid w:val="00C31399"/>
    <w:rsid w:val="00C32998"/>
    <w:rsid w:val="00C32A02"/>
    <w:rsid w:val="00C32A55"/>
    <w:rsid w:val="00C32F3D"/>
    <w:rsid w:val="00C32FE1"/>
    <w:rsid w:val="00C341B2"/>
    <w:rsid w:val="00C35316"/>
    <w:rsid w:val="00C35711"/>
    <w:rsid w:val="00C367E3"/>
    <w:rsid w:val="00C36979"/>
    <w:rsid w:val="00C37390"/>
    <w:rsid w:val="00C37475"/>
    <w:rsid w:val="00C377D0"/>
    <w:rsid w:val="00C37A29"/>
    <w:rsid w:val="00C37BFC"/>
    <w:rsid w:val="00C404E1"/>
    <w:rsid w:val="00C40A2D"/>
    <w:rsid w:val="00C40DFE"/>
    <w:rsid w:val="00C42E87"/>
    <w:rsid w:val="00C43EDA"/>
    <w:rsid w:val="00C4412F"/>
    <w:rsid w:val="00C447BA"/>
    <w:rsid w:val="00C4483F"/>
    <w:rsid w:val="00C448D7"/>
    <w:rsid w:val="00C45867"/>
    <w:rsid w:val="00C4590F"/>
    <w:rsid w:val="00C45B34"/>
    <w:rsid w:val="00C45F46"/>
    <w:rsid w:val="00C462C5"/>
    <w:rsid w:val="00C462CC"/>
    <w:rsid w:val="00C4648F"/>
    <w:rsid w:val="00C46687"/>
    <w:rsid w:val="00C467FA"/>
    <w:rsid w:val="00C46824"/>
    <w:rsid w:val="00C46836"/>
    <w:rsid w:val="00C46B03"/>
    <w:rsid w:val="00C47008"/>
    <w:rsid w:val="00C4746B"/>
    <w:rsid w:val="00C4773C"/>
    <w:rsid w:val="00C47BCD"/>
    <w:rsid w:val="00C50165"/>
    <w:rsid w:val="00C50E2F"/>
    <w:rsid w:val="00C51504"/>
    <w:rsid w:val="00C5166B"/>
    <w:rsid w:val="00C51B92"/>
    <w:rsid w:val="00C522A4"/>
    <w:rsid w:val="00C52400"/>
    <w:rsid w:val="00C526FD"/>
    <w:rsid w:val="00C53733"/>
    <w:rsid w:val="00C53E7C"/>
    <w:rsid w:val="00C55258"/>
    <w:rsid w:val="00C5527C"/>
    <w:rsid w:val="00C553EE"/>
    <w:rsid w:val="00C55887"/>
    <w:rsid w:val="00C55974"/>
    <w:rsid w:val="00C55AA7"/>
    <w:rsid w:val="00C55D1B"/>
    <w:rsid w:val="00C57448"/>
    <w:rsid w:val="00C57570"/>
    <w:rsid w:val="00C57757"/>
    <w:rsid w:val="00C606DD"/>
    <w:rsid w:val="00C60A42"/>
    <w:rsid w:val="00C60EFC"/>
    <w:rsid w:val="00C6148E"/>
    <w:rsid w:val="00C614ED"/>
    <w:rsid w:val="00C6174A"/>
    <w:rsid w:val="00C618CF"/>
    <w:rsid w:val="00C61C93"/>
    <w:rsid w:val="00C62943"/>
    <w:rsid w:val="00C62B80"/>
    <w:rsid w:val="00C64308"/>
    <w:rsid w:val="00C645C6"/>
    <w:rsid w:val="00C645CE"/>
    <w:rsid w:val="00C64E23"/>
    <w:rsid w:val="00C65464"/>
    <w:rsid w:val="00C6560F"/>
    <w:rsid w:val="00C65628"/>
    <w:rsid w:val="00C65910"/>
    <w:rsid w:val="00C659BD"/>
    <w:rsid w:val="00C65A02"/>
    <w:rsid w:val="00C65ABE"/>
    <w:rsid w:val="00C66505"/>
    <w:rsid w:val="00C66843"/>
    <w:rsid w:val="00C669D0"/>
    <w:rsid w:val="00C66A34"/>
    <w:rsid w:val="00C674CB"/>
    <w:rsid w:val="00C67623"/>
    <w:rsid w:val="00C678BE"/>
    <w:rsid w:val="00C70038"/>
    <w:rsid w:val="00C70551"/>
    <w:rsid w:val="00C7066E"/>
    <w:rsid w:val="00C70A8D"/>
    <w:rsid w:val="00C71BE5"/>
    <w:rsid w:val="00C720AE"/>
    <w:rsid w:val="00C732DA"/>
    <w:rsid w:val="00C73476"/>
    <w:rsid w:val="00C73B4A"/>
    <w:rsid w:val="00C740E5"/>
    <w:rsid w:val="00C74AF0"/>
    <w:rsid w:val="00C75739"/>
    <w:rsid w:val="00C75A8F"/>
    <w:rsid w:val="00C7672C"/>
    <w:rsid w:val="00C769E1"/>
    <w:rsid w:val="00C76A58"/>
    <w:rsid w:val="00C76CD3"/>
    <w:rsid w:val="00C76D4F"/>
    <w:rsid w:val="00C76E89"/>
    <w:rsid w:val="00C77C65"/>
    <w:rsid w:val="00C77C8D"/>
    <w:rsid w:val="00C77F9A"/>
    <w:rsid w:val="00C806B8"/>
    <w:rsid w:val="00C80779"/>
    <w:rsid w:val="00C807D2"/>
    <w:rsid w:val="00C80BDE"/>
    <w:rsid w:val="00C80E99"/>
    <w:rsid w:val="00C82015"/>
    <w:rsid w:val="00C8211C"/>
    <w:rsid w:val="00C823A6"/>
    <w:rsid w:val="00C82688"/>
    <w:rsid w:val="00C82B3B"/>
    <w:rsid w:val="00C82EA1"/>
    <w:rsid w:val="00C83032"/>
    <w:rsid w:val="00C83255"/>
    <w:rsid w:val="00C83FAE"/>
    <w:rsid w:val="00C84192"/>
    <w:rsid w:val="00C84E30"/>
    <w:rsid w:val="00C85519"/>
    <w:rsid w:val="00C85AAC"/>
    <w:rsid w:val="00C85F03"/>
    <w:rsid w:val="00C867EF"/>
    <w:rsid w:val="00C9004A"/>
    <w:rsid w:val="00C90288"/>
    <w:rsid w:val="00C90566"/>
    <w:rsid w:val="00C90A32"/>
    <w:rsid w:val="00C90AD5"/>
    <w:rsid w:val="00C90DB1"/>
    <w:rsid w:val="00C910C5"/>
    <w:rsid w:val="00C91504"/>
    <w:rsid w:val="00C926FE"/>
    <w:rsid w:val="00C9296C"/>
    <w:rsid w:val="00C93091"/>
    <w:rsid w:val="00C9334D"/>
    <w:rsid w:val="00C93F7A"/>
    <w:rsid w:val="00C941D9"/>
    <w:rsid w:val="00C9438C"/>
    <w:rsid w:val="00C952A4"/>
    <w:rsid w:val="00C95820"/>
    <w:rsid w:val="00C95FFB"/>
    <w:rsid w:val="00C96152"/>
    <w:rsid w:val="00C96266"/>
    <w:rsid w:val="00C96EDB"/>
    <w:rsid w:val="00CA0466"/>
    <w:rsid w:val="00CA0D5E"/>
    <w:rsid w:val="00CA0F4A"/>
    <w:rsid w:val="00CA0F95"/>
    <w:rsid w:val="00CA256C"/>
    <w:rsid w:val="00CA32E4"/>
    <w:rsid w:val="00CA36B3"/>
    <w:rsid w:val="00CA4D75"/>
    <w:rsid w:val="00CA5022"/>
    <w:rsid w:val="00CA540B"/>
    <w:rsid w:val="00CA5523"/>
    <w:rsid w:val="00CA5DFB"/>
    <w:rsid w:val="00CA64B4"/>
    <w:rsid w:val="00CA6D48"/>
    <w:rsid w:val="00CA7A02"/>
    <w:rsid w:val="00CA7CA2"/>
    <w:rsid w:val="00CB0EEA"/>
    <w:rsid w:val="00CB0EFE"/>
    <w:rsid w:val="00CB152F"/>
    <w:rsid w:val="00CB158A"/>
    <w:rsid w:val="00CB187D"/>
    <w:rsid w:val="00CB1AA2"/>
    <w:rsid w:val="00CB1C59"/>
    <w:rsid w:val="00CB1E2A"/>
    <w:rsid w:val="00CB207E"/>
    <w:rsid w:val="00CB23BF"/>
    <w:rsid w:val="00CB25BE"/>
    <w:rsid w:val="00CB3947"/>
    <w:rsid w:val="00CB394E"/>
    <w:rsid w:val="00CB3964"/>
    <w:rsid w:val="00CB3DD7"/>
    <w:rsid w:val="00CB4D5C"/>
    <w:rsid w:val="00CB4E64"/>
    <w:rsid w:val="00CB5547"/>
    <w:rsid w:val="00CB57A7"/>
    <w:rsid w:val="00CB6AED"/>
    <w:rsid w:val="00CB6C71"/>
    <w:rsid w:val="00CB7574"/>
    <w:rsid w:val="00CB778E"/>
    <w:rsid w:val="00CC06FF"/>
    <w:rsid w:val="00CC12C3"/>
    <w:rsid w:val="00CC1E4F"/>
    <w:rsid w:val="00CC2328"/>
    <w:rsid w:val="00CC2981"/>
    <w:rsid w:val="00CC29C7"/>
    <w:rsid w:val="00CC2A0D"/>
    <w:rsid w:val="00CC2EBD"/>
    <w:rsid w:val="00CC3AE0"/>
    <w:rsid w:val="00CC3C0E"/>
    <w:rsid w:val="00CC3D66"/>
    <w:rsid w:val="00CC4D9F"/>
    <w:rsid w:val="00CC4F9A"/>
    <w:rsid w:val="00CC6CDF"/>
    <w:rsid w:val="00CC706A"/>
    <w:rsid w:val="00CC710F"/>
    <w:rsid w:val="00CC74FB"/>
    <w:rsid w:val="00CD07F4"/>
    <w:rsid w:val="00CD0ECD"/>
    <w:rsid w:val="00CD1083"/>
    <w:rsid w:val="00CD1BEF"/>
    <w:rsid w:val="00CD26E1"/>
    <w:rsid w:val="00CD29C5"/>
    <w:rsid w:val="00CD2A75"/>
    <w:rsid w:val="00CD2B35"/>
    <w:rsid w:val="00CD2E24"/>
    <w:rsid w:val="00CD3083"/>
    <w:rsid w:val="00CD4B6E"/>
    <w:rsid w:val="00CD4F14"/>
    <w:rsid w:val="00CD544D"/>
    <w:rsid w:val="00CD59E0"/>
    <w:rsid w:val="00CD5D17"/>
    <w:rsid w:val="00CD6074"/>
    <w:rsid w:val="00CD6873"/>
    <w:rsid w:val="00CD7988"/>
    <w:rsid w:val="00CE051E"/>
    <w:rsid w:val="00CE0532"/>
    <w:rsid w:val="00CE0B6F"/>
    <w:rsid w:val="00CE0C8C"/>
    <w:rsid w:val="00CE1208"/>
    <w:rsid w:val="00CE14A4"/>
    <w:rsid w:val="00CE18FB"/>
    <w:rsid w:val="00CE1DDD"/>
    <w:rsid w:val="00CE261A"/>
    <w:rsid w:val="00CE26AE"/>
    <w:rsid w:val="00CE2853"/>
    <w:rsid w:val="00CE32AF"/>
    <w:rsid w:val="00CE3C73"/>
    <w:rsid w:val="00CE3DC7"/>
    <w:rsid w:val="00CE3DDA"/>
    <w:rsid w:val="00CE3E05"/>
    <w:rsid w:val="00CE3FFF"/>
    <w:rsid w:val="00CE4E1D"/>
    <w:rsid w:val="00CE4EF3"/>
    <w:rsid w:val="00CE5204"/>
    <w:rsid w:val="00CE55C5"/>
    <w:rsid w:val="00CE5DF3"/>
    <w:rsid w:val="00CE60B7"/>
    <w:rsid w:val="00CE7FCD"/>
    <w:rsid w:val="00CF0885"/>
    <w:rsid w:val="00CF0908"/>
    <w:rsid w:val="00CF0D6D"/>
    <w:rsid w:val="00CF1882"/>
    <w:rsid w:val="00CF18AB"/>
    <w:rsid w:val="00CF1D69"/>
    <w:rsid w:val="00CF229B"/>
    <w:rsid w:val="00CF285A"/>
    <w:rsid w:val="00CF3D1D"/>
    <w:rsid w:val="00CF3EFB"/>
    <w:rsid w:val="00CF4758"/>
    <w:rsid w:val="00CF4777"/>
    <w:rsid w:val="00CF4CAC"/>
    <w:rsid w:val="00CF524E"/>
    <w:rsid w:val="00CF5A51"/>
    <w:rsid w:val="00CF62C9"/>
    <w:rsid w:val="00CF69EF"/>
    <w:rsid w:val="00CF79A7"/>
    <w:rsid w:val="00D00620"/>
    <w:rsid w:val="00D00B90"/>
    <w:rsid w:val="00D00E9A"/>
    <w:rsid w:val="00D011E2"/>
    <w:rsid w:val="00D013C9"/>
    <w:rsid w:val="00D01BD5"/>
    <w:rsid w:val="00D01EE5"/>
    <w:rsid w:val="00D02844"/>
    <w:rsid w:val="00D05544"/>
    <w:rsid w:val="00D05A51"/>
    <w:rsid w:val="00D0606D"/>
    <w:rsid w:val="00D06B21"/>
    <w:rsid w:val="00D07C11"/>
    <w:rsid w:val="00D101C5"/>
    <w:rsid w:val="00D108D1"/>
    <w:rsid w:val="00D10EBB"/>
    <w:rsid w:val="00D1188C"/>
    <w:rsid w:val="00D123F8"/>
    <w:rsid w:val="00D12408"/>
    <w:rsid w:val="00D136D9"/>
    <w:rsid w:val="00D140EC"/>
    <w:rsid w:val="00D14225"/>
    <w:rsid w:val="00D1453A"/>
    <w:rsid w:val="00D14C7C"/>
    <w:rsid w:val="00D14DC8"/>
    <w:rsid w:val="00D14F89"/>
    <w:rsid w:val="00D152D8"/>
    <w:rsid w:val="00D15686"/>
    <w:rsid w:val="00D1620E"/>
    <w:rsid w:val="00D16AC1"/>
    <w:rsid w:val="00D16D1F"/>
    <w:rsid w:val="00D178DD"/>
    <w:rsid w:val="00D17BC2"/>
    <w:rsid w:val="00D21926"/>
    <w:rsid w:val="00D21D39"/>
    <w:rsid w:val="00D22097"/>
    <w:rsid w:val="00D22736"/>
    <w:rsid w:val="00D2405A"/>
    <w:rsid w:val="00D249D4"/>
    <w:rsid w:val="00D24A66"/>
    <w:rsid w:val="00D25366"/>
    <w:rsid w:val="00D258DF"/>
    <w:rsid w:val="00D25998"/>
    <w:rsid w:val="00D25C39"/>
    <w:rsid w:val="00D25EF4"/>
    <w:rsid w:val="00D2612E"/>
    <w:rsid w:val="00D26382"/>
    <w:rsid w:val="00D26D17"/>
    <w:rsid w:val="00D26D61"/>
    <w:rsid w:val="00D26EC2"/>
    <w:rsid w:val="00D272CF"/>
    <w:rsid w:val="00D276D5"/>
    <w:rsid w:val="00D278F2"/>
    <w:rsid w:val="00D27B5C"/>
    <w:rsid w:val="00D30791"/>
    <w:rsid w:val="00D3153D"/>
    <w:rsid w:val="00D320D5"/>
    <w:rsid w:val="00D3288B"/>
    <w:rsid w:val="00D333E9"/>
    <w:rsid w:val="00D33621"/>
    <w:rsid w:val="00D33677"/>
    <w:rsid w:val="00D33FEA"/>
    <w:rsid w:val="00D34147"/>
    <w:rsid w:val="00D34787"/>
    <w:rsid w:val="00D34916"/>
    <w:rsid w:val="00D349AC"/>
    <w:rsid w:val="00D34E6B"/>
    <w:rsid w:val="00D34FAC"/>
    <w:rsid w:val="00D35AC9"/>
    <w:rsid w:val="00D35B4E"/>
    <w:rsid w:val="00D362E7"/>
    <w:rsid w:val="00D36E49"/>
    <w:rsid w:val="00D370E8"/>
    <w:rsid w:val="00D3720D"/>
    <w:rsid w:val="00D374F6"/>
    <w:rsid w:val="00D37A25"/>
    <w:rsid w:val="00D4074C"/>
    <w:rsid w:val="00D40F1C"/>
    <w:rsid w:val="00D4183C"/>
    <w:rsid w:val="00D419DF"/>
    <w:rsid w:val="00D42C25"/>
    <w:rsid w:val="00D434A0"/>
    <w:rsid w:val="00D43DEA"/>
    <w:rsid w:val="00D44218"/>
    <w:rsid w:val="00D44DE2"/>
    <w:rsid w:val="00D451C2"/>
    <w:rsid w:val="00D45221"/>
    <w:rsid w:val="00D453CD"/>
    <w:rsid w:val="00D46076"/>
    <w:rsid w:val="00D462C6"/>
    <w:rsid w:val="00D4676C"/>
    <w:rsid w:val="00D47596"/>
    <w:rsid w:val="00D47614"/>
    <w:rsid w:val="00D476F3"/>
    <w:rsid w:val="00D47829"/>
    <w:rsid w:val="00D47914"/>
    <w:rsid w:val="00D47A99"/>
    <w:rsid w:val="00D50C3D"/>
    <w:rsid w:val="00D51706"/>
    <w:rsid w:val="00D51C7A"/>
    <w:rsid w:val="00D51F21"/>
    <w:rsid w:val="00D51F8C"/>
    <w:rsid w:val="00D52B05"/>
    <w:rsid w:val="00D52DAC"/>
    <w:rsid w:val="00D52FD7"/>
    <w:rsid w:val="00D53298"/>
    <w:rsid w:val="00D53444"/>
    <w:rsid w:val="00D53689"/>
    <w:rsid w:val="00D53810"/>
    <w:rsid w:val="00D53E7A"/>
    <w:rsid w:val="00D5400A"/>
    <w:rsid w:val="00D54404"/>
    <w:rsid w:val="00D55998"/>
    <w:rsid w:val="00D56ACF"/>
    <w:rsid w:val="00D56B26"/>
    <w:rsid w:val="00D57490"/>
    <w:rsid w:val="00D579B9"/>
    <w:rsid w:val="00D6008A"/>
    <w:rsid w:val="00D60A24"/>
    <w:rsid w:val="00D60EA4"/>
    <w:rsid w:val="00D624B5"/>
    <w:rsid w:val="00D62C87"/>
    <w:rsid w:val="00D62D93"/>
    <w:rsid w:val="00D63CC1"/>
    <w:rsid w:val="00D64767"/>
    <w:rsid w:val="00D65126"/>
    <w:rsid w:val="00D65302"/>
    <w:rsid w:val="00D663D4"/>
    <w:rsid w:val="00D6712D"/>
    <w:rsid w:val="00D67162"/>
    <w:rsid w:val="00D671A6"/>
    <w:rsid w:val="00D70157"/>
    <w:rsid w:val="00D70198"/>
    <w:rsid w:val="00D704A3"/>
    <w:rsid w:val="00D70665"/>
    <w:rsid w:val="00D707D4"/>
    <w:rsid w:val="00D70892"/>
    <w:rsid w:val="00D71270"/>
    <w:rsid w:val="00D7127B"/>
    <w:rsid w:val="00D7128E"/>
    <w:rsid w:val="00D7136C"/>
    <w:rsid w:val="00D71866"/>
    <w:rsid w:val="00D727A4"/>
    <w:rsid w:val="00D72D7D"/>
    <w:rsid w:val="00D736FE"/>
    <w:rsid w:val="00D74277"/>
    <w:rsid w:val="00D75264"/>
    <w:rsid w:val="00D75448"/>
    <w:rsid w:val="00D7566A"/>
    <w:rsid w:val="00D756B7"/>
    <w:rsid w:val="00D76670"/>
    <w:rsid w:val="00D76841"/>
    <w:rsid w:val="00D773F0"/>
    <w:rsid w:val="00D7741A"/>
    <w:rsid w:val="00D77A5E"/>
    <w:rsid w:val="00D77F65"/>
    <w:rsid w:val="00D80B73"/>
    <w:rsid w:val="00D81894"/>
    <w:rsid w:val="00D81D31"/>
    <w:rsid w:val="00D826EB"/>
    <w:rsid w:val="00D837E4"/>
    <w:rsid w:val="00D83954"/>
    <w:rsid w:val="00D842BE"/>
    <w:rsid w:val="00D845C2"/>
    <w:rsid w:val="00D84AFD"/>
    <w:rsid w:val="00D84DA9"/>
    <w:rsid w:val="00D84E17"/>
    <w:rsid w:val="00D853F0"/>
    <w:rsid w:val="00D8579F"/>
    <w:rsid w:val="00D85F8E"/>
    <w:rsid w:val="00D86B28"/>
    <w:rsid w:val="00D87147"/>
    <w:rsid w:val="00D874DE"/>
    <w:rsid w:val="00D87E99"/>
    <w:rsid w:val="00D9142A"/>
    <w:rsid w:val="00D917C4"/>
    <w:rsid w:val="00D91BE4"/>
    <w:rsid w:val="00D924C2"/>
    <w:rsid w:val="00D92BF8"/>
    <w:rsid w:val="00D93158"/>
    <w:rsid w:val="00D937D0"/>
    <w:rsid w:val="00D93B37"/>
    <w:rsid w:val="00D94764"/>
    <w:rsid w:val="00D94BF6"/>
    <w:rsid w:val="00D95075"/>
    <w:rsid w:val="00D95342"/>
    <w:rsid w:val="00D95367"/>
    <w:rsid w:val="00D9575E"/>
    <w:rsid w:val="00D96040"/>
    <w:rsid w:val="00D9650C"/>
    <w:rsid w:val="00D965EE"/>
    <w:rsid w:val="00D9669E"/>
    <w:rsid w:val="00D9672D"/>
    <w:rsid w:val="00D96A86"/>
    <w:rsid w:val="00D96F78"/>
    <w:rsid w:val="00D97251"/>
    <w:rsid w:val="00D9751C"/>
    <w:rsid w:val="00D97BA4"/>
    <w:rsid w:val="00D97C2D"/>
    <w:rsid w:val="00DA04C8"/>
    <w:rsid w:val="00DA04FC"/>
    <w:rsid w:val="00DA1454"/>
    <w:rsid w:val="00DA1C58"/>
    <w:rsid w:val="00DA23E7"/>
    <w:rsid w:val="00DA273C"/>
    <w:rsid w:val="00DA29D4"/>
    <w:rsid w:val="00DA2E64"/>
    <w:rsid w:val="00DA2F89"/>
    <w:rsid w:val="00DA34EC"/>
    <w:rsid w:val="00DA3A9E"/>
    <w:rsid w:val="00DA4218"/>
    <w:rsid w:val="00DA531B"/>
    <w:rsid w:val="00DA5339"/>
    <w:rsid w:val="00DA588A"/>
    <w:rsid w:val="00DA6071"/>
    <w:rsid w:val="00DA6441"/>
    <w:rsid w:val="00DB01C8"/>
    <w:rsid w:val="00DB04DF"/>
    <w:rsid w:val="00DB0798"/>
    <w:rsid w:val="00DB1E49"/>
    <w:rsid w:val="00DB20F9"/>
    <w:rsid w:val="00DB2A56"/>
    <w:rsid w:val="00DB2AC6"/>
    <w:rsid w:val="00DB3A65"/>
    <w:rsid w:val="00DB48F8"/>
    <w:rsid w:val="00DB5EF2"/>
    <w:rsid w:val="00DB5FFF"/>
    <w:rsid w:val="00DB6E47"/>
    <w:rsid w:val="00DB7039"/>
    <w:rsid w:val="00DB74C5"/>
    <w:rsid w:val="00DB7FA7"/>
    <w:rsid w:val="00DC068B"/>
    <w:rsid w:val="00DC0E6C"/>
    <w:rsid w:val="00DC1275"/>
    <w:rsid w:val="00DC192E"/>
    <w:rsid w:val="00DC1BC8"/>
    <w:rsid w:val="00DC2299"/>
    <w:rsid w:val="00DC2C3E"/>
    <w:rsid w:val="00DC3783"/>
    <w:rsid w:val="00DC3E2C"/>
    <w:rsid w:val="00DC3F69"/>
    <w:rsid w:val="00DC40FC"/>
    <w:rsid w:val="00DC418F"/>
    <w:rsid w:val="00DC439E"/>
    <w:rsid w:val="00DC4A10"/>
    <w:rsid w:val="00DC4AD2"/>
    <w:rsid w:val="00DC4C77"/>
    <w:rsid w:val="00DC4EFC"/>
    <w:rsid w:val="00DC52E0"/>
    <w:rsid w:val="00DC553A"/>
    <w:rsid w:val="00DC6271"/>
    <w:rsid w:val="00DC6607"/>
    <w:rsid w:val="00DC6D41"/>
    <w:rsid w:val="00DC70BF"/>
    <w:rsid w:val="00DC7BF6"/>
    <w:rsid w:val="00DC7C02"/>
    <w:rsid w:val="00DC7D7A"/>
    <w:rsid w:val="00DD0A59"/>
    <w:rsid w:val="00DD0F94"/>
    <w:rsid w:val="00DD12F4"/>
    <w:rsid w:val="00DD15E0"/>
    <w:rsid w:val="00DD2258"/>
    <w:rsid w:val="00DD2402"/>
    <w:rsid w:val="00DD2A83"/>
    <w:rsid w:val="00DD3AA8"/>
    <w:rsid w:val="00DD3FF5"/>
    <w:rsid w:val="00DD4051"/>
    <w:rsid w:val="00DD4F35"/>
    <w:rsid w:val="00DD4F72"/>
    <w:rsid w:val="00DD556D"/>
    <w:rsid w:val="00DD56D0"/>
    <w:rsid w:val="00DD572F"/>
    <w:rsid w:val="00DD6434"/>
    <w:rsid w:val="00DD706D"/>
    <w:rsid w:val="00DD7297"/>
    <w:rsid w:val="00DD7459"/>
    <w:rsid w:val="00DD7EFC"/>
    <w:rsid w:val="00DE06AC"/>
    <w:rsid w:val="00DE11BE"/>
    <w:rsid w:val="00DE2173"/>
    <w:rsid w:val="00DE2F11"/>
    <w:rsid w:val="00DE3418"/>
    <w:rsid w:val="00DE43AC"/>
    <w:rsid w:val="00DE4FA1"/>
    <w:rsid w:val="00DE5103"/>
    <w:rsid w:val="00DE571B"/>
    <w:rsid w:val="00DE5E48"/>
    <w:rsid w:val="00DE652F"/>
    <w:rsid w:val="00DE6744"/>
    <w:rsid w:val="00DE693E"/>
    <w:rsid w:val="00DE6FCC"/>
    <w:rsid w:val="00DE7419"/>
    <w:rsid w:val="00DE7DD9"/>
    <w:rsid w:val="00DF0D2C"/>
    <w:rsid w:val="00DF0FBD"/>
    <w:rsid w:val="00DF14E9"/>
    <w:rsid w:val="00DF16D3"/>
    <w:rsid w:val="00DF3649"/>
    <w:rsid w:val="00DF3B0B"/>
    <w:rsid w:val="00DF3D2A"/>
    <w:rsid w:val="00DF4241"/>
    <w:rsid w:val="00DF48E1"/>
    <w:rsid w:val="00DF4B00"/>
    <w:rsid w:val="00DF4B09"/>
    <w:rsid w:val="00DF51DE"/>
    <w:rsid w:val="00DF52B1"/>
    <w:rsid w:val="00DF5501"/>
    <w:rsid w:val="00DF577A"/>
    <w:rsid w:val="00DF5AF5"/>
    <w:rsid w:val="00DF67F2"/>
    <w:rsid w:val="00DF6AFE"/>
    <w:rsid w:val="00DF6EFA"/>
    <w:rsid w:val="00DF72AB"/>
    <w:rsid w:val="00DF74CE"/>
    <w:rsid w:val="00DF7AC6"/>
    <w:rsid w:val="00E00273"/>
    <w:rsid w:val="00E0081C"/>
    <w:rsid w:val="00E00836"/>
    <w:rsid w:val="00E0104A"/>
    <w:rsid w:val="00E0137F"/>
    <w:rsid w:val="00E01828"/>
    <w:rsid w:val="00E022F5"/>
    <w:rsid w:val="00E0341B"/>
    <w:rsid w:val="00E03AC8"/>
    <w:rsid w:val="00E041ED"/>
    <w:rsid w:val="00E042D2"/>
    <w:rsid w:val="00E04500"/>
    <w:rsid w:val="00E04610"/>
    <w:rsid w:val="00E051C0"/>
    <w:rsid w:val="00E05311"/>
    <w:rsid w:val="00E0556F"/>
    <w:rsid w:val="00E06337"/>
    <w:rsid w:val="00E063A8"/>
    <w:rsid w:val="00E10E1F"/>
    <w:rsid w:val="00E114C6"/>
    <w:rsid w:val="00E118BF"/>
    <w:rsid w:val="00E119F9"/>
    <w:rsid w:val="00E11FE6"/>
    <w:rsid w:val="00E122CC"/>
    <w:rsid w:val="00E12654"/>
    <w:rsid w:val="00E12698"/>
    <w:rsid w:val="00E126AB"/>
    <w:rsid w:val="00E12712"/>
    <w:rsid w:val="00E12F03"/>
    <w:rsid w:val="00E12F3C"/>
    <w:rsid w:val="00E13024"/>
    <w:rsid w:val="00E13209"/>
    <w:rsid w:val="00E132B1"/>
    <w:rsid w:val="00E1381F"/>
    <w:rsid w:val="00E142EC"/>
    <w:rsid w:val="00E143B2"/>
    <w:rsid w:val="00E14EE8"/>
    <w:rsid w:val="00E15A1D"/>
    <w:rsid w:val="00E15EBD"/>
    <w:rsid w:val="00E16B13"/>
    <w:rsid w:val="00E16DCF"/>
    <w:rsid w:val="00E17863"/>
    <w:rsid w:val="00E17D57"/>
    <w:rsid w:val="00E17FC6"/>
    <w:rsid w:val="00E20C0E"/>
    <w:rsid w:val="00E21F3D"/>
    <w:rsid w:val="00E222A9"/>
    <w:rsid w:val="00E224D1"/>
    <w:rsid w:val="00E23D05"/>
    <w:rsid w:val="00E23EF1"/>
    <w:rsid w:val="00E246D0"/>
    <w:rsid w:val="00E25206"/>
    <w:rsid w:val="00E259E6"/>
    <w:rsid w:val="00E25DED"/>
    <w:rsid w:val="00E26A49"/>
    <w:rsid w:val="00E26A69"/>
    <w:rsid w:val="00E26D5C"/>
    <w:rsid w:val="00E274EC"/>
    <w:rsid w:val="00E275D9"/>
    <w:rsid w:val="00E2781E"/>
    <w:rsid w:val="00E27DDD"/>
    <w:rsid w:val="00E27E24"/>
    <w:rsid w:val="00E30330"/>
    <w:rsid w:val="00E305F8"/>
    <w:rsid w:val="00E306F8"/>
    <w:rsid w:val="00E307C9"/>
    <w:rsid w:val="00E30C1F"/>
    <w:rsid w:val="00E30D7F"/>
    <w:rsid w:val="00E31558"/>
    <w:rsid w:val="00E316DB"/>
    <w:rsid w:val="00E31B46"/>
    <w:rsid w:val="00E32258"/>
    <w:rsid w:val="00E32DF0"/>
    <w:rsid w:val="00E33070"/>
    <w:rsid w:val="00E3358F"/>
    <w:rsid w:val="00E336B8"/>
    <w:rsid w:val="00E33C06"/>
    <w:rsid w:val="00E348A2"/>
    <w:rsid w:val="00E34F8D"/>
    <w:rsid w:val="00E35429"/>
    <w:rsid w:val="00E35D93"/>
    <w:rsid w:val="00E360AC"/>
    <w:rsid w:val="00E3640C"/>
    <w:rsid w:val="00E366C6"/>
    <w:rsid w:val="00E36760"/>
    <w:rsid w:val="00E37939"/>
    <w:rsid w:val="00E40B56"/>
    <w:rsid w:val="00E40C3A"/>
    <w:rsid w:val="00E40D5D"/>
    <w:rsid w:val="00E41B62"/>
    <w:rsid w:val="00E425CE"/>
    <w:rsid w:val="00E43241"/>
    <w:rsid w:val="00E4358C"/>
    <w:rsid w:val="00E43C29"/>
    <w:rsid w:val="00E43D54"/>
    <w:rsid w:val="00E44131"/>
    <w:rsid w:val="00E442D1"/>
    <w:rsid w:val="00E44AD0"/>
    <w:rsid w:val="00E4515E"/>
    <w:rsid w:val="00E451A0"/>
    <w:rsid w:val="00E453DB"/>
    <w:rsid w:val="00E455A4"/>
    <w:rsid w:val="00E45A7E"/>
    <w:rsid w:val="00E46205"/>
    <w:rsid w:val="00E46322"/>
    <w:rsid w:val="00E46D5E"/>
    <w:rsid w:val="00E50125"/>
    <w:rsid w:val="00E50608"/>
    <w:rsid w:val="00E50837"/>
    <w:rsid w:val="00E50E39"/>
    <w:rsid w:val="00E51268"/>
    <w:rsid w:val="00E52E15"/>
    <w:rsid w:val="00E52F67"/>
    <w:rsid w:val="00E5353F"/>
    <w:rsid w:val="00E53A31"/>
    <w:rsid w:val="00E53C99"/>
    <w:rsid w:val="00E53D14"/>
    <w:rsid w:val="00E53F59"/>
    <w:rsid w:val="00E5422D"/>
    <w:rsid w:val="00E54FAF"/>
    <w:rsid w:val="00E55786"/>
    <w:rsid w:val="00E559AC"/>
    <w:rsid w:val="00E56355"/>
    <w:rsid w:val="00E56949"/>
    <w:rsid w:val="00E56A36"/>
    <w:rsid w:val="00E56F88"/>
    <w:rsid w:val="00E60685"/>
    <w:rsid w:val="00E60F20"/>
    <w:rsid w:val="00E619BC"/>
    <w:rsid w:val="00E61AE1"/>
    <w:rsid w:val="00E63FB7"/>
    <w:rsid w:val="00E6444D"/>
    <w:rsid w:val="00E65637"/>
    <w:rsid w:val="00E658E3"/>
    <w:rsid w:val="00E65AD8"/>
    <w:rsid w:val="00E65BD9"/>
    <w:rsid w:val="00E6607B"/>
    <w:rsid w:val="00E6665C"/>
    <w:rsid w:val="00E66AB6"/>
    <w:rsid w:val="00E66AC1"/>
    <w:rsid w:val="00E67348"/>
    <w:rsid w:val="00E706A1"/>
    <w:rsid w:val="00E70A19"/>
    <w:rsid w:val="00E70E78"/>
    <w:rsid w:val="00E71EC0"/>
    <w:rsid w:val="00E7285F"/>
    <w:rsid w:val="00E72D4A"/>
    <w:rsid w:val="00E72E5E"/>
    <w:rsid w:val="00E731D1"/>
    <w:rsid w:val="00E7320E"/>
    <w:rsid w:val="00E73F70"/>
    <w:rsid w:val="00E740D9"/>
    <w:rsid w:val="00E741FA"/>
    <w:rsid w:val="00E753C4"/>
    <w:rsid w:val="00E756EF"/>
    <w:rsid w:val="00E75EBA"/>
    <w:rsid w:val="00E766C0"/>
    <w:rsid w:val="00E77B0B"/>
    <w:rsid w:val="00E801E6"/>
    <w:rsid w:val="00E801FF"/>
    <w:rsid w:val="00E81358"/>
    <w:rsid w:val="00E8149C"/>
    <w:rsid w:val="00E815F4"/>
    <w:rsid w:val="00E81F9B"/>
    <w:rsid w:val="00E82673"/>
    <w:rsid w:val="00E83532"/>
    <w:rsid w:val="00E83814"/>
    <w:rsid w:val="00E83A07"/>
    <w:rsid w:val="00E83A5C"/>
    <w:rsid w:val="00E83AE7"/>
    <w:rsid w:val="00E84064"/>
    <w:rsid w:val="00E85211"/>
    <w:rsid w:val="00E8554D"/>
    <w:rsid w:val="00E85697"/>
    <w:rsid w:val="00E856DE"/>
    <w:rsid w:val="00E86AB0"/>
    <w:rsid w:val="00E86D30"/>
    <w:rsid w:val="00E87923"/>
    <w:rsid w:val="00E87DE6"/>
    <w:rsid w:val="00E909C0"/>
    <w:rsid w:val="00E90BBA"/>
    <w:rsid w:val="00E911A4"/>
    <w:rsid w:val="00E91326"/>
    <w:rsid w:val="00E915C5"/>
    <w:rsid w:val="00E920E0"/>
    <w:rsid w:val="00E92A5F"/>
    <w:rsid w:val="00E92A8B"/>
    <w:rsid w:val="00E92F0D"/>
    <w:rsid w:val="00E933EF"/>
    <w:rsid w:val="00E9343E"/>
    <w:rsid w:val="00E93E7B"/>
    <w:rsid w:val="00E941B9"/>
    <w:rsid w:val="00E94910"/>
    <w:rsid w:val="00E94F33"/>
    <w:rsid w:val="00E95411"/>
    <w:rsid w:val="00E97530"/>
    <w:rsid w:val="00E978CB"/>
    <w:rsid w:val="00EA072E"/>
    <w:rsid w:val="00EA0962"/>
    <w:rsid w:val="00EA0C9D"/>
    <w:rsid w:val="00EA160D"/>
    <w:rsid w:val="00EA16A1"/>
    <w:rsid w:val="00EA251A"/>
    <w:rsid w:val="00EA2579"/>
    <w:rsid w:val="00EA25C9"/>
    <w:rsid w:val="00EA268E"/>
    <w:rsid w:val="00EA2B19"/>
    <w:rsid w:val="00EA4022"/>
    <w:rsid w:val="00EA5166"/>
    <w:rsid w:val="00EA56B8"/>
    <w:rsid w:val="00EA56BD"/>
    <w:rsid w:val="00EA5747"/>
    <w:rsid w:val="00EA5F0E"/>
    <w:rsid w:val="00EA66B4"/>
    <w:rsid w:val="00EA73A5"/>
    <w:rsid w:val="00EA7579"/>
    <w:rsid w:val="00EA7B6A"/>
    <w:rsid w:val="00EB0199"/>
    <w:rsid w:val="00EB01D6"/>
    <w:rsid w:val="00EB19AB"/>
    <w:rsid w:val="00EB1E0E"/>
    <w:rsid w:val="00EB281A"/>
    <w:rsid w:val="00EB2BC3"/>
    <w:rsid w:val="00EB38A9"/>
    <w:rsid w:val="00EB3AD7"/>
    <w:rsid w:val="00EB3D5C"/>
    <w:rsid w:val="00EB3F34"/>
    <w:rsid w:val="00EB3F99"/>
    <w:rsid w:val="00EB47FF"/>
    <w:rsid w:val="00EB5238"/>
    <w:rsid w:val="00EB646C"/>
    <w:rsid w:val="00EB68EB"/>
    <w:rsid w:val="00EB6F55"/>
    <w:rsid w:val="00EB77E9"/>
    <w:rsid w:val="00EC0775"/>
    <w:rsid w:val="00EC1171"/>
    <w:rsid w:val="00EC142B"/>
    <w:rsid w:val="00EC1848"/>
    <w:rsid w:val="00EC1F3A"/>
    <w:rsid w:val="00EC2584"/>
    <w:rsid w:val="00EC3340"/>
    <w:rsid w:val="00EC3414"/>
    <w:rsid w:val="00EC34AF"/>
    <w:rsid w:val="00EC395F"/>
    <w:rsid w:val="00EC474C"/>
    <w:rsid w:val="00EC5135"/>
    <w:rsid w:val="00EC5E8B"/>
    <w:rsid w:val="00EC6501"/>
    <w:rsid w:val="00EC6C8C"/>
    <w:rsid w:val="00EC6DB2"/>
    <w:rsid w:val="00EC72A9"/>
    <w:rsid w:val="00EC7356"/>
    <w:rsid w:val="00EC79BE"/>
    <w:rsid w:val="00EC7DDB"/>
    <w:rsid w:val="00ED01FE"/>
    <w:rsid w:val="00ED0250"/>
    <w:rsid w:val="00ED0363"/>
    <w:rsid w:val="00ED0449"/>
    <w:rsid w:val="00ED0A6A"/>
    <w:rsid w:val="00ED0AC8"/>
    <w:rsid w:val="00ED0D94"/>
    <w:rsid w:val="00ED1742"/>
    <w:rsid w:val="00ED17DE"/>
    <w:rsid w:val="00ED17FA"/>
    <w:rsid w:val="00ED236F"/>
    <w:rsid w:val="00ED26D8"/>
    <w:rsid w:val="00ED2905"/>
    <w:rsid w:val="00ED36CD"/>
    <w:rsid w:val="00ED3740"/>
    <w:rsid w:val="00ED3B9B"/>
    <w:rsid w:val="00ED3BC2"/>
    <w:rsid w:val="00ED4674"/>
    <w:rsid w:val="00ED48A5"/>
    <w:rsid w:val="00ED54C1"/>
    <w:rsid w:val="00ED6D10"/>
    <w:rsid w:val="00ED73FE"/>
    <w:rsid w:val="00ED7AD4"/>
    <w:rsid w:val="00ED7EAF"/>
    <w:rsid w:val="00EE0302"/>
    <w:rsid w:val="00EE16A4"/>
    <w:rsid w:val="00EE18B3"/>
    <w:rsid w:val="00EE1EC4"/>
    <w:rsid w:val="00EE2FF3"/>
    <w:rsid w:val="00EE34AA"/>
    <w:rsid w:val="00EE3716"/>
    <w:rsid w:val="00EE376C"/>
    <w:rsid w:val="00EE3820"/>
    <w:rsid w:val="00EE3A55"/>
    <w:rsid w:val="00EE4C68"/>
    <w:rsid w:val="00EE4FA8"/>
    <w:rsid w:val="00EE5523"/>
    <w:rsid w:val="00EE589C"/>
    <w:rsid w:val="00EE6031"/>
    <w:rsid w:val="00EE61FE"/>
    <w:rsid w:val="00EE693B"/>
    <w:rsid w:val="00EE70ED"/>
    <w:rsid w:val="00EE7618"/>
    <w:rsid w:val="00EE79F2"/>
    <w:rsid w:val="00EE7B63"/>
    <w:rsid w:val="00EE7BBA"/>
    <w:rsid w:val="00EE7E37"/>
    <w:rsid w:val="00EF0023"/>
    <w:rsid w:val="00EF03E9"/>
    <w:rsid w:val="00EF084A"/>
    <w:rsid w:val="00EF0AAD"/>
    <w:rsid w:val="00EF0E4E"/>
    <w:rsid w:val="00EF0EE5"/>
    <w:rsid w:val="00EF1369"/>
    <w:rsid w:val="00EF1CDE"/>
    <w:rsid w:val="00EF1E13"/>
    <w:rsid w:val="00EF1F74"/>
    <w:rsid w:val="00EF22B8"/>
    <w:rsid w:val="00EF2377"/>
    <w:rsid w:val="00EF3EB4"/>
    <w:rsid w:val="00EF416F"/>
    <w:rsid w:val="00EF494A"/>
    <w:rsid w:val="00EF498B"/>
    <w:rsid w:val="00EF52EE"/>
    <w:rsid w:val="00EF5C9D"/>
    <w:rsid w:val="00EF6555"/>
    <w:rsid w:val="00EF6582"/>
    <w:rsid w:val="00EF6676"/>
    <w:rsid w:val="00EF71C4"/>
    <w:rsid w:val="00F002B0"/>
    <w:rsid w:val="00F004B7"/>
    <w:rsid w:val="00F01BED"/>
    <w:rsid w:val="00F01F3C"/>
    <w:rsid w:val="00F01F3F"/>
    <w:rsid w:val="00F02187"/>
    <w:rsid w:val="00F02577"/>
    <w:rsid w:val="00F025BA"/>
    <w:rsid w:val="00F042AB"/>
    <w:rsid w:val="00F04495"/>
    <w:rsid w:val="00F04C04"/>
    <w:rsid w:val="00F05144"/>
    <w:rsid w:val="00F061D9"/>
    <w:rsid w:val="00F06216"/>
    <w:rsid w:val="00F06A9D"/>
    <w:rsid w:val="00F07817"/>
    <w:rsid w:val="00F07DF4"/>
    <w:rsid w:val="00F1014A"/>
    <w:rsid w:val="00F102C8"/>
    <w:rsid w:val="00F104EA"/>
    <w:rsid w:val="00F10CAE"/>
    <w:rsid w:val="00F11834"/>
    <w:rsid w:val="00F12722"/>
    <w:rsid w:val="00F1342C"/>
    <w:rsid w:val="00F13509"/>
    <w:rsid w:val="00F1377D"/>
    <w:rsid w:val="00F13EE7"/>
    <w:rsid w:val="00F15173"/>
    <w:rsid w:val="00F15BBC"/>
    <w:rsid w:val="00F16294"/>
    <w:rsid w:val="00F16B81"/>
    <w:rsid w:val="00F16C49"/>
    <w:rsid w:val="00F16DA3"/>
    <w:rsid w:val="00F170E0"/>
    <w:rsid w:val="00F173B5"/>
    <w:rsid w:val="00F1762C"/>
    <w:rsid w:val="00F2031B"/>
    <w:rsid w:val="00F20E74"/>
    <w:rsid w:val="00F21D18"/>
    <w:rsid w:val="00F21EE6"/>
    <w:rsid w:val="00F21FD8"/>
    <w:rsid w:val="00F22765"/>
    <w:rsid w:val="00F233B1"/>
    <w:rsid w:val="00F23AB3"/>
    <w:rsid w:val="00F23B41"/>
    <w:rsid w:val="00F23CA3"/>
    <w:rsid w:val="00F23D45"/>
    <w:rsid w:val="00F240D2"/>
    <w:rsid w:val="00F251DB"/>
    <w:rsid w:val="00F25456"/>
    <w:rsid w:val="00F25D94"/>
    <w:rsid w:val="00F25F1F"/>
    <w:rsid w:val="00F26102"/>
    <w:rsid w:val="00F26866"/>
    <w:rsid w:val="00F26E73"/>
    <w:rsid w:val="00F279A0"/>
    <w:rsid w:val="00F27AB0"/>
    <w:rsid w:val="00F27D67"/>
    <w:rsid w:val="00F27F91"/>
    <w:rsid w:val="00F30707"/>
    <w:rsid w:val="00F31389"/>
    <w:rsid w:val="00F31B64"/>
    <w:rsid w:val="00F31C71"/>
    <w:rsid w:val="00F31C76"/>
    <w:rsid w:val="00F3248B"/>
    <w:rsid w:val="00F32B27"/>
    <w:rsid w:val="00F33210"/>
    <w:rsid w:val="00F33360"/>
    <w:rsid w:val="00F338BE"/>
    <w:rsid w:val="00F343DC"/>
    <w:rsid w:val="00F34D41"/>
    <w:rsid w:val="00F3571A"/>
    <w:rsid w:val="00F357EA"/>
    <w:rsid w:val="00F35841"/>
    <w:rsid w:val="00F35CB1"/>
    <w:rsid w:val="00F36125"/>
    <w:rsid w:val="00F368C4"/>
    <w:rsid w:val="00F368DF"/>
    <w:rsid w:val="00F36966"/>
    <w:rsid w:val="00F36A08"/>
    <w:rsid w:val="00F36A55"/>
    <w:rsid w:val="00F36E52"/>
    <w:rsid w:val="00F36F14"/>
    <w:rsid w:val="00F37B6E"/>
    <w:rsid w:val="00F37FBE"/>
    <w:rsid w:val="00F40192"/>
    <w:rsid w:val="00F40DD8"/>
    <w:rsid w:val="00F417C5"/>
    <w:rsid w:val="00F41B65"/>
    <w:rsid w:val="00F42725"/>
    <w:rsid w:val="00F429FD"/>
    <w:rsid w:val="00F42A6D"/>
    <w:rsid w:val="00F42BC3"/>
    <w:rsid w:val="00F4382A"/>
    <w:rsid w:val="00F43856"/>
    <w:rsid w:val="00F438F5"/>
    <w:rsid w:val="00F43903"/>
    <w:rsid w:val="00F4396D"/>
    <w:rsid w:val="00F43E14"/>
    <w:rsid w:val="00F44836"/>
    <w:rsid w:val="00F44A44"/>
    <w:rsid w:val="00F44D43"/>
    <w:rsid w:val="00F45D01"/>
    <w:rsid w:val="00F45ECE"/>
    <w:rsid w:val="00F46B24"/>
    <w:rsid w:val="00F479A7"/>
    <w:rsid w:val="00F47E07"/>
    <w:rsid w:val="00F500E5"/>
    <w:rsid w:val="00F50300"/>
    <w:rsid w:val="00F504A4"/>
    <w:rsid w:val="00F5148E"/>
    <w:rsid w:val="00F515A0"/>
    <w:rsid w:val="00F51AF0"/>
    <w:rsid w:val="00F5272D"/>
    <w:rsid w:val="00F528DA"/>
    <w:rsid w:val="00F52D14"/>
    <w:rsid w:val="00F52D8D"/>
    <w:rsid w:val="00F52FB8"/>
    <w:rsid w:val="00F53200"/>
    <w:rsid w:val="00F53353"/>
    <w:rsid w:val="00F533A5"/>
    <w:rsid w:val="00F5341E"/>
    <w:rsid w:val="00F53D6E"/>
    <w:rsid w:val="00F53FA2"/>
    <w:rsid w:val="00F53FC1"/>
    <w:rsid w:val="00F54138"/>
    <w:rsid w:val="00F55114"/>
    <w:rsid w:val="00F55180"/>
    <w:rsid w:val="00F55252"/>
    <w:rsid w:val="00F56CC3"/>
    <w:rsid w:val="00F57CA1"/>
    <w:rsid w:val="00F57E03"/>
    <w:rsid w:val="00F60141"/>
    <w:rsid w:val="00F60A23"/>
    <w:rsid w:val="00F612C2"/>
    <w:rsid w:val="00F614FA"/>
    <w:rsid w:val="00F618CA"/>
    <w:rsid w:val="00F618FB"/>
    <w:rsid w:val="00F619B9"/>
    <w:rsid w:val="00F61B5C"/>
    <w:rsid w:val="00F62004"/>
    <w:rsid w:val="00F6287A"/>
    <w:rsid w:val="00F62B73"/>
    <w:rsid w:val="00F63567"/>
    <w:rsid w:val="00F636C3"/>
    <w:rsid w:val="00F63F27"/>
    <w:rsid w:val="00F6462C"/>
    <w:rsid w:val="00F649B4"/>
    <w:rsid w:val="00F64CA6"/>
    <w:rsid w:val="00F64E73"/>
    <w:rsid w:val="00F663BD"/>
    <w:rsid w:val="00F664B2"/>
    <w:rsid w:val="00F668C5"/>
    <w:rsid w:val="00F668D9"/>
    <w:rsid w:val="00F672B1"/>
    <w:rsid w:val="00F71049"/>
    <w:rsid w:val="00F71476"/>
    <w:rsid w:val="00F714EC"/>
    <w:rsid w:val="00F7168A"/>
    <w:rsid w:val="00F71714"/>
    <w:rsid w:val="00F71C8B"/>
    <w:rsid w:val="00F72C16"/>
    <w:rsid w:val="00F72FAF"/>
    <w:rsid w:val="00F730B5"/>
    <w:rsid w:val="00F731BE"/>
    <w:rsid w:val="00F7353B"/>
    <w:rsid w:val="00F736FF"/>
    <w:rsid w:val="00F74D35"/>
    <w:rsid w:val="00F764B3"/>
    <w:rsid w:val="00F772F7"/>
    <w:rsid w:val="00F775F9"/>
    <w:rsid w:val="00F777A5"/>
    <w:rsid w:val="00F77834"/>
    <w:rsid w:val="00F779C8"/>
    <w:rsid w:val="00F77C54"/>
    <w:rsid w:val="00F77E16"/>
    <w:rsid w:val="00F77F1A"/>
    <w:rsid w:val="00F77F73"/>
    <w:rsid w:val="00F77FF3"/>
    <w:rsid w:val="00F80070"/>
    <w:rsid w:val="00F817CD"/>
    <w:rsid w:val="00F81BD9"/>
    <w:rsid w:val="00F8201F"/>
    <w:rsid w:val="00F8202B"/>
    <w:rsid w:val="00F820EA"/>
    <w:rsid w:val="00F82A82"/>
    <w:rsid w:val="00F83B3A"/>
    <w:rsid w:val="00F83E26"/>
    <w:rsid w:val="00F83F0B"/>
    <w:rsid w:val="00F84067"/>
    <w:rsid w:val="00F840B7"/>
    <w:rsid w:val="00F840CE"/>
    <w:rsid w:val="00F842C5"/>
    <w:rsid w:val="00F846DB"/>
    <w:rsid w:val="00F846FD"/>
    <w:rsid w:val="00F85476"/>
    <w:rsid w:val="00F85809"/>
    <w:rsid w:val="00F8591F"/>
    <w:rsid w:val="00F86437"/>
    <w:rsid w:val="00F866AA"/>
    <w:rsid w:val="00F86D78"/>
    <w:rsid w:val="00F86EEF"/>
    <w:rsid w:val="00F86F9D"/>
    <w:rsid w:val="00F87266"/>
    <w:rsid w:val="00F87415"/>
    <w:rsid w:val="00F90A41"/>
    <w:rsid w:val="00F91F15"/>
    <w:rsid w:val="00F9217D"/>
    <w:rsid w:val="00F92CCA"/>
    <w:rsid w:val="00F93471"/>
    <w:rsid w:val="00F9362B"/>
    <w:rsid w:val="00F93A8E"/>
    <w:rsid w:val="00F9416F"/>
    <w:rsid w:val="00F94456"/>
    <w:rsid w:val="00F9472D"/>
    <w:rsid w:val="00F94F25"/>
    <w:rsid w:val="00F952DD"/>
    <w:rsid w:val="00F95820"/>
    <w:rsid w:val="00F97321"/>
    <w:rsid w:val="00F97537"/>
    <w:rsid w:val="00F97EC8"/>
    <w:rsid w:val="00FA00B9"/>
    <w:rsid w:val="00FA1548"/>
    <w:rsid w:val="00FA20C4"/>
    <w:rsid w:val="00FA25AA"/>
    <w:rsid w:val="00FA3809"/>
    <w:rsid w:val="00FA4B9A"/>
    <w:rsid w:val="00FA69EC"/>
    <w:rsid w:val="00FA6ACF"/>
    <w:rsid w:val="00FA6BA5"/>
    <w:rsid w:val="00FA72FB"/>
    <w:rsid w:val="00FB036C"/>
    <w:rsid w:val="00FB093B"/>
    <w:rsid w:val="00FB0DA2"/>
    <w:rsid w:val="00FB1FD8"/>
    <w:rsid w:val="00FB28DB"/>
    <w:rsid w:val="00FB310B"/>
    <w:rsid w:val="00FB3621"/>
    <w:rsid w:val="00FB367F"/>
    <w:rsid w:val="00FB36E6"/>
    <w:rsid w:val="00FB405E"/>
    <w:rsid w:val="00FB406F"/>
    <w:rsid w:val="00FB4C5D"/>
    <w:rsid w:val="00FB50C5"/>
    <w:rsid w:val="00FB6363"/>
    <w:rsid w:val="00FB64D6"/>
    <w:rsid w:val="00FB74B4"/>
    <w:rsid w:val="00FB77F5"/>
    <w:rsid w:val="00FB7D05"/>
    <w:rsid w:val="00FB7DEF"/>
    <w:rsid w:val="00FC0EE0"/>
    <w:rsid w:val="00FC1335"/>
    <w:rsid w:val="00FC1BE2"/>
    <w:rsid w:val="00FC1E48"/>
    <w:rsid w:val="00FC24A5"/>
    <w:rsid w:val="00FC2AF5"/>
    <w:rsid w:val="00FC3EF1"/>
    <w:rsid w:val="00FC40FA"/>
    <w:rsid w:val="00FC4C2E"/>
    <w:rsid w:val="00FC4D84"/>
    <w:rsid w:val="00FC4E5C"/>
    <w:rsid w:val="00FC4E8E"/>
    <w:rsid w:val="00FC535B"/>
    <w:rsid w:val="00FC5630"/>
    <w:rsid w:val="00FC63BA"/>
    <w:rsid w:val="00FC7BC2"/>
    <w:rsid w:val="00FD0288"/>
    <w:rsid w:val="00FD03B6"/>
    <w:rsid w:val="00FD0D2A"/>
    <w:rsid w:val="00FD11CF"/>
    <w:rsid w:val="00FD1455"/>
    <w:rsid w:val="00FD14EF"/>
    <w:rsid w:val="00FD1B51"/>
    <w:rsid w:val="00FD2636"/>
    <w:rsid w:val="00FD2719"/>
    <w:rsid w:val="00FD3033"/>
    <w:rsid w:val="00FD38D1"/>
    <w:rsid w:val="00FD3BEE"/>
    <w:rsid w:val="00FD3FD8"/>
    <w:rsid w:val="00FD44AE"/>
    <w:rsid w:val="00FD4809"/>
    <w:rsid w:val="00FD48DF"/>
    <w:rsid w:val="00FD4A3E"/>
    <w:rsid w:val="00FD5D92"/>
    <w:rsid w:val="00FD5EBB"/>
    <w:rsid w:val="00FD6381"/>
    <w:rsid w:val="00FD74B8"/>
    <w:rsid w:val="00FD74CA"/>
    <w:rsid w:val="00FD798D"/>
    <w:rsid w:val="00FD7B27"/>
    <w:rsid w:val="00FE0261"/>
    <w:rsid w:val="00FE03AD"/>
    <w:rsid w:val="00FE03B1"/>
    <w:rsid w:val="00FE0CE6"/>
    <w:rsid w:val="00FE0E20"/>
    <w:rsid w:val="00FE221C"/>
    <w:rsid w:val="00FE2791"/>
    <w:rsid w:val="00FE2B29"/>
    <w:rsid w:val="00FE3785"/>
    <w:rsid w:val="00FE4041"/>
    <w:rsid w:val="00FE4098"/>
    <w:rsid w:val="00FE4C19"/>
    <w:rsid w:val="00FE4D6B"/>
    <w:rsid w:val="00FE4F76"/>
    <w:rsid w:val="00FE68A8"/>
    <w:rsid w:val="00FE6FA2"/>
    <w:rsid w:val="00FE7779"/>
    <w:rsid w:val="00FE7CDB"/>
    <w:rsid w:val="00FE7FB5"/>
    <w:rsid w:val="00FF0707"/>
    <w:rsid w:val="00FF0CB1"/>
    <w:rsid w:val="00FF0DA3"/>
    <w:rsid w:val="00FF1CB9"/>
    <w:rsid w:val="00FF238E"/>
    <w:rsid w:val="00FF26BC"/>
    <w:rsid w:val="00FF35F9"/>
    <w:rsid w:val="00FF45F2"/>
    <w:rsid w:val="00FF4A2A"/>
    <w:rsid w:val="00FF521E"/>
    <w:rsid w:val="00FF5E67"/>
    <w:rsid w:val="00FF6069"/>
    <w:rsid w:val="00FF6352"/>
    <w:rsid w:val="00FF665F"/>
    <w:rsid w:val="00FF66F9"/>
    <w:rsid w:val="00FF6A6C"/>
    <w:rsid w:val="00FF706C"/>
    <w:rsid w:val="00FF7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B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1B51"/>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B51"/>
    <w:rPr>
      <w:rFonts w:ascii="Times New Roman" w:eastAsia="Times New Roman" w:hAnsi="Times New Roman" w:cs="Times New Roman"/>
      <w:sz w:val="40"/>
      <w:szCs w:val="20"/>
      <w:lang w:eastAsia="ru-RU"/>
    </w:rPr>
  </w:style>
  <w:style w:type="paragraph" w:customStyle="1" w:styleId="ConsPlusNormal">
    <w:name w:val="ConsPlusNormal"/>
    <w:rsid w:val="002D1B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D1B51"/>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3">
    <w:name w:val="No Spacing"/>
    <w:uiPriority w:val="1"/>
    <w:qFormat/>
    <w:rsid w:val="002D1B5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E6CE50D49389A6ABE86354EC53B6886BC22F2D181825E6A780500466B10AE0138CBD2578eF42F" TargetMode="External"/><Relationship Id="rId13" Type="http://schemas.openxmlformats.org/officeDocument/2006/relationships/hyperlink" Target="consultantplus://offline/ref=947D2FA82E916CBEBC6B34D03DBB3F9EEBA75744BCA0D9F06CA1D89C22r3n4H" TargetMode="External"/><Relationship Id="rId18" Type="http://schemas.openxmlformats.org/officeDocument/2006/relationships/hyperlink" Target="consultantplus://offline/ref=BDB56351A4F23B685A981F827F321555D674126B189AC23502886A5A3176DC75CB729443159C1D58jD39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EE6CE50D49389A6ABE86354EC53B6886BC22F22111B25E6A780500466B10AE0138CBD24e74AF" TargetMode="External"/><Relationship Id="rId12" Type="http://schemas.openxmlformats.org/officeDocument/2006/relationships/hyperlink" Target="consultantplus://offline/ref=DEE6CE50D49389A6ABE86354EC53B6886BC12B23191F25E6A780500466eB41F" TargetMode="External"/><Relationship Id="rId17" Type="http://schemas.openxmlformats.org/officeDocument/2006/relationships/hyperlink" Target="consultantplus://offline/ref=BDB56351A4F23B685A981F827F321555D674126B189AC23502886A5A3176DC75CB729443159C1D58jD38H" TargetMode="External"/><Relationship Id="rId2" Type="http://schemas.openxmlformats.org/officeDocument/2006/relationships/styles" Target="styles.xml"/><Relationship Id="rId16" Type="http://schemas.openxmlformats.org/officeDocument/2006/relationships/hyperlink" Target="consultantplus://offline/ref=BDB56351A4F23B685A981F827F321555D674126B189AC23502886A5A3176DC75CB729443159C1B51jD32H" TargetMode="External"/><Relationship Id="rId20" Type="http://schemas.openxmlformats.org/officeDocument/2006/relationships/hyperlink" Target="consultantplus://offline/ref=168F10EE49758B18AED1B62E9EC05712C2725C3E04EA4E0B2814B01B21oDO0L" TargetMode="External"/><Relationship Id="rId1" Type="http://schemas.openxmlformats.org/officeDocument/2006/relationships/numbering" Target="numbering.xml"/><Relationship Id="rId6" Type="http://schemas.openxmlformats.org/officeDocument/2006/relationships/hyperlink" Target="consultantplus://offline/ref=DEE6CE50D49389A6ABE86354EC53B6886BC12A29121F25E6A780500466B10AE0138CBD2778F44911eF45F" TargetMode="External"/><Relationship Id="rId11" Type="http://schemas.openxmlformats.org/officeDocument/2006/relationships/hyperlink" Target="consultantplus://offline/ref=DEE6CE50D49389A6ABE86354EC53B6886BC12A23191925E6A780500466B10AE0138CBD277FeF47F" TargetMode="External"/><Relationship Id="rId5" Type="http://schemas.openxmlformats.org/officeDocument/2006/relationships/image" Target="media/image1.gif"/><Relationship Id="rId15" Type="http://schemas.openxmlformats.org/officeDocument/2006/relationships/hyperlink" Target="consultantplus://offline/ref=BDB56351A4F23B685A981F827F321555D674126B189AC23502886A5A3176DC75CB729443159D1D5EjD35H" TargetMode="External"/><Relationship Id="rId10" Type="http://schemas.openxmlformats.org/officeDocument/2006/relationships/hyperlink" Target="consultantplus://offline/ref=DEE6CE50D49389A6ABE86354EC53B6886BC12A23191925E6A780500466B10AE0138CBD277BeF40F" TargetMode="External"/><Relationship Id="rId19" Type="http://schemas.openxmlformats.org/officeDocument/2006/relationships/hyperlink" Target="consultantplus://offline/ref=BDB56351A4F23B685A981F827F321555D674126B189AC23502886A5A3176DC75CB729443159C1D59jD32H" TargetMode="External"/><Relationship Id="rId4" Type="http://schemas.openxmlformats.org/officeDocument/2006/relationships/webSettings" Target="webSettings.xml"/><Relationship Id="rId9" Type="http://schemas.openxmlformats.org/officeDocument/2006/relationships/hyperlink" Target="consultantplus://offline/ref=DEE6CE50D49389A6ABE86354EC53B6886BC22F22111825E6A780500466B10AE0138CBD2778F44A1EeF4CF" TargetMode="External"/><Relationship Id="rId14" Type="http://schemas.openxmlformats.org/officeDocument/2006/relationships/hyperlink" Target="consultantplus://offline/ref=09A8C1F34249C52DCCE63F547BC451DF2E15200CA1C9BFD408232BBD58y2pD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3404</Words>
  <Characters>19405</Characters>
  <Application>Microsoft Office Word</Application>
  <DocSecurity>0</DocSecurity>
  <Lines>161</Lines>
  <Paragraphs>45</Paragraphs>
  <ScaleCrop>false</ScaleCrop>
  <Company/>
  <LinksUpToDate>false</LinksUpToDate>
  <CharactersWithSpaces>22764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2012-07-19T08:37:00Z</dcterms:created>
  <dcterms:modified xsi:type="dcterms:W3CDTF">2012-07-19T08:38:00Z</dcterms:modified>
</cp:coreProperties>
</file>